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olor w:val="5B9BD5" w:themeColor="accent1"/>
          <w:lang w:eastAsia="en-US"/>
        </w:rPr>
        <w:id w:val="-462430641"/>
        <w:docPartObj>
          <w:docPartGallery w:val="Cover Pages"/>
          <w:docPartUnique/>
        </w:docPartObj>
      </w:sdtPr>
      <w:sdtEndPr>
        <w:rPr>
          <w:rFonts w:ascii="Candara Light" w:hAnsi="Candara Light"/>
          <w:color w:val="auto"/>
          <w:sz w:val="16"/>
          <w:szCs w:val="16"/>
        </w:rPr>
      </w:sdtEndPr>
      <w:sdtContent>
        <w:p w:rsidR="008E3CEB" w:rsidRDefault="008E3CEB" w:rsidP="008E3CEB">
          <w:pPr>
            <w:pStyle w:val="KeinLeerraum"/>
            <w:spacing w:before="1540" w:after="240"/>
            <w:jc w:val="center"/>
            <w:rPr>
              <w:color w:val="92D050"/>
              <w:sz w:val="44"/>
              <w:szCs w:val="44"/>
            </w:rPr>
          </w:pPr>
        </w:p>
        <w:p w:rsidR="008E3CEB" w:rsidRDefault="008E3CEB" w:rsidP="003D3AA1">
          <w:pPr>
            <w:jc w:val="center"/>
            <w:rPr>
              <w:color w:val="92D050"/>
              <w:sz w:val="44"/>
              <w:szCs w:val="44"/>
            </w:rPr>
          </w:pPr>
        </w:p>
        <w:p w:rsidR="003D3AA1" w:rsidRPr="003D3AA1" w:rsidRDefault="003D3AA1">
          <w:pPr>
            <w:pStyle w:val="KeinLeerraum"/>
            <w:jc w:val="center"/>
            <w:rPr>
              <w:color w:val="92D050"/>
              <w:sz w:val="28"/>
              <w:szCs w:val="28"/>
            </w:rPr>
          </w:pPr>
        </w:p>
        <w:p w:rsidR="003D3AA1" w:rsidRDefault="003D3AA1">
          <w:pPr>
            <w:pStyle w:val="KeinLeerraum"/>
            <w:spacing w:before="480"/>
            <w:jc w:val="center"/>
            <w:rPr>
              <w:color w:val="5B9BD5" w:themeColor="accent1"/>
            </w:rPr>
          </w:pPr>
          <w:r>
            <w:rPr>
              <w:noProof/>
              <w:color w:val="5B9BD5" w:themeColor="accent1"/>
            </w:rPr>
            <mc:AlternateContent>
              <mc:Choice Requires="wps">
                <w:drawing>
                  <wp:anchor distT="0" distB="0" distL="114300" distR="114300" simplePos="0" relativeHeight="251762688"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feld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7ABC32"/>
                                    <w:sz w:val="28"/>
                                    <w:szCs w:val="28"/>
                                  </w:rPr>
                                  <w:alias w:val="Datum"/>
                                  <w:tag w:val=""/>
                                  <w:id w:val="197127006"/>
                                  <w:dataBinding w:prefixMappings="xmlns:ns0='http://schemas.microsoft.com/office/2006/coverPageProps' " w:xpath="/ns0:CoverPageProperties[1]/ns0:PublishDate[1]" w:storeItemID="{55AF091B-3C7A-41E3-B477-F2FDAA23CFDA}"/>
                                  <w:date>
                                    <w:dateFormat w:val="d. MMMM yyyy"/>
                                    <w:lid w:val="de-DE"/>
                                    <w:storeMappedDataAs w:val="dateTime"/>
                                    <w:calendar w:val="gregorian"/>
                                  </w:date>
                                </w:sdtPr>
                                <w:sdtEndPr/>
                                <w:sdtContent>
                                  <w:p w:rsidR="003D3AA1" w:rsidRPr="008E3CEB" w:rsidRDefault="003D3AA1">
                                    <w:pPr>
                                      <w:pStyle w:val="KeinLeerraum"/>
                                      <w:spacing w:after="40"/>
                                      <w:jc w:val="center"/>
                                      <w:rPr>
                                        <w:caps/>
                                        <w:color w:val="7ABC32"/>
                                        <w:sz w:val="28"/>
                                        <w:szCs w:val="28"/>
                                      </w:rPr>
                                    </w:pPr>
                                    <w:r w:rsidRPr="008E3CEB">
                                      <w:rPr>
                                        <w:caps/>
                                        <w:color w:val="7ABC32"/>
                                        <w:sz w:val="28"/>
                                        <w:szCs w:val="28"/>
                                      </w:rPr>
                                      <w:t>Dr.Heide Bölter</w:t>
                                    </w:r>
                                  </w:p>
                                </w:sdtContent>
                              </w:sdt>
                              <w:p w:rsidR="003D3AA1" w:rsidRPr="008E3CEB" w:rsidRDefault="003D3AA1">
                                <w:pPr>
                                  <w:pStyle w:val="KeinLeerraum"/>
                                  <w:jc w:val="center"/>
                                  <w:rPr>
                                    <w:color w:val="7ABC32"/>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2" o:spid="_x0000_s1026" type="#_x0000_t202" style="position:absolute;left:0;text-align:left;margin-left:0;margin-top:0;width:516pt;height:43.9pt;z-index:2517626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p9dg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olamYkmHDrUuzAB8dIDG7jN1QI/6AGUqvNO+SV+UxGBHr7e7/iIck1CeTqfHGBpn&#10;Erbp9Ozs/CSFKV69nQ/xi6KGJaHkHvPLbRWb2xB76AhJl1m6qY3JMzSWtbjheDrJDjsLghubsCqz&#10;YQiTKuozz1LcGpUwxn5TGt3IBSRF5qG6Mp5tBBgkpFQ25tpzXKATSiOJ9zgO+Nes3uPc1zHeTDbu&#10;nJvaks/V76Vd/RhT1j0ePX9TdxJjt+yGSS+p2mLQnvplCU7e1JjGrQjxQXhsBwaIjY/3OLQhdJ0G&#10;ibMV+V9/0yc8SAsrZy22reTh51p4xZn5akHntJqj4EdhOQp23VwR2n+It8TJLMLBRzOK2lPzjIdg&#10;kW6BSViJu0q+HMWr2O88HhKpFosMwgI6EW/to5MpdJpG4tZT9yy8GwgYQd07GvdQzPZ42GMzUdxi&#10;HcHGTNLU0L6LQ6OxvJnmw0OTXoe3/xn1+hzOfwMAAP//AwBQSwMEFAAGAAgAAAAhAOiYQrTaAAAA&#10;BQEAAA8AAABkcnMvZG93bnJldi54bWxMjkFLw0AQhe+C/2EZwZvdNUoNMZsiooInMZXS3qbZMQnJ&#10;zobstk3+vVsvehl4vMc3X76abC+ONPrWsYbbhQJBXDnTcq3ha/16k4LwAdlg75g0zORhVVxe5JgZ&#10;d+JPOpahFhHCPkMNTQhDJqWvGrLoF24gjt23Gy2GGMdamhFPEW57mSi1lBZbjh8aHOi5oaorD1aD&#10;mt92y66c3yl5+bjfdNOWcb3V+vpqenoEEWgKf2M460d1KKLT3h3YeNFHRtz93nOn7pKY9xrShxRk&#10;kcv/9sUPAAAA//8DAFBLAQItABQABgAIAAAAIQC2gziS/gAAAOEBAAATAAAAAAAAAAAAAAAAAAAA&#10;AABbQ29udGVudF9UeXBlc10ueG1sUEsBAi0AFAAGAAgAAAAhADj9If/WAAAAlAEAAAsAAAAAAAAA&#10;AAAAAAAALwEAAF9yZWxzLy5yZWxzUEsBAi0AFAAGAAgAAAAhAKJg2n12AgAAVgUAAA4AAAAAAAAA&#10;AAAAAAAALgIAAGRycy9lMm9Eb2MueG1sUEsBAi0AFAAGAAgAAAAhAOiYQrTaAAAABQEAAA8AAAAA&#10;AAAAAAAAAAAA0AQAAGRycy9kb3ducmV2LnhtbFBLBQYAAAAABAAEAPMAAADXBQAAAAA=&#10;" filled="f" stroked="f" strokeweight=".5pt">
                    <v:textbox style="mso-fit-shape-to-text:t" inset="0,0,0,0">
                      <w:txbxContent>
                        <w:sdt>
                          <w:sdtPr>
                            <w:rPr>
                              <w:caps/>
                              <w:color w:val="7ABC32"/>
                              <w:sz w:val="28"/>
                              <w:szCs w:val="28"/>
                            </w:rPr>
                            <w:alias w:val="Datum"/>
                            <w:tag w:val=""/>
                            <w:id w:val="197127006"/>
                            <w:dataBinding w:prefixMappings="xmlns:ns0='http://schemas.microsoft.com/office/2006/coverPageProps' " w:xpath="/ns0:CoverPageProperties[1]/ns0:PublishDate[1]" w:storeItemID="{55AF091B-3C7A-41E3-B477-F2FDAA23CFDA}"/>
                            <w:date>
                              <w:dateFormat w:val="d. MMMM yyyy"/>
                              <w:lid w:val="de-DE"/>
                              <w:storeMappedDataAs w:val="dateTime"/>
                              <w:calendar w:val="gregorian"/>
                            </w:date>
                          </w:sdtPr>
                          <w:sdtContent>
                            <w:p w:rsidR="003D3AA1" w:rsidRPr="008E3CEB" w:rsidRDefault="003D3AA1">
                              <w:pPr>
                                <w:pStyle w:val="KeinLeerraum"/>
                                <w:spacing w:after="40"/>
                                <w:jc w:val="center"/>
                                <w:rPr>
                                  <w:caps/>
                                  <w:color w:val="7ABC32"/>
                                  <w:sz w:val="28"/>
                                  <w:szCs w:val="28"/>
                                </w:rPr>
                              </w:pPr>
                              <w:r w:rsidRPr="008E3CEB">
                                <w:rPr>
                                  <w:caps/>
                                  <w:color w:val="7ABC32"/>
                                  <w:sz w:val="28"/>
                                  <w:szCs w:val="28"/>
                                </w:rPr>
                                <w:t>Dr.Heide Bölter</w:t>
                              </w:r>
                            </w:p>
                          </w:sdtContent>
                        </w:sdt>
                        <w:p w:rsidR="003D3AA1" w:rsidRPr="008E3CEB" w:rsidRDefault="003D3AA1">
                          <w:pPr>
                            <w:pStyle w:val="KeinLeerraum"/>
                            <w:jc w:val="center"/>
                            <w:rPr>
                              <w:color w:val="7ABC32"/>
                            </w:rPr>
                          </w:pPr>
                        </w:p>
                      </w:txbxContent>
                    </v:textbox>
                    <w10:wrap anchorx="margin" anchory="page"/>
                  </v:shape>
                </w:pict>
              </mc:Fallback>
            </mc:AlternateContent>
          </w:r>
        </w:p>
        <w:sdt>
          <w:sdtPr>
            <w:rPr>
              <w:color w:val="7ABC32"/>
              <w:sz w:val="44"/>
              <w:szCs w:val="44"/>
            </w:rPr>
            <w:alias w:val="Titel"/>
            <w:tag w:val=""/>
            <w:id w:val="1735040861"/>
            <w:placeholder>
              <w:docPart w:val="98F04B9E36354B8DB572516A1B562024"/>
            </w:placeholder>
            <w:dataBinding w:prefixMappings="xmlns:ns0='http://purl.org/dc/elements/1.1/' xmlns:ns1='http://schemas.openxmlformats.org/package/2006/metadata/core-properties' " w:xpath="/ns1:coreProperties[1]/ns0:title[1]" w:storeItemID="{6C3C8BC8-F283-45AE-878A-BAB7291924A1}"/>
            <w:text/>
          </w:sdtPr>
          <w:sdtContent>
            <w:p w:rsidR="00CF174F" w:rsidRPr="003D3AA1" w:rsidRDefault="00CF174F" w:rsidP="00CF174F">
              <w:pPr>
                <w:jc w:val="center"/>
                <w:rPr>
                  <w:rFonts w:asciiTheme="majorHAnsi" w:eastAsiaTheme="majorEastAsia" w:hAnsiTheme="majorHAnsi" w:cstheme="majorBidi"/>
                  <w:caps/>
                  <w:color w:val="92D050"/>
                  <w:sz w:val="44"/>
                  <w:szCs w:val="44"/>
                </w:rPr>
              </w:pPr>
              <w:r w:rsidRPr="008E3CEB">
                <w:rPr>
                  <w:color w:val="7ABC32"/>
                  <w:sz w:val="44"/>
                  <w:szCs w:val="44"/>
                </w:rPr>
                <w:t>ANAMNESEBOGEN FÜR EINE GANZHEITLICHE  UNTERSUCHUNG</w:t>
              </w:r>
            </w:p>
          </w:sdtContent>
        </w:sdt>
        <w:p w:rsidR="003D3AA1" w:rsidRDefault="00CF174F" w:rsidP="00CF174F">
          <w:pPr>
            <w:rPr>
              <w:rFonts w:ascii="Candara Light" w:hAnsi="Candara Light"/>
              <w:sz w:val="16"/>
              <w:szCs w:val="16"/>
            </w:rPr>
          </w:pPr>
          <w:r>
            <w:rPr>
              <w:rFonts w:ascii="Candara Light" w:hAnsi="Candara Light"/>
              <w:sz w:val="16"/>
              <w:szCs w:val="16"/>
            </w:rPr>
            <w:t xml:space="preserve"> </w:t>
          </w:r>
          <w:bookmarkStart w:id="0" w:name="_GoBack"/>
          <w:bookmarkEnd w:id="0"/>
          <w:r w:rsidR="003D3AA1">
            <w:rPr>
              <w:rFonts w:ascii="Candara Light" w:hAnsi="Candara Light"/>
              <w:sz w:val="16"/>
              <w:szCs w:val="16"/>
            </w:rPr>
            <w:br w:type="page"/>
          </w:r>
        </w:p>
      </w:sdtContent>
    </w:sdt>
    <w:p w:rsidR="00982595" w:rsidRPr="001C22BF" w:rsidRDefault="00982595" w:rsidP="001C22BF">
      <w:pPr>
        <w:spacing w:line="276" w:lineRule="auto"/>
        <w:jc w:val="both"/>
        <w:rPr>
          <w:rFonts w:ascii="Candara Light" w:hAnsi="Candara Light"/>
          <w:sz w:val="16"/>
          <w:szCs w:val="16"/>
        </w:rPr>
      </w:pPr>
    </w:p>
    <w:p w:rsidR="007C616C" w:rsidRPr="006739B8" w:rsidRDefault="007C616C" w:rsidP="001C22BF">
      <w:pPr>
        <w:spacing w:line="276" w:lineRule="auto"/>
        <w:jc w:val="both"/>
        <w:rPr>
          <w:rFonts w:ascii="Candara Light" w:hAnsi="Candara Light"/>
          <w:b/>
          <w:sz w:val="18"/>
          <w:szCs w:val="18"/>
        </w:rPr>
      </w:pPr>
      <w:r w:rsidRPr="006739B8">
        <w:rPr>
          <w:rFonts w:ascii="Candara Light" w:hAnsi="Candara Light"/>
          <w:b/>
          <w:sz w:val="18"/>
          <w:szCs w:val="18"/>
        </w:rPr>
        <w:t xml:space="preserve">Fragebogen zur Erstuntersuchung mit Funktioneller </w:t>
      </w:r>
      <w:proofErr w:type="spellStart"/>
      <w:r w:rsidRPr="006739B8">
        <w:rPr>
          <w:rFonts w:ascii="Candara Light" w:hAnsi="Candara Light"/>
          <w:b/>
          <w:sz w:val="18"/>
          <w:szCs w:val="18"/>
        </w:rPr>
        <w:t>Myodiagnostik</w:t>
      </w:r>
      <w:proofErr w:type="spellEnd"/>
      <w:r w:rsidRPr="006739B8">
        <w:rPr>
          <w:rFonts w:ascii="Candara Light" w:hAnsi="Candara Light"/>
          <w:b/>
          <w:sz w:val="18"/>
          <w:szCs w:val="18"/>
        </w:rPr>
        <w:t xml:space="preserve"> (FMD)</w:t>
      </w:r>
    </w:p>
    <w:p w:rsidR="007C616C" w:rsidRPr="001C22BF" w:rsidRDefault="007C616C" w:rsidP="001C22BF">
      <w:pPr>
        <w:spacing w:line="276" w:lineRule="auto"/>
        <w:jc w:val="both"/>
        <w:rPr>
          <w:rFonts w:ascii="Candara Light" w:hAnsi="Candara Light"/>
          <w:sz w:val="16"/>
          <w:szCs w:val="16"/>
        </w:rPr>
      </w:pPr>
    </w:p>
    <w:p w:rsidR="007C616C" w:rsidRPr="001C22BF" w:rsidRDefault="007C616C" w:rsidP="001C22BF">
      <w:pPr>
        <w:spacing w:line="276" w:lineRule="auto"/>
        <w:jc w:val="both"/>
        <w:rPr>
          <w:rFonts w:ascii="Candara Light" w:hAnsi="Candara Light"/>
          <w:sz w:val="16"/>
          <w:szCs w:val="16"/>
        </w:rPr>
      </w:pPr>
      <w:r w:rsidRPr="001C22BF">
        <w:rPr>
          <w:rFonts w:ascii="Candara Light" w:hAnsi="Candara Light"/>
          <w:sz w:val="16"/>
          <w:szCs w:val="16"/>
        </w:rPr>
        <w:t>Liebe Patientin, lieber Patient,</w:t>
      </w:r>
    </w:p>
    <w:p w:rsidR="007C616C" w:rsidRPr="001C22BF" w:rsidRDefault="007C616C" w:rsidP="001C22BF">
      <w:pPr>
        <w:spacing w:line="276" w:lineRule="auto"/>
        <w:jc w:val="both"/>
        <w:rPr>
          <w:rFonts w:ascii="Candara Light" w:hAnsi="Candara Light"/>
          <w:sz w:val="16"/>
          <w:szCs w:val="16"/>
        </w:rPr>
      </w:pPr>
      <w:r w:rsidRPr="001C22BF">
        <w:rPr>
          <w:rFonts w:ascii="Candara Light" w:hAnsi="Candara Light"/>
          <w:sz w:val="16"/>
          <w:szCs w:val="16"/>
        </w:rPr>
        <w:t>Voraussetzung für eine erfolgreiche therapeutische Arbeit ist eine möglichst genaue Krankenvorgeschichte. Sie erleichtern mir die Arbeit, wenn Sie mir mit den nun folgenden Seiten die wichtigen Informationen geben. Beantworten Sie bitte die Fragen in Ruhe.</w:t>
      </w:r>
    </w:p>
    <w:p w:rsidR="006739B8" w:rsidRDefault="006739B8" w:rsidP="001C22BF">
      <w:pPr>
        <w:spacing w:line="276" w:lineRule="auto"/>
        <w:jc w:val="both"/>
        <w:rPr>
          <w:rFonts w:ascii="Candara Light" w:hAnsi="Candara Light"/>
          <w:sz w:val="16"/>
          <w:szCs w:val="16"/>
        </w:rPr>
      </w:pPr>
    </w:p>
    <w:p w:rsidR="007C616C" w:rsidRPr="001C22BF" w:rsidRDefault="007C616C" w:rsidP="001C22BF">
      <w:pPr>
        <w:spacing w:line="276" w:lineRule="auto"/>
        <w:jc w:val="both"/>
        <w:rPr>
          <w:rFonts w:ascii="Candara Light" w:hAnsi="Candara Light"/>
          <w:sz w:val="16"/>
          <w:szCs w:val="16"/>
        </w:rPr>
      </w:pPr>
      <w:r w:rsidRPr="001C22BF">
        <w:rPr>
          <w:rFonts w:ascii="Candara Light" w:hAnsi="Candara Light"/>
          <w:sz w:val="16"/>
          <w:szCs w:val="16"/>
        </w:rPr>
        <w:t>Bitte senden Sie die Bögen eine Woche vor den vereinbarten Termin in die Praxis.</w:t>
      </w:r>
    </w:p>
    <w:p w:rsidR="006739B8" w:rsidRDefault="006739B8" w:rsidP="001C22BF">
      <w:pPr>
        <w:spacing w:line="276" w:lineRule="auto"/>
        <w:jc w:val="both"/>
        <w:rPr>
          <w:rFonts w:ascii="Candara Light" w:hAnsi="Candara Light"/>
          <w:sz w:val="16"/>
          <w:szCs w:val="16"/>
        </w:rPr>
      </w:pPr>
    </w:p>
    <w:p w:rsidR="007C616C" w:rsidRPr="001C22BF" w:rsidRDefault="007C616C" w:rsidP="001C22BF">
      <w:pPr>
        <w:spacing w:line="276" w:lineRule="auto"/>
        <w:jc w:val="both"/>
        <w:rPr>
          <w:rFonts w:ascii="Candara Light" w:hAnsi="Candara Light"/>
          <w:sz w:val="16"/>
          <w:szCs w:val="16"/>
        </w:rPr>
      </w:pPr>
      <w:r w:rsidRPr="001C22BF">
        <w:rPr>
          <w:rFonts w:ascii="Candara Light" w:hAnsi="Candara Light"/>
          <w:sz w:val="16"/>
          <w:szCs w:val="16"/>
        </w:rPr>
        <w:t>Ich werde dann im persönlichen Gespräch mit Ihnen die Einzelheiten besprechen.</w:t>
      </w:r>
    </w:p>
    <w:p w:rsidR="007C616C" w:rsidRPr="001C22BF" w:rsidRDefault="007C616C" w:rsidP="001C22BF">
      <w:pPr>
        <w:spacing w:line="276" w:lineRule="auto"/>
        <w:jc w:val="both"/>
        <w:rPr>
          <w:rFonts w:ascii="Candara Light" w:hAnsi="Candara Light"/>
          <w:sz w:val="16"/>
          <w:szCs w:val="16"/>
        </w:rPr>
      </w:pPr>
      <w:r w:rsidRPr="001C22BF">
        <w:rPr>
          <w:rFonts w:ascii="Candara Light" w:hAnsi="Candara Light"/>
          <w:sz w:val="16"/>
          <w:szCs w:val="16"/>
        </w:rPr>
        <w:t>Bitte bringen Sie unbedingt alle Medikamente, die Sie zum Zeitpunkt der Untersuchung einnehmen, mit, Vorbefunde, Röntgenaufnahme (Zähne, CT; MRT), Laborbefunde, soweit vorhanden, wenn möglich gleich zusammen mit der ausgefüllten Mappe schicken.</w:t>
      </w:r>
    </w:p>
    <w:p w:rsidR="007C616C" w:rsidRPr="001C22BF" w:rsidRDefault="007C616C" w:rsidP="001C22BF">
      <w:pPr>
        <w:spacing w:line="276" w:lineRule="auto"/>
        <w:jc w:val="both"/>
        <w:rPr>
          <w:rFonts w:ascii="Candara Light" w:hAnsi="Candara Light"/>
          <w:sz w:val="16"/>
          <w:szCs w:val="16"/>
        </w:rPr>
      </w:pPr>
      <w:r w:rsidRPr="001C22BF">
        <w:rPr>
          <w:rFonts w:ascii="Candara Light" w:hAnsi="Candara Light"/>
          <w:i/>
          <w:sz w:val="16"/>
          <w:szCs w:val="16"/>
        </w:rPr>
        <w:t>Geben Sie bitte keine Verdachtsdiagnose oder von irgend- jemandem geäußerte Vermutungen über Ihre Erkrankung an. Im Zweifelsfall werden uns die geschilderten Beschwerden auf den richtigen Weg führen. Als Letztes: zeichnen Sie Schmerzausstrahlungen mit rot auf den angegebenen Figuren an, Narben mit blau oder schwarz.</w:t>
      </w:r>
    </w:p>
    <w:p w:rsidR="007C616C" w:rsidRPr="001C22BF" w:rsidRDefault="007C616C" w:rsidP="001C22BF">
      <w:pPr>
        <w:spacing w:line="276" w:lineRule="auto"/>
        <w:jc w:val="both"/>
        <w:rPr>
          <w:rFonts w:ascii="Candara Light" w:hAnsi="Candara Light"/>
          <w:sz w:val="16"/>
          <w:szCs w:val="16"/>
        </w:rPr>
      </w:pPr>
    </w:p>
    <w:p w:rsidR="007C616C" w:rsidRPr="001C22BF" w:rsidRDefault="007C616C" w:rsidP="001C22BF">
      <w:pPr>
        <w:spacing w:line="276" w:lineRule="auto"/>
        <w:jc w:val="both"/>
        <w:rPr>
          <w:rFonts w:ascii="Candara Light" w:hAnsi="Candara Light"/>
          <w:sz w:val="16"/>
          <w:szCs w:val="16"/>
        </w:rPr>
      </w:pPr>
    </w:p>
    <w:p w:rsidR="007C616C" w:rsidRPr="001C22BF" w:rsidRDefault="007C616C"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6739B8" w:rsidRDefault="001C50A4" w:rsidP="001C22BF">
      <w:pPr>
        <w:spacing w:line="276" w:lineRule="auto"/>
        <w:jc w:val="both"/>
        <w:rPr>
          <w:rFonts w:ascii="Candara Light" w:hAnsi="Candara Light"/>
          <w:b/>
          <w:sz w:val="18"/>
          <w:szCs w:val="18"/>
        </w:rPr>
      </w:pPr>
      <w:r w:rsidRPr="006739B8">
        <w:rPr>
          <w:rFonts w:ascii="Candara Light" w:hAnsi="Candara Light"/>
          <w:b/>
          <w:sz w:val="18"/>
          <w:szCs w:val="18"/>
        </w:rPr>
        <w:lastRenderedPageBreak/>
        <w:t>Patientenaufklärung</w:t>
      </w: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r w:rsidRPr="001C22BF">
        <w:rPr>
          <w:rFonts w:ascii="Candara Light" w:hAnsi="Candara Light"/>
          <w:sz w:val="16"/>
          <w:szCs w:val="16"/>
        </w:rPr>
        <w:t>Name:________________________________    Vorname:_</w:t>
      </w:r>
      <w:r w:rsidR="00CA495E" w:rsidRPr="001C22BF">
        <w:rPr>
          <w:rFonts w:ascii="Candara Light" w:hAnsi="Candara Light"/>
          <w:sz w:val="16"/>
          <w:szCs w:val="16"/>
        </w:rPr>
        <w:t>________</w:t>
      </w:r>
      <w:r w:rsidRPr="001C22BF">
        <w:rPr>
          <w:rFonts w:ascii="Candara Light" w:hAnsi="Candara Light"/>
          <w:sz w:val="16"/>
          <w:szCs w:val="16"/>
        </w:rPr>
        <w:t>_______________  Geburtsdatum:</w:t>
      </w:r>
      <w:r w:rsidR="00CA495E" w:rsidRPr="001C22BF">
        <w:rPr>
          <w:rFonts w:ascii="Candara Light" w:hAnsi="Candara Light"/>
          <w:sz w:val="16"/>
          <w:szCs w:val="16"/>
        </w:rPr>
        <w:t>___</w:t>
      </w:r>
      <w:r w:rsidRPr="001C22BF">
        <w:rPr>
          <w:rFonts w:ascii="Candara Light" w:hAnsi="Candara Light"/>
          <w:sz w:val="16"/>
          <w:szCs w:val="16"/>
        </w:rPr>
        <w:t xml:space="preserve">______________   </w:t>
      </w:r>
    </w:p>
    <w:p w:rsidR="001C50A4" w:rsidRPr="001C22BF" w:rsidRDefault="001C50A4" w:rsidP="001C22BF">
      <w:pPr>
        <w:spacing w:line="276" w:lineRule="auto"/>
        <w:jc w:val="both"/>
        <w:rPr>
          <w:rFonts w:ascii="Candara Light" w:hAnsi="Candara Light"/>
          <w:sz w:val="16"/>
          <w:szCs w:val="16"/>
        </w:rPr>
      </w:pPr>
    </w:p>
    <w:p w:rsidR="001C50A4" w:rsidRPr="001C22BF" w:rsidRDefault="00CA495E" w:rsidP="001C22BF">
      <w:pPr>
        <w:spacing w:line="276" w:lineRule="auto"/>
        <w:jc w:val="both"/>
        <w:rPr>
          <w:rFonts w:ascii="Candara Light" w:hAnsi="Candara Light"/>
          <w:sz w:val="16"/>
          <w:szCs w:val="16"/>
        </w:rPr>
      </w:pPr>
      <w:r w:rsidRPr="001C22BF">
        <w:rPr>
          <w:rFonts w:ascii="Candara Light" w:hAnsi="Candara Light"/>
          <w:sz w:val="16"/>
          <w:szCs w:val="16"/>
        </w:rPr>
        <w:t>Straß</w:t>
      </w:r>
      <w:r w:rsidR="001C50A4" w:rsidRPr="001C22BF">
        <w:rPr>
          <w:rFonts w:ascii="Candara Light" w:hAnsi="Candara Light"/>
          <w:sz w:val="16"/>
          <w:szCs w:val="16"/>
        </w:rPr>
        <w:t>e:____________________________</w:t>
      </w:r>
      <w:r w:rsidRPr="001C22BF">
        <w:rPr>
          <w:rFonts w:ascii="Candara Light" w:hAnsi="Candara Light"/>
          <w:sz w:val="16"/>
          <w:szCs w:val="16"/>
        </w:rPr>
        <w:t>_</w:t>
      </w:r>
      <w:r w:rsidR="001C50A4" w:rsidRPr="001C22BF">
        <w:rPr>
          <w:rFonts w:ascii="Candara Light" w:hAnsi="Candara Light"/>
          <w:sz w:val="16"/>
          <w:szCs w:val="16"/>
        </w:rPr>
        <w:t xml:space="preserve">__    </w:t>
      </w:r>
      <w:r w:rsidRPr="001C22BF">
        <w:rPr>
          <w:rFonts w:ascii="Candara Light" w:hAnsi="Candara Light"/>
          <w:sz w:val="16"/>
          <w:szCs w:val="16"/>
        </w:rPr>
        <w:t xml:space="preserve"> </w:t>
      </w:r>
      <w:r w:rsidR="001C50A4" w:rsidRPr="001C22BF">
        <w:rPr>
          <w:rFonts w:ascii="Candara Light" w:hAnsi="Candara Light"/>
          <w:sz w:val="16"/>
          <w:szCs w:val="16"/>
        </w:rPr>
        <w:t>PLZ:_________</w:t>
      </w:r>
      <w:r w:rsidRPr="001C22BF">
        <w:rPr>
          <w:rFonts w:ascii="Candara Light" w:hAnsi="Candara Light"/>
          <w:sz w:val="16"/>
          <w:szCs w:val="16"/>
        </w:rPr>
        <w:t>______</w:t>
      </w:r>
      <w:r w:rsidRPr="001C22BF">
        <w:rPr>
          <w:rFonts w:ascii="Candara Light" w:hAnsi="Candara Light"/>
          <w:sz w:val="16"/>
          <w:szCs w:val="16"/>
        </w:rPr>
        <w:tab/>
      </w:r>
      <w:r w:rsidR="001C50A4" w:rsidRPr="001C22BF">
        <w:rPr>
          <w:rFonts w:ascii="Candara Light" w:hAnsi="Candara Light"/>
          <w:sz w:val="16"/>
          <w:szCs w:val="16"/>
        </w:rPr>
        <w:t xml:space="preserve">Wohnort:___________________________ </w:t>
      </w:r>
    </w:p>
    <w:p w:rsidR="001C50A4" w:rsidRPr="001C22BF" w:rsidRDefault="001C50A4" w:rsidP="001C22BF">
      <w:pPr>
        <w:spacing w:line="276" w:lineRule="auto"/>
        <w:jc w:val="both"/>
        <w:rPr>
          <w:rFonts w:ascii="Candara Light" w:hAnsi="Candara Light"/>
          <w:sz w:val="16"/>
          <w:szCs w:val="16"/>
        </w:rPr>
      </w:pPr>
    </w:p>
    <w:p w:rsidR="00CA495E" w:rsidRPr="001C22BF" w:rsidRDefault="001C50A4" w:rsidP="001C22BF">
      <w:pPr>
        <w:spacing w:line="276" w:lineRule="auto"/>
        <w:jc w:val="both"/>
        <w:rPr>
          <w:rFonts w:ascii="Candara Light" w:hAnsi="Candara Light"/>
          <w:sz w:val="16"/>
          <w:szCs w:val="16"/>
        </w:rPr>
      </w:pPr>
      <w:r w:rsidRPr="001C22BF">
        <w:rPr>
          <w:rFonts w:ascii="Candara Light" w:hAnsi="Candara Light"/>
          <w:sz w:val="16"/>
          <w:szCs w:val="16"/>
        </w:rPr>
        <w:t>Telefon:_________________</w:t>
      </w:r>
      <w:r w:rsidR="00CA495E" w:rsidRPr="001C22BF">
        <w:rPr>
          <w:rFonts w:ascii="Candara Light" w:hAnsi="Candara Light"/>
          <w:sz w:val="16"/>
          <w:szCs w:val="16"/>
        </w:rPr>
        <w:t>____</w:t>
      </w:r>
      <w:r w:rsidRPr="001C22BF">
        <w:rPr>
          <w:rFonts w:ascii="Candara Light" w:hAnsi="Candara Light"/>
          <w:sz w:val="16"/>
          <w:szCs w:val="16"/>
        </w:rPr>
        <w:t>___</w:t>
      </w:r>
      <w:r w:rsidR="00CA495E" w:rsidRPr="001C22BF">
        <w:rPr>
          <w:rFonts w:ascii="Candara Light" w:hAnsi="Candara Light"/>
          <w:sz w:val="16"/>
          <w:szCs w:val="16"/>
        </w:rPr>
        <w:t xml:space="preserve">______     </w:t>
      </w:r>
      <w:r w:rsidRPr="001C22BF">
        <w:rPr>
          <w:rFonts w:ascii="Candara Light" w:hAnsi="Candara Light"/>
          <w:sz w:val="16"/>
          <w:szCs w:val="16"/>
        </w:rPr>
        <w:t xml:space="preserve">E-Mail___________________________ </w:t>
      </w:r>
    </w:p>
    <w:p w:rsidR="001C50A4" w:rsidRPr="001C22BF" w:rsidRDefault="001C50A4" w:rsidP="001C22BF">
      <w:pPr>
        <w:spacing w:line="276" w:lineRule="auto"/>
        <w:jc w:val="both"/>
        <w:rPr>
          <w:rFonts w:ascii="Candara Light" w:hAnsi="Candara Light"/>
          <w:sz w:val="16"/>
          <w:szCs w:val="16"/>
        </w:rPr>
      </w:pP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t xml:space="preserve">  Beruf:______________________    </w:t>
      </w: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r w:rsidRPr="001C22BF">
        <w:rPr>
          <w:rFonts w:ascii="Candara Light" w:hAnsi="Candara Light"/>
          <w:sz w:val="16"/>
          <w:szCs w:val="16"/>
        </w:rPr>
        <w:t xml:space="preserve">Neben der normalen klinischen Untersuchungsmethode kommt bei der privatzahnärztlichen Untersuchung die Methode der </w:t>
      </w:r>
      <w:r w:rsidRPr="001C22BF">
        <w:rPr>
          <w:rFonts w:ascii="Candara Light" w:hAnsi="Candara Light"/>
          <w:b/>
          <w:sz w:val="16"/>
          <w:szCs w:val="16"/>
        </w:rPr>
        <w:t xml:space="preserve">Funktionelle </w:t>
      </w:r>
      <w:proofErr w:type="spellStart"/>
      <w:r w:rsidRPr="001C22BF">
        <w:rPr>
          <w:rFonts w:ascii="Candara Light" w:hAnsi="Candara Light"/>
          <w:b/>
          <w:sz w:val="16"/>
          <w:szCs w:val="16"/>
        </w:rPr>
        <w:t>Myodiagnostik</w:t>
      </w:r>
      <w:proofErr w:type="spellEnd"/>
      <w:r w:rsidRPr="001C22BF">
        <w:rPr>
          <w:rFonts w:ascii="Candara Light" w:hAnsi="Candara Light"/>
          <w:b/>
          <w:sz w:val="16"/>
          <w:szCs w:val="16"/>
        </w:rPr>
        <w:t xml:space="preserve"> (FMD) </w:t>
      </w:r>
      <w:r w:rsidRPr="001C22BF">
        <w:rPr>
          <w:rFonts w:ascii="Candara Light" w:hAnsi="Candara Light"/>
          <w:sz w:val="16"/>
          <w:szCs w:val="16"/>
        </w:rPr>
        <w:t>zum Einsatz, um ein begleitendes ganzheitlich naturheilkundlich ausgerichtetes Therapiekonzept erstellen zu können.</w:t>
      </w:r>
    </w:p>
    <w:p w:rsidR="001C50A4" w:rsidRPr="001C22BF" w:rsidRDefault="001C50A4" w:rsidP="001C22BF">
      <w:pPr>
        <w:spacing w:line="276" w:lineRule="auto"/>
        <w:jc w:val="both"/>
        <w:rPr>
          <w:rFonts w:ascii="Candara Light" w:hAnsi="Candara Light"/>
          <w:color w:val="0B769F"/>
          <w:sz w:val="16"/>
          <w:szCs w:val="16"/>
        </w:rPr>
      </w:pPr>
      <w:r w:rsidRPr="001C22BF">
        <w:rPr>
          <w:rFonts w:ascii="Candara Light" w:hAnsi="Candara Light"/>
          <w:b/>
          <w:sz w:val="16"/>
          <w:szCs w:val="16"/>
        </w:rPr>
        <w:t xml:space="preserve">Funktionelle </w:t>
      </w:r>
      <w:proofErr w:type="spellStart"/>
      <w:r w:rsidRPr="001C22BF">
        <w:rPr>
          <w:rFonts w:ascii="Candara Light" w:hAnsi="Candara Light"/>
          <w:b/>
          <w:sz w:val="16"/>
          <w:szCs w:val="16"/>
        </w:rPr>
        <w:t>Myodiagnostik</w:t>
      </w:r>
      <w:proofErr w:type="spellEnd"/>
      <w:r w:rsidRPr="001C22BF">
        <w:rPr>
          <w:rFonts w:ascii="Candara Light" w:hAnsi="Candara Light"/>
          <w:sz w:val="16"/>
          <w:szCs w:val="16"/>
        </w:rPr>
        <w:t xml:space="preserve"> führt mit Hilfe von spezifischen Muskeltestungen die schulmedizinischen Behandlungsstrategien mit den wichtigsten Elementen der komplementären Therapieverfahren zusammen; damit entsteht ein ganzheitliches Diagnose- und Therapieverfahren zur Anwendung bei vielen funktionellen Störungen.</w:t>
      </w:r>
    </w:p>
    <w:p w:rsidR="001C50A4" w:rsidRPr="001C22BF" w:rsidRDefault="001C50A4" w:rsidP="001C22BF">
      <w:pPr>
        <w:spacing w:line="276" w:lineRule="auto"/>
        <w:jc w:val="both"/>
        <w:rPr>
          <w:rFonts w:ascii="Candara Light" w:hAnsi="Candara Light"/>
          <w:b/>
          <w:bCs/>
          <w:sz w:val="16"/>
          <w:szCs w:val="16"/>
        </w:rPr>
      </w:pPr>
      <w:r w:rsidRPr="001C22BF">
        <w:rPr>
          <w:rFonts w:ascii="Candara Light" w:hAnsi="Candara Light"/>
          <w:b/>
          <w:bCs/>
          <w:sz w:val="16"/>
          <w:szCs w:val="16"/>
        </w:rPr>
        <w:t xml:space="preserve"> </w:t>
      </w:r>
    </w:p>
    <w:p w:rsidR="001C50A4" w:rsidRPr="001C22BF" w:rsidRDefault="001C50A4" w:rsidP="001C22BF">
      <w:pPr>
        <w:spacing w:line="276" w:lineRule="auto"/>
        <w:jc w:val="both"/>
        <w:rPr>
          <w:rFonts w:ascii="Candara Light" w:hAnsi="Candara Light"/>
          <w:b/>
          <w:bCs/>
          <w:sz w:val="16"/>
          <w:szCs w:val="16"/>
        </w:rPr>
      </w:pPr>
      <w:r w:rsidRPr="001C22BF">
        <w:rPr>
          <w:rFonts w:ascii="Candara Light" w:hAnsi="Candara Light"/>
          <w:b/>
          <w:bCs/>
          <w:sz w:val="16"/>
          <w:szCs w:val="16"/>
        </w:rPr>
        <w:t>Die Behandlungsmethoden der Naturheilkunde sind, obwohl seit vielen Jahren erprobt, von der in Deutschland herrschenden Wissenschafts- und Lehrmeinung noch nicht akzeptiert. Da schulmedizinisch für eine Vielzahl von Krankheiten die Ursachen bzw. die Heilungsmöglichkeiten nicht bekannt sind, werden die naturheilkundlichen Diagnose- und Therapiemethoden immer öfter eingesetzt, da sie überaus wirksam sein können.</w:t>
      </w:r>
    </w:p>
    <w:p w:rsidR="001C50A4" w:rsidRPr="001C22BF" w:rsidRDefault="001C50A4" w:rsidP="001C22BF">
      <w:pPr>
        <w:spacing w:line="276" w:lineRule="auto"/>
        <w:jc w:val="both"/>
        <w:rPr>
          <w:rFonts w:ascii="Candara Light" w:hAnsi="Candara Light" w:cs="Arial"/>
          <w:b/>
          <w:bCs/>
          <w:sz w:val="16"/>
          <w:szCs w:val="16"/>
        </w:rPr>
      </w:pPr>
      <w:r w:rsidRPr="001C22BF">
        <w:rPr>
          <w:rFonts w:ascii="Candara Light" w:hAnsi="Candara Light" w:cs="Arial"/>
          <w:b/>
          <w:bCs/>
          <w:sz w:val="16"/>
          <w:szCs w:val="16"/>
        </w:rPr>
        <w:t>Die erbrachten ärztlichen/ zahnärztlichen Leistungen werden nach der ärztlichen/zahnärztlichen Gebührenordnung (GOÄ/ GOZ) berechnet.</w:t>
      </w:r>
    </w:p>
    <w:p w:rsidR="001C50A4" w:rsidRPr="001C22BF" w:rsidRDefault="001C50A4" w:rsidP="001C22BF">
      <w:pPr>
        <w:spacing w:line="276" w:lineRule="auto"/>
        <w:jc w:val="both"/>
        <w:rPr>
          <w:rFonts w:ascii="Candara Light" w:hAnsi="Candara Light" w:cs="Arial"/>
          <w:b/>
          <w:bCs/>
          <w:sz w:val="16"/>
          <w:szCs w:val="16"/>
        </w:rPr>
      </w:pPr>
      <w:r w:rsidRPr="001C22BF">
        <w:rPr>
          <w:rFonts w:ascii="Candara Light" w:hAnsi="Candara Light" w:cs="Arial"/>
          <w:b/>
          <w:bCs/>
          <w:sz w:val="16"/>
          <w:szCs w:val="16"/>
        </w:rPr>
        <w:t>Als Anhaltspunkt ist v</w:t>
      </w:r>
      <w:r w:rsidR="006739B8">
        <w:rPr>
          <w:rFonts w:ascii="Candara Light" w:hAnsi="Candara Light" w:cs="Arial"/>
          <w:b/>
          <w:bCs/>
          <w:sz w:val="16"/>
          <w:szCs w:val="16"/>
        </w:rPr>
        <w:t>on einem Kostensatz von ca.  € 7</w:t>
      </w:r>
      <w:r w:rsidRPr="001C22BF">
        <w:rPr>
          <w:rFonts w:ascii="Candara Light" w:hAnsi="Candara Light" w:cs="Arial"/>
          <w:b/>
          <w:bCs/>
          <w:sz w:val="16"/>
          <w:szCs w:val="16"/>
        </w:rPr>
        <w:t xml:space="preserve">5,- pro 30 Minuten auszugehen. </w:t>
      </w:r>
    </w:p>
    <w:p w:rsidR="001C50A4" w:rsidRPr="001C22BF" w:rsidRDefault="001C50A4" w:rsidP="001C22BF">
      <w:pPr>
        <w:spacing w:line="276" w:lineRule="auto"/>
        <w:jc w:val="both"/>
        <w:rPr>
          <w:rFonts w:ascii="Candara Light" w:hAnsi="Candara Light" w:cs="Arial"/>
          <w:b/>
          <w:bCs/>
          <w:sz w:val="16"/>
          <w:szCs w:val="16"/>
        </w:rPr>
      </w:pPr>
      <w:r w:rsidRPr="001C22BF">
        <w:rPr>
          <w:rFonts w:ascii="Candara Light" w:hAnsi="Candara Light" w:cs="Arial"/>
          <w:b/>
          <w:bCs/>
          <w:sz w:val="16"/>
          <w:szCs w:val="16"/>
        </w:rPr>
        <w:t xml:space="preserve">Eingeschlossen ist die Auswertung des Anamnesebogens einschließlich therapeutische Beratung nach den Untersuchungsergebnissen. Schriftliche Therapievorschläge werden nach Umfang und Zeitaufwand berechnet.                                                                                                                                                                                                            </w:t>
      </w:r>
    </w:p>
    <w:p w:rsidR="001C50A4" w:rsidRPr="001C22BF" w:rsidRDefault="001C50A4" w:rsidP="001C22BF">
      <w:pPr>
        <w:spacing w:line="276" w:lineRule="auto"/>
        <w:jc w:val="both"/>
        <w:rPr>
          <w:rFonts w:ascii="Candara Light" w:hAnsi="Candara Light"/>
          <w:sz w:val="16"/>
          <w:szCs w:val="16"/>
        </w:rPr>
      </w:pPr>
      <w:r w:rsidRPr="001C22BF">
        <w:rPr>
          <w:rFonts w:ascii="Candara Light" w:hAnsi="Candara Light"/>
          <w:sz w:val="16"/>
          <w:szCs w:val="16"/>
        </w:rPr>
        <w:t>Für Probleme bei der Kostenerstattung mit privaten Krankenversicherungen oder Beihilfestellen</w:t>
      </w:r>
      <w:r w:rsidR="00CA495E" w:rsidRPr="001C22BF">
        <w:rPr>
          <w:rFonts w:ascii="Candara Light" w:hAnsi="Candara Light"/>
          <w:sz w:val="16"/>
          <w:szCs w:val="16"/>
        </w:rPr>
        <w:t xml:space="preserve"> </w:t>
      </w:r>
      <w:r w:rsidRPr="001C22BF">
        <w:rPr>
          <w:rFonts w:ascii="Candara Light" w:hAnsi="Candara Light"/>
          <w:sz w:val="16"/>
          <w:szCs w:val="16"/>
        </w:rPr>
        <w:t>ist der Behandler nicht verantwortlich. Abzüge von der Rechnung aufgrund unzureichender Erstattung durch Beihilfestellen oder private Krankenversicherungen sind nicht statthaft.</w:t>
      </w:r>
    </w:p>
    <w:p w:rsidR="006739B8" w:rsidRPr="001C22BF" w:rsidRDefault="009A3C51" w:rsidP="006739B8">
      <w:pPr>
        <w:spacing w:line="276" w:lineRule="auto"/>
        <w:jc w:val="both"/>
        <w:rPr>
          <w:rFonts w:ascii="Candara Light" w:hAnsi="Candara Light"/>
          <w:sz w:val="16"/>
          <w:szCs w:val="16"/>
        </w:rPr>
      </w:pPr>
      <w:r w:rsidRPr="001C22BF">
        <w:rPr>
          <w:rFonts w:ascii="Candara Light" w:hAnsi="Candara Light"/>
          <w:sz w:val="16"/>
          <w:szCs w:val="16"/>
        </w:rPr>
        <w:t xml:space="preserve">Sollte der vereinbarte Termin zur Untersuchung oder Behandlung nicht eingehalten werden, wird um rechtzeitige Absage bis mindestens 24 Stunden vor dem angesetzten Termin gebeten; </w:t>
      </w:r>
      <w:r w:rsidR="006739B8" w:rsidRPr="001C22BF">
        <w:rPr>
          <w:rFonts w:ascii="Candara Light" w:hAnsi="Candara Light"/>
          <w:sz w:val="16"/>
          <w:szCs w:val="16"/>
        </w:rPr>
        <w:t xml:space="preserve">da wir die eingeplante Zeit (i. d. R. 45 – 60 Minuten) sonst in Rechnung stellen müssen. </w:t>
      </w:r>
    </w:p>
    <w:p w:rsidR="009A3C51" w:rsidRPr="001C22BF" w:rsidRDefault="009A3C51" w:rsidP="001C22BF">
      <w:pPr>
        <w:spacing w:line="276" w:lineRule="auto"/>
        <w:jc w:val="both"/>
        <w:rPr>
          <w:rFonts w:ascii="Candara Light" w:hAnsi="Candara Light"/>
          <w:sz w:val="16"/>
          <w:szCs w:val="16"/>
        </w:rPr>
      </w:pPr>
      <w:r w:rsidRPr="001C22BF">
        <w:rPr>
          <w:rFonts w:ascii="Candara Light" w:hAnsi="Candara Light"/>
          <w:sz w:val="16"/>
          <w:szCs w:val="16"/>
        </w:rPr>
        <w:t>Sie können uns jederzeit unter der oben genannten Telefonnummer eine Nachricht auf unserem Anrufbeantworter hinterlassen.</w:t>
      </w:r>
    </w:p>
    <w:p w:rsidR="001C50A4" w:rsidRPr="001C22BF" w:rsidRDefault="001C50A4" w:rsidP="001C22BF">
      <w:pPr>
        <w:spacing w:line="276" w:lineRule="auto"/>
        <w:jc w:val="both"/>
        <w:rPr>
          <w:rFonts w:ascii="Candara Light" w:hAnsi="Candara Light"/>
          <w:sz w:val="16"/>
          <w:szCs w:val="16"/>
        </w:rPr>
      </w:pPr>
    </w:p>
    <w:p w:rsidR="001C50A4" w:rsidRPr="006739B8" w:rsidRDefault="001C50A4" w:rsidP="001C22BF">
      <w:pPr>
        <w:spacing w:line="276" w:lineRule="auto"/>
        <w:jc w:val="both"/>
        <w:rPr>
          <w:rFonts w:ascii="Candara Light" w:hAnsi="Candara Light"/>
          <w:b/>
          <w:color w:val="FF0000"/>
          <w:sz w:val="16"/>
          <w:szCs w:val="16"/>
        </w:rPr>
      </w:pPr>
      <w:r w:rsidRPr="006739B8">
        <w:rPr>
          <w:rFonts w:ascii="Candara Light" w:hAnsi="Candara Light"/>
          <w:b/>
          <w:color w:val="FF0000"/>
          <w:sz w:val="16"/>
          <w:szCs w:val="16"/>
        </w:rPr>
        <w:t>Ich wünsche eine orientierende Untersuchung und Austestung mittels der Methode der</w:t>
      </w:r>
    </w:p>
    <w:p w:rsidR="001C50A4" w:rsidRPr="006739B8" w:rsidRDefault="001C50A4" w:rsidP="001C22BF">
      <w:pPr>
        <w:spacing w:line="276" w:lineRule="auto"/>
        <w:jc w:val="both"/>
        <w:rPr>
          <w:rFonts w:ascii="Candara Light" w:hAnsi="Candara Light"/>
          <w:b/>
          <w:color w:val="FF0000"/>
          <w:sz w:val="16"/>
          <w:szCs w:val="16"/>
        </w:rPr>
      </w:pPr>
      <w:r w:rsidRPr="006739B8">
        <w:rPr>
          <w:rFonts w:ascii="Candara Light" w:hAnsi="Candara Light"/>
          <w:b/>
          <w:color w:val="FF0000"/>
          <w:sz w:val="16"/>
          <w:szCs w:val="16"/>
          <w:u w:val="single"/>
        </w:rPr>
        <w:t xml:space="preserve">Funktionellen </w:t>
      </w:r>
      <w:proofErr w:type="spellStart"/>
      <w:r w:rsidRPr="006739B8">
        <w:rPr>
          <w:rFonts w:ascii="Candara Light" w:hAnsi="Candara Light"/>
          <w:b/>
          <w:color w:val="FF0000"/>
          <w:sz w:val="16"/>
          <w:szCs w:val="16"/>
          <w:u w:val="single"/>
        </w:rPr>
        <w:t>Myodiagnostik</w:t>
      </w:r>
      <w:proofErr w:type="spellEnd"/>
      <w:r w:rsidRPr="006739B8">
        <w:rPr>
          <w:rFonts w:ascii="Candara Light" w:hAnsi="Candara Light"/>
          <w:b/>
          <w:color w:val="FF0000"/>
          <w:sz w:val="16"/>
          <w:szCs w:val="16"/>
          <w:u w:val="single"/>
        </w:rPr>
        <w:t xml:space="preserve">. </w:t>
      </w:r>
      <w:r w:rsidRPr="006739B8">
        <w:rPr>
          <w:rFonts w:ascii="Candara Light" w:hAnsi="Candara Light"/>
          <w:b/>
          <w:color w:val="FF0000"/>
          <w:sz w:val="16"/>
          <w:szCs w:val="16"/>
        </w:rPr>
        <w:t xml:space="preserve"> Die Patienteninformation habe ich gelesen.</w:t>
      </w: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r w:rsidRPr="001C22BF">
        <w:rPr>
          <w:rFonts w:ascii="Candara Light" w:hAnsi="Candara Light"/>
          <w:sz w:val="16"/>
          <w:szCs w:val="16"/>
        </w:rPr>
        <w:t>Ort/Datum: _________________                              Unterschrift:____________________________</w:t>
      </w:r>
    </w:p>
    <w:p w:rsidR="001C50A4" w:rsidRPr="001C22BF" w:rsidRDefault="001C50A4" w:rsidP="001C22BF">
      <w:pPr>
        <w:spacing w:line="276" w:lineRule="auto"/>
        <w:jc w:val="both"/>
        <w:rPr>
          <w:rFonts w:ascii="Candara Light" w:hAnsi="Candara Light"/>
          <w:sz w:val="16"/>
          <w:szCs w:val="16"/>
        </w:rPr>
      </w:pPr>
    </w:p>
    <w:p w:rsidR="001C50A4" w:rsidRPr="001C22BF" w:rsidRDefault="001C50A4" w:rsidP="001C22BF">
      <w:pPr>
        <w:spacing w:line="276" w:lineRule="auto"/>
        <w:jc w:val="both"/>
        <w:rPr>
          <w:rFonts w:ascii="Candara Light" w:hAnsi="Candara Light"/>
          <w:sz w:val="16"/>
          <w:szCs w:val="16"/>
        </w:rPr>
      </w:pPr>
    </w:p>
    <w:p w:rsidR="00CA495E" w:rsidRPr="001C22BF" w:rsidRDefault="00CA495E" w:rsidP="006739B8">
      <w:pPr>
        <w:tabs>
          <w:tab w:val="left" w:pos="1376"/>
        </w:tabs>
        <w:spacing w:line="276" w:lineRule="auto"/>
        <w:jc w:val="both"/>
        <w:rPr>
          <w:rFonts w:ascii="Candara Light" w:hAnsi="Candara Light"/>
          <w:sz w:val="16"/>
          <w:szCs w:val="16"/>
        </w:rPr>
      </w:pPr>
    </w:p>
    <w:p w:rsidR="00CA495E" w:rsidRPr="006739B8" w:rsidRDefault="00CA495E" w:rsidP="001C22BF">
      <w:pPr>
        <w:spacing w:line="276" w:lineRule="auto"/>
        <w:jc w:val="both"/>
        <w:rPr>
          <w:rFonts w:ascii="Candara Light" w:hAnsi="Candara Light"/>
          <w:b/>
          <w:sz w:val="18"/>
          <w:szCs w:val="18"/>
        </w:rPr>
      </w:pPr>
      <w:r w:rsidRPr="006739B8">
        <w:rPr>
          <w:rFonts w:ascii="Candara Light" w:hAnsi="Candara Light"/>
          <w:b/>
          <w:sz w:val="18"/>
          <w:szCs w:val="18"/>
        </w:rPr>
        <w:lastRenderedPageBreak/>
        <w:t>Patientenaufklärung</w:t>
      </w:r>
    </w:p>
    <w:p w:rsidR="00CA495E" w:rsidRPr="001C22BF" w:rsidRDefault="00CA495E" w:rsidP="001C22BF">
      <w:pPr>
        <w:spacing w:line="276" w:lineRule="auto"/>
        <w:jc w:val="both"/>
        <w:rPr>
          <w:rFonts w:ascii="Candara Light" w:hAnsi="Candara Light"/>
          <w:sz w:val="16"/>
          <w:szCs w:val="16"/>
        </w:rPr>
      </w:pPr>
    </w:p>
    <w:p w:rsidR="00CA495E" w:rsidRPr="001C22BF" w:rsidRDefault="00CA495E" w:rsidP="001C22BF">
      <w:pPr>
        <w:spacing w:line="276" w:lineRule="auto"/>
        <w:jc w:val="both"/>
        <w:rPr>
          <w:rFonts w:ascii="Candara Light" w:hAnsi="Candara Light"/>
          <w:sz w:val="16"/>
          <w:szCs w:val="16"/>
        </w:rPr>
      </w:pPr>
      <w:r w:rsidRPr="001C22BF">
        <w:rPr>
          <w:rFonts w:ascii="Candara Light" w:hAnsi="Candara Light"/>
          <w:sz w:val="16"/>
          <w:szCs w:val="16"/>
        </w:rPr>
        <w:t xml:space="preserve">Name:________________________________    Vorname:________________________  Geburtsdatum:_________________   </w:t>
      </w:r>
    </w:p>
    <w:p w:rsidR="00CA495E" w:rsidRPr="001C22BF" w:rsidRDefault="00CA495E" w:rsidP="001C22BF">
      <w:pPr>
        <w:spacing w:line="276" w:lineRule="auto"/>
        <w:jc w:val="both"/>
        <w:rPr>
          <w:rFonts w:ascii="Candara Light" w:hAnsi="Candara Light"/>
          <w:sz w:val="16"/>
          <w:szCs w:val="16"/>
        </w:rPr>
      </w:pPr>
    </w:p>
    <w:p w:rsidR="00CA495E" w:rsidRPr="001C22BF" w:rsidRDefault="00CA495E" w:rsidP="001C22BF">
      <w:pPr>
        <w:spacing w:line="276" w:lineRule="auto"/>
        <w:jc w:val="both"/>
        <w:rPr>
          <w:rFonts w:ascii="Candara Light" w:hAnsi="Candara Light"/>
          <w:sz w:val="16"/>
          <w:szCs w:val="16"/>
        </w:rPr>
      </w:pPr>
      <w:r w:rsidRPr="001C22BF">
        <w:rPr>
          <w:rFonts w:ascii="Candara Light" w:hAnsi="Candara Light"/>
          <w:sz w:val="16"/>
          <w:szCs w:val="16"/>
        </w:rPr>
        <w:t>Straße:_______________________________     PLZ:_______________</w:t>
      </w:r>
      <w:r w:rsidRPr="001C22BF">
        <w:rPr>
          <w:rFonts w:ascii="Candara Light" w:hAnsi="Candara Light"/>
          <w:sz w:val="16"/>
          <w:szCs w:val="16"/>
        </w:rPr>
        <w:tab/>
        <w:t xml:space="preserve">Wohnort:___________________________ </w:t>
      </w:r>
    </w:p>
    <w:p w:rsidR="00CA495E" w:rsidRPr="001C22BF" w:rsidRDefault="00CA495E" w:rsidP="001C22BF">
      <w:pPr>
        <w:spacing w:line="276" w:lineRule="auto"/>
        <w:jc w:val="both"/>
        <w:rPr>
          <w:rFonts w:ascii="Candara Light" w:hAnsi="Candara Light"/>
          <w:sz w:val="16"/>
          <w:szCs w:val="16"/>
        </w:rPr>
      </w:pPr>
    </w:p>
    <w:p w:rsidR="00CA495E" w:rsidRPr="001C22BF" w:rsidRDefault="00CA495E" w:rsidP="001C22BF">
      <w:pPr>
        <w:spacing w:line="276" w:lineRule="auto"/>
        <w:jc w:val="both"/>
        <w:rPr>
          <w:rFonts w:ascii="Candara Light" w:hAnsi="Candara Light"/>
          <w:sz w:val="16"/>
          <w:szCs w:val="16"/>
        </w:rPr>
      </w:pPr>
      <w:r w:rsidRPr="001C22BF">
        <w:rPr>
          <w:rFonts w:ascii="Candara Light" w:hAnsi="Candara Light"/>
          <w:sz w:val="16"/>
          <w:szCs w:val="16"/>
        </w:rPr>
        <w:t xml:space="preserve">Telefon:______________________________     E-Mail___________________________ </w:t>
      </w:r>
    </w:p>
    <w:p w:rsidR="00CA495E" w:rsidRPr="001C22BF" w:rsidRDefault="00CA495E" w:rsidP="001C22BF">
      <w:pPr>
        <w:spacing w:line="276" w:lineRule="auto"/>
        <w:jc w:val="both"/>
        <w:rPr>
          <w:rFonts w:ascii="Candara Light" w:hAnsi="Candara Light"/>
          <w:sz w:val="16"/>
          <w:szCs w:val="16"/>
        </w:rPr>
      </w:pP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r>
      <w:r w:rsidRPr="001C22BF">
        <w:rPr>
          <w:rFonts w:ascii="Candara Light" w:hAnsi="Candara Light"/>
          <w:sz w:val="16"/>
          <w:szCs w:val="16"/>
        </w:rPr>
        <w:tab/>
        <w:t xml:space="preserve">  Beruf:______________________    </w:t>
      </w:r>
    </w:p>
    <w:p w:rsidR="00CA495E" w:rsidRPr="001C22BF" w:rsidRDefault="00CA495E" w:rsidP="001C22BF">
      <w:pPr>
        <w:spacing w:line="276" w:lineRule="auto"/>
        <w:jc w:val="both"/>
        <w:rPr>
          <w:rFonts w:ascii="Candara Light" w:hAnsi="Candara Light"/>
          <w:sz w:val="16"/>
          <w:szCs w:val="16"/>
        </w:rPr>
      </w:pPr>
    </w:p>
    <w:p w:rsidR="00CA495E" w:rsidRPr="001C22BF" w:rsidRDefault="00CA495E" w:rsidP="001C22BF">
      <w:pPr>
        <w:spacing w:line="276" w:lineRule="auto"/>
        <w:jc w:val="both"/>
        <w:rPr>
          <w:rFonts w:ascii="Candara Light" w:hAnsi="Candara Light"/>
          <w:sz w:val="16"/>
          <w:szCs w:val="16"/>
        </w:rPr>
      </w:pPr>
      <w:r w:rsidRPr="001C22BF">
        <w:rPr>
          <w:rFonts w:ascii="Candara Light" w:hAnsi="Candara Light"/>
          <w:sz w:val="16"/>
          <w:szCs w:val="16"/>
        </w:rPr>
        <w:t xml:space="preserve">Neben der normalen klinischen Untersuchungsmethode kommt bei der privatzahnärztlichen Untersuchung die Methode der </w:t>
      </w:r>
      <w:r w:rsidRPr="001C22BF">
        <w:rPr>
          <w:rFonts w:ascii="Candara Light" w:hAnsi="Candara Light"/>
          <w:b/>
          <w:sz w:val="16"/>
          <w:szCs w:val="16"/>
        </w:rPr>
        <w:t xml:space="preserve">Funktionelle </w:t>
      </w:r>
      <w:proofErr w:type="spellStart"/>
      <w:r w:rsidRPr="001C22BF">
        <w:rPr>
          <w:rFonts w:ascii="Candara Light" w:hAnsi="Candara Light"/>
          <w:b/>
          <w:sz w:val="16"/>
          <w:szCs w:val="16"/>
        </w:rPr>
        <w:t>Myodiagnostik</w:t>
      </w:r>
      <w:proofErr w:type="spellEnd"/>
      <w:r w:rsidRPr="001C22BF">
        <w:rPr>
          <w:rFonts w:ascii="Candara Light" w:hAnsi="Candara Light"/>
          <w:b/>
          <w:sz w:val="16"/>
          <w:szCs w:val="16"/>
        </w:rPr>
        <w:t xml:space="preserve"> (FMD) </w:t>
      </w:r>
      <w:r w:rsidRPr="001C22BF">
        <w:rPr>
          <w:rFonts w:ascii="Candara Light" w:hAnsi="Candara Light"/>
          <w:sz w:val="16"/>
          <w:szCs w:val="16"/>
        </w:rPr>
        <w:t>zum Einsatz, um ein begleitendes ganzheitlich naturheilkundlich ausgerichtetes Therapiekonzept erstellen zu können.</w:t>
      </w:r>
    </w:p>
    <w:p w:rsidR="00CA495E" w:rsidRPr="00D14D38" w:rsidRDefault="00CA495E" w:rsidP="001C22BF">
      <w:pPr>
        <w:spacing w:line="276" w:lineRule="auto"/>
        <w:jc w:val="both"/>
        <w:rPr>
          <w:rFonts w:ascii="Candara Light" w:hAnsi="Candara Light"/>
          <w:color w:val="00B050"/>
          <w:sz w:val="16"/>
          <w:szCs w:val="16"/>
        </w:rPr>
      </w:pPr>
      <w:r w:rsidRPr="001C22BF">
        <w:rPr>
          <w:rFonts w:ascii="Candara Light" w:hAnsi="Candara Light"/>
          <w:b/>
          <w:sz w:val="16"/>
          <w:szCs w:val="16"/>
        </w:rPr>
        <w:t xml:space="preserve">Funktionelle </w:t>
      </w:r>
      <w:proofErr w:type="spellStart"/>
      <w:r w:rsidRPr="001C22BF">
        <w:rPr>
          <w:rFonts w:ascii="Candara Light" w:hAnsi="Candara Light"/>
          <w:b/>
          <w:sz w:val="16"/>
          <w:szCs w:val="16"/>
        </w:rPr>
        <w:t>Myodiagnostik</w:t>
      </w:r>
      <w:proofErr w:type="spellEnd"/>
      <w:r w:rsidRPr="001C22BF">
        <w:rPr>
          <w:rFonts w:ascii="Candara Light" w:hAnsi="Candara Light"/>
          <w:sz w:val="16"/>
          <w:szCs w:val="16"/>
        </w:rPr>
        <w:t xml:space="preserve"> führt mit Hilfe von spezifischen Muskeltestungen die schulmedizinischen Behandlungsstrategien mit den wichtigsten Elementen der komplementären Therapieverfahren zusammen; damit entsteht ein ganzheitliches Diagnose- und Therapieverfahren zur Anwendung bei vielen funktionellen Störungen</w:t>
      </w:r>
      <w:r w:rsidRPr="00D14D38">
        <w:rPr>
          <w:rFonts w:ascii="Candara Light" w:hAnsi="Candara Light"/>
          <w:sz w:val="16"/>
          <w:szCs w:val="16"/>
        </w:rPr>
        <w:t>.</w:t>
      </w:r>
      <w:r w:rsidR="0019117D" w:rsidRPr="00D14D38">
        <w:rPr>
          <w:rFonts w:ascii="Candara Light" w:hAnsi="Candara Light"/>
          <w:sz w:val="16"/>
          <w:szCs w:val="16"/>
        </w:rPr>
        <w:t xml:space="preserve"> (Informationen zu FMD siehe unter:</w:t>
      </w:r>
      <w:r w:rsidR="0019117D" w:rsidRPr="00D14D38">
        <w:rPr>
          <w:rFonts w:ascii="Candara Light" w:hAnsi="Candara Light"/>
          <w:color w:val="0B769F"/>
          <w:sz w:val="16"/>
          <w:szCs w:val="16"/>
        </w:rPr>
        <w:t xml:space="preserve"> </w:t>
      </w:r>
      <w:hyperlink r:id="rId8" w:history="1">
        <w:r w:rsidR="0019117D" w:rsidRPr="00D14D38">
          <w:rPr>
            <w:rStyle w:val="Hyperlink"/>
            <w:rFonts w:ascii="Candara Light" w:hAnsi="Candara Light"/>
            <w:color w:val="00B050"/>
            <w:sz w:val="16"/>
            <w:szCs w:val="16"/>
          </w:rPr>
          <w:t>www.funktionelle-myodiagnostik.com</w:t>
        </w:r>
      </w:hyperlink>
      <w:r w:rsidR="0019117D" w:rsidRPr="00D14D38">
        <w:rPr>
          <w:rFonts w:ascii="Candara Light" w:hAnsi="Candara Light"/>
          <w:color w:val="00B050"/>
          <w:sz w:val="16"/>
          <w:szCs w:val="16"/>
        </w:rPr>
        <w:t>)</w:t>
      </w:r>
    </w:p>
    <w:p w:rsidR="00CA495E" w:rsidRPr="001C22BF" w:rsidRDefault="00CA495E" w:rsidP="001C22BF">
      <w:pPr>
        <w:spacing w:line="276" w:lineRule="auto"/>
        <w:jc w:val="both"/>
        <w:rPr>
          <w:rFonts w:ascii="Candara Light" w:hAnsi="Candara Light"/>
          <w:b/>
          <w:bCs/>
          <w:sz w:val="16"/>
          <w:szCs w:val="16"/>
        </w:rPr>
      </w:pPr>
      <w:r w:rsidRPr="001C22BF">
        <w:rPr>
          <w:rFonts w:ascii="Candara Light" w:hAnsi="Candara Light"/>
          <w:b/>
          <w:bCs/>
          <w:sz w:val="16"/>
          <w:szCs w:val="16"/>
        </w:rPr>
        <w:t xml:space="preserve"> </w:t>
      </w:r>
    </w:p>
    <w:p w:rsidR="00CA495E" w:rsidRPr="001C22BF" w:rsidRDefault="00CA495E" w:rsidP="001C22BF">
      <w:pPr>
        <w:spacing w:line="276" w:lineRule="auto"/>
        <w:jc w:val="both"/>
        <w:rPr>
          <w:rFonts w:ascii="Candara Light" w:hAnsi="Candara Light"/>
          <w:b/>
          <w:bCs/>
          <w:sz w:val="16"/>
          <w:szCs w:val="16"/>
        </w:rPr>
      </w:pPr>
      <w:r w:rsidRPr="001C22BF">
        <w:rPr>
          <w:rFonts w:ascii="Candara Light" w:hAnsi="Candara Light"/>
          <w:b/>
          <w:bCs/>
          <w:sz w:val="16"/>
          <w:szCs w:val="16"/>
        </w:rPr>
        <w:t>Die Behandlungsmethoden der Naturheilkunde sind, obwohl seit vielen Jahren erprobt, von der in Deutschland herrschenden Wissenschafts- und Lehrmeinung noch nicht akzeptiert. Da schulmedizinisch für eine Vielzahl von Krankheiten die Ursachen bzw. die Heilungsmöglichkeiten nicht bekannt sind, werden die naturheilkundlichen Diagnose- und Therapiemethoden immer öfter eingesetzt, da sie überaus wirksam sein können.</w:t>
      </w:r>
    </w:p>
    <w:p w:rsidR="00CA495E" w:rsidRPr="001C22BF" w:rsidRDefault="00CA495E" w:rsidP="001C22BF">
      <w:pPr>
        <w:spacing w:line="276" w:lineRule="auto"/>
        <w:jc w:val="both"/>
        <w:rPr>
          <w:rFonts w:ascii="Candara Light" w:hAnsi="Candara Light" w:cs="Arial"/>
          <w:b/>
          <w:bCs/>
          <w:sz w:val="16"/>
          <w:szCs w:val="16"/>
        </w:rPr>
      </w:pPr>
      <w:r w:rsidRPr="001C22BF">
        <w:rPr>
          <w:rFonts w:ascii="Candara Light" w:hAnsi="Candara Light" w:cs="Arial"/>
          <w:b/>
          <w:bCs/>
          <w:sz w:val="16"/>
          <w:szCs w:val="16"/>
        </w:rPr>
        <w:t>Die erbrachten ärztlichen/ zahnärztlichen Leistungen werden nach der ärztlichen/zahnärztlichen Gebührenordnung (GOÄ/ GOZ) berechnet.</w:t>
      </w:r>
    </w:p>
    <w:p w:rsidR="00CA495E" w:rsidRPr="001C22BF" w:rsidRDefault="00CA495E" w:rsidP="001C22BF">
      <w:pPr>
        <w:spacing w:line="276" w:lineRule="auto"/>
        <w:jc w:val="both"/>
        <w:rPr>
          <w:rFonts w:ascii="Candara Light" w:hAnsi="Candara Light" w:cs="Arial"/>
          <w:b/>
          <w:bCs/>
          <w:sz w:val="16"/>
          <w:szCs w:val="16"/>
        </w:rPr>
      </w:pPr>
      <w:r w:rsidRPr="001C22BF">
        <w:rPr>
          <w:rFonts w:ascii="Candara Light" w:hAnsi="Candara Light" w:cs="Arial"/>
          <w:b/>
          <w:bCs/>
          <w:sz w:val="16"/>
          <w:szCs w:val="16"/>
        </w:rPr>
        <w:t xml:space="preserve">Als Anhaltspunkt ist von einem Kostensatz von ca.  € 75,- pro 30 Minuten auszugehen. </w:t>
      </w:r>
    </w:p>
    <w:p w:rsidR="00CA495E" w:rsidRPr="001C22BF" w:rsidRDefault="00CA495E" w:rsidP="001C22BF">
      <w:pPr>
        <w:spacing w:line="276" w:lineRule="auto"/>
        <w:jc w:val="both"/>
        <w:rPr>
          <w:rFonts w:ascii="Candara Light" w:hAnsi="Candara Light" w:cs="Arial"/>
          <w:b/>
          <w:bCs/>
          <w:sz w:val="16"/>
          <w:szCs w:val="16"/>
        </w:rPr>
      </w:pPr>
      <w:r w:rsidRPr="001C22BF">
        <w:rPr>
          <w:rFonts w:ascii="Candara Light" w:hAnsi="Candara Light" w:cs="Arial"/>
          <w:b/>
          <w:bCs/>
          <w:sz w:val="16"/>
          <w:szCs w:val="16"/>
        </w:rPr>
        <w:t xml:space="preserve">Eingeschlossen ist die Auswertung des Anamnesebogens einschließlich therapeutische Beratung nach den Untersuchungsergebnissen. Schriftliche Therapievorschläge werden nach Umfang und Zeitaufwand berechnet.                                                                                                                                                                                                            </w:t>
      </w:r>
    </w:p>
    <w:p w:rsidR="00CA495E" w:rsidRPr="001C22BF" w:rsidRDefault="00CA495E" w:rsidP="001C22BF">
      <w:pPr>
        <w:spacing w:line="276" w:lineRule="auto"/>
        <w:jc w:val="both"/>
        <w:rPr>
          <w:rFonts w:ascii="Candara Light" w:hAnsi="Candara Light"/>
          <w:sz w:val="16"/>
          <w:szCs w:val="16"/>
        </w:rPr>
      </w:pPr>
      <w:r w:rsidRPr="001C22BF">
        <w:rPr>
          <w:rFonts w:ascii="Candara Light" w:hAnsi="Candara Light"/>
          <w:sz w:val="16"/>
          <w:szCs w:val="16"/>
        </w:rPr>
        <w:t>Für Probleme bei der Kostenerstattung mit privaten Krankenversicherungen oder Beihilfestellen ist der Behandler nicht verantwortlich. Abzüge von der Rechnung aufgrund unzureichender Erstattung durch Beihilfestellen oder private Krankenversicherungen sind nicht statthaft.</w:t>
      </w:r>
    </w:p>
    <w:p w:rsidR="009A3C51" w:rsidRPr="001C22BF" w:rsidRDefault="009A3C51" w:rsidP="001C22BF">
      <w:pPr>
        <w:spacing w:line="276" w:lineRule="auto"/>
        <w:jc w:val="both"/>
        <w:rPr>
          <w:rFonts w:ascii="Candara Light" w:hAnsi="Candara Light"/>
          <w:sz w:val="16"/>
          <w:szCs w:val="16"/>
        </w:rPr>
      </w:pPr>
    </w:p>
    <w:p w:rsidR="009A3C51" w:rsidRPr="001C22BF" w:rsidRDefault="00CA495E" w:rsidP="001C22BF">
      <w:pPr>
        <w:spacing w:line="276" w:lineRule="auto"/>
        <w:jc w:val="both"/>
        <w:rPr>
          <w:rFonts w:ascii="Candara Light" w:hAnsi="Candara Light"/>
          <w:sz w:val="16"/>
          <w:szCs w:val="16"/>
        </w:rPr>
      </w:pPr>
      <w:r w:rsidRPr="001C22BF">
        <w:rPr>
          <w:rFonts w:ascii="Candara Light" w:hAnsi="Candara Light"/>
          <w:sz w:val="16"/>
          <w:szCs w:val="16"/>
        </w:rPr>
        <w:t xml:space="preserve">Sollte der vereinbarte Termin zur Untersuchung oder Behandlung nicht eingehalten werden, wird um rechtzeitige Absage bis mindestens 24 Stunden vor dem angesetzten Termin gebeten; </w:t>
      </w:r>
      <w:r w:rsidR="009A3C51" w:rsidRPr="001C22BF">
        <w:rPr>
          <w:rFonts w:ascii="Candara Light" w:hAnsi="Candara Light"/>
          <w:sz w:val="16"/>
          <w:szCs w:val="16"/>
        </w:rPr>
        <w:t>Sie können uns jederzeit unter der oben genannten Telefonnummer eine Nachricht auf unserem Anrufbeantworter hinterlassen.</w:t>
      </w:r>
    </w:p>
    <w:p w:rsidR="00CA495E" w:rsidRPr="001C22BF" w:rsidRDefault="00CA495E" w:rsidP="001C22BF">
      <w:pPr>
        <w:spacing w:line="276" w:lineRule="auto"/>
        <w:jc w:val="both"/>
        <w:rPr>
          <w:rFonts w:ascii="Candara Light" w:hAnsi="Candara Light"/>
          <w:sz w:val="16"/>
          <w:szCs w:val="16"/>
        </w:rPr>
      </w:pPr>
      <w:r w:rsidRPr="001C22BF">
        <w:rPr>
          <w:rFonts w:ascii="Candara Light" w:hAnsi="Candara Light"/>
          <w:sz w:val="16"/>
          <w:szCs w:val="16"/>
        </w:rPr>
        <w:t xml:space="preserve">da wir die eingeplante Zeit (i. d. R. 45 – 60 Minuten) sonst in Rechnung stellen müssen. </w:t>
      </w:r>
    </w:p>
    <w:p w:rsidR="00CA495E" w:rsidRPr="001C22BF" w:rsidRDefault="00CA495E" w:rsidP="001C22BF">
      <w:pPr>
        <w:spacing w:line="276" w:lineRule="auto"/>
        <w:jc w:val="both"/>
        <w:rPr>
          <w:rFonts w:ascii="Candara Light" w:hAnsi="Candara Light"/>
          <w:sz w:val="16"/>
          <w:szCs w:val="16"/>
        </w:rPr>
      </w:pPr>
    </w:p>
    <w:p w:rsidR="00CA495E" w:rsidRPr="006739B8" w:rsidRDefault="00CA495E" w:rsidP="001C22BF">
      <w:pPr>
        <w:spacing w:line="276" w:lineRule="auto"/>
        <w:jc w:val="both"/>
        <w:rPr>
          <w:rFonts w:ascii="Candara Light" w:hAnsi="Candara Light"/>
          <w:b/>
          <w:color w:val="FF0000"/>
          <w:sz w:val="16"/>
          <w:szCs w:val="16"/>
        </w:rPr>
      </w:pPr>
      <w:r w:rsidRPr="006739B8">
        <w:rPr>
          <w:rFonts w:ascii="Candara Light" w:hAnsi="Candara Light"/>
          <w:b/>
          <w:color w:val="FF0000"/>
          <w:sz w:val="16"/>
          <w:szCs w:val="16"/>
        </w:rPr>
        <w:t>Ich wünsche eine orientierende Untersuchung und Austestung mittels der Methode der</w:t>
      </w:r>
    </w:p>
    <w:p w:rsidR="00CA495E" w:rsidRPr="006739B8" w:rsidRDefault="00CA495E" w:rsidP="001C22BF">
      <w:pPr>
        <w:spacing w:line="276" w:lineRule="auto"/>
        <w:jc w:val="both"/>
        <w:rPr>
          <w:rFonts w:ascii="Candara Light" w:hAnsi="Candara Light"/>
          <w:b/>
          <w:color w:val="FF0000"/>
          <w:sz w:val="16"/>
          <w:szCs w:val="16"/>
        </w:rPr>
      </w:pPr>
      <w:r w:rsidRPr="006739B8">
        <w:rPr>
          <w:rFonts w:ascii="Candara Light" w:hAnsi="Candara Light"/>
          <w:b/>
          <w:color w:val="FF0000"/>
          <w:sz w:val="16"/>
          <w:szCs w:val="16"/>
          <w:u w:val="single"/>
        </w:rPr>
        <w:t xml:space="preserve">Funktionellen </w:t>
      </w:r>
      <w:proofErr w:type="spellStart"/>
      <w:r w:rsidRPr="006739B8">
        <w:rPr>
          <w:rFonts w:ascii="Candara Light" w:hAnsi="Candara Light"/>
          <w:b/>
          <w:color w:val="FF0000"/>
          <w:sz w:val="16"/>
          <w:szCs w:val="16"/>
          <w:u w:val="single"/>
        </w:rPr>
        <w:t>Myodiagnostik</w:t>
      </w:r>
      <w:proofErr w:type="spellEnd"/>
      <w:r w:rsidRPr="006739B8">
        <w:rPr>
          <w:rFonts w:ascii="Candara Light" w:hAnsi="Candara Light"/>
          <w:b/>
          <w:color w:val="FF0000"/>
          <w:sz w:val="16"/>
          <w:szCs w:val="16"/>
          <w:u w:val="single"/>
        </w:rPr>
        <w:t xml:space="preserve">. </w:t>
      </w:r>
      <w:r w:rsidRPr="006739B8">
        <w:rPr>
          <w:rFonts w:ascii="Candara Light" w:hAnsi="Candara Light"/>
          <w:b/>
          <w:color w:val="FF0000"/>
          <w:sz w:val="16"/>
          <w:szCs w:val="16"/>
        </w:rPr>
        <w:t xml:space="preserve"> Die Patienteninformation habe ich gelesen.</w:t>
      </w:r>
    </w:p>
    <w:p w:rsidR="00CA495E" w:rsidRPr="001C22BF" w:rsidRDefault="00CA495E" w:rsidP="001C22BF">
      <w:pPr>
        <w:spacing w:line="276" w:lineRule="auto"/>
        <w:jc w:val="both"/>
        <w:rPr>
          <w:rFonts w:ascii="Candara Light" w:hAnsi="Candara Light"/>
          <w:sz w:val="16"/>
          <w:szCs w:val="16"/>
        </w:rPr>
      </w:pPr>
    </w:p>
    <w:p w:rsidR="00CA495E" w:rsidRPr="001C22BF" w:rsidRDefault="00CA495E" w:rsidP="001C22BF">
      <w:pPr>
        <w:spacing w:line="276" w:lineRule="auto"/>
        <w:jc w:val="both"/>
        <w:rPr>
          <w:rFonts w:ascii="Candara Light" w:hAnsi="Candara Light"/>
          <w:sz w:val="16"/>
          <w:szCs w:val="16"/>
        </w:rPr>
      </w:pPr>
    </w:p>
    <w:p w:rsidR="00CA495E" w:rsidRPr="001C22BF" w:rsidRDefault="00CA495E" w:rsidP="001C22BF">
      <w:pPr>
        <w:spacing w:line="276" w:lineRule="auto"/>
        <w:jc w:val="both"/>
        <w:rPr>
          <w:rFonts w:ascii="Candara Light" w:hAnsi="Candara Light"/>
          <w:sz w:val="16"/>
          <w:szCs w:val="16"/>
        </w:rPr>
      </w:pPr>
      <w:r w:rsidRPr="001C22BF">
        <w:rPr>
          <w:rFonts w:ascii="Candara Light" w:hAnsi="Candara Light"/>
          <w:sz w:val="16"/>
          <w:szCs w:val="16"/>
        </w:rPr>
        <w:t>Ort/Datum: _________________                              Unterschrift:____________________________</w:t>
      </w:r>
    </w:p>
    <w:p w:rsidR="00CA495E" w:rsidRPr="001C22BF" w:rsidRDefault="00CA495E" w:rsidP="001C22BF">
      <w:pPr>
        <w:spacing w:line="276" w:lineRule="auto"/>
        <w:jc w:val="both"/>
        <w:rPr>
          <w:rFonts w:ascii="Candara Light" w:hAnsi="Candara Light"/>
          <w:sz w:val="16"/>
          <w:szCs w:val="16"/>
        </w:rPr>
      </w:pPr>
    </w:p>
    <w:p w:rsidR="00CA495E" w:rsidRPr="006739B8" w:rsidRDefault="00CA495E" w:rsidP="001C22BF">
      <w:pPr>
        <w:widowControl w:val="0"/>
        <w:spacing w:line="276" w:lineRule="auto"/>
        <w:jc w:val="both"/>
        <w:rPr>
          <w:rFonts w:ascii="Candara Light" w:hAnsi="Candara Light"/>
          <w:b/>
          <w:snapToGrid w:val="0"/>
          <w:color w:val="000000" w:themeColor="text1"/>
          <w:sz w:val="18"/>
          <w:szCs w:val="18"/>
        </w:rPr>
      </w:pPr>
      <w:r w:rsidRPr="006739B8">
        <w:rPr>
          <w:rFonts w:ascii="Candara Light" w:hAnsi="Candara Light"/>
          <w:b/>
          <w:snapToGrid w:val="0"/>
          <w:color w:val="000000" w:themeColor="text1"/>
          <w:sz w:val="18"/>
          <w:szCs w:val="18"/>
        </w:rPr>
        <w:lastRenderedPageBreak/>
        <w:t xml:space="preserve">Patienteninformation zur Funktionellen </w:t>
      </w:r>
      <w:proofErr w:type="spellStart"/>
      <w:r w:rsidRPr="006739B8">
        <w:rPr>
          <w:rFonts w:ascii="Candara Light" w:hAnsi="Candara Light"/>
          <w:b/>
          <w:snapToGrid w:val="0"/>
          <w:color w:val="000000" w:themeColor="text1"/>
          <w:sz w:val="18"/>
          <w:szCs w:val="18"/>
        </w:rPr>
        <w:t>Myodiagnostik</w:t>
      </w:r>
      <w:proofErr w:type="spellEnd"/>
    </w:p>
    <w:p w:rsidR="00CA495E" w:rsidRPr="001C22BF" w:rsidRDefault="00CA495E" w:rsidP="001C22BF">
      <w:pPr>
        <w:widowControl w:val="0"/>
        <w:spacing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Trotz aller Erfolge der Schulmedizin und umfassender technischer Untersuchungsmöglichkeiten leiden immer mehr Menschen an chronischen Beschwerden, sind jedoch nach Aussagen ihrer Ärzte und der gefundenen Laborwerte gesund. Deshalb finden vermehrt ganzheitliche Diagnose- und Behandlungsmethoden Eingang in die Medizin.</w:t>
      </w:r>
    </w:p>
    <w:p w:rsidR="00CA495E" w:rsidRPr="001C22BF" w:rsidRDefault="00CA495E" w:rsidP="001C22BF">
      <w:pPr>
        <w:widowControl w:val="0"/>
        <w:spacing w:line="276" w:lineRule="auto"/>
        <w:jc w:val="both"/>
        <w:rPr>
          <w:rFonts w:ascii="Candara Light" w:hAnsi="Candara Light"/>
          <w:snapToGrid w:val="0"/>
          <w:color w:val="000000"/>
          <w:sz w:val="16"/>
          <w:szCs w:val="16"/>
        </w:rPr>
      </w:pPr>
    </w:p>
    <w:p w:rsidR="00CA495E" w:rsidRPr="001C22BF" w:rsidRDefault="00CA495E" w:rsidP="001C22BF">
      <w:pPr>
        <w:widowControl w:val="0"/>
        <w:spacing w:line="276" w:lineRule="auto"/>
        <w:jc w:val="both"/>
        <w:rPr>
          <w:rFonts w:ascii="Candara Light" w:hAnsi="Candara Light"/>
          <w:b/>
          <w:i/>
          <w:snapToGrid w:val="0"/>
          <w:color w:val="000000"/>
          <w:sz w:val="16"/>
          <w:szCs w:val="16"/>
        </w:rPr>
      </w:pPr>
      <w:r w:rsidRPr="001C22BF">
        <w:rPr>
          <w:rFonts w:ascii="Candara Light" w:hAnsi="Candara Light"/>
          <w:b/>
          <w:i/>
          <w:snapToGrid w:val="0"/>
          <w:color w:val="000000"/>
          <w:sz w:val="16"/>
          <w:szCs w:val="16"/>
        </w:rPr>
        <w:t xml:space="preserve">Wir setzen zu herkömmlichen Untersuchungen zusätzlich die Muskeltestung nach der Methode  Funktioneller </w:t>
      </w:r>
      <w:proofErr w:type="spellStart"/>
      <w:r w:rsidRPr="001C22BF">
        <w:rPr>
          <w:rFonts w:ascii="Candara Light" w:hAnsi="Candara Light"/>
          <w:b/>
          <w:i/>
          <w:snapToGrid w:val="0"/>
          <w:color w:val="000000"/>
          <w:sz w:val="16"/>
          <w:szCs w:val="16"/>
        </w:rPr>
        <w:t>Myodiagnostik</w:t>
      </w:r>
      <w:proofErr w:type="spellEnd"/>
      <w:r w:rsidRPr="001C22BF">
        <w:rPr>
          <w:rFonts w:ascii="Candara Light" w:hAnsi="Candara Light"/>
          <w:b/>
          <w:i/>
          <w:snapToGrid w:val="0"/>
          <w:color w:val="000000"/>
          <w:sz w:val="16"/>
          <w:szCs w:val="16"/>
        </w:rPr>
        <w:t xml:space="preserve"> durch</w:t>
      </w:r>
      <w:r w:rsidRPr="001C22BF">
        <w:rPr>
          <w:rFonts w:ascii="Candara Light" w:hAnsi="Candara Light"/>
          <w:i/>
          <w:snapToGrid w:val="0"/>
          <w:color w:val="000000"/>
          <w:sz w:val="16"/>
          <w:szCs w:val="16"/>
        </w:rPr>
        <w:t>.</w:t>
      </w:r>
    </w:p>
    <w:p w:rsidR="00CA495E" w:rsidRPr="001C22BF" w:rsidRDefault="00CA495E" w:rsidP="001C22BF">
      <w:pPr>
        <w:widowControl w:val="0"/>
        <w:spacing w:line="276" w:lineRule="auto"/>
        <w:jc w:val="both"/>
        <w:rPr>
          <w:rFonts w:ascii="Candara Light" w:hAnsi="Candara Light"/>
          <w:i/>
          <w:snapToGrid w:val="0"/>
          <w:color w:val="000000"/>
          <w:sz w:val="16"/>
          <w:szCs w:val="16"/>
        </w:rPr>
      </w:pPr>
      <w:r w:rsidRPr="001C22BF">
        <w:rPr>
          <w:rFonts w:ascii="Candara Light" w:hAnsi="Candara Light"/>
          <w:i/>
          <w:snapToGrid w:val="0"/>
          <w:color w:val="000000"/>
          <w:sz w:val="16"/>
          <w:szCs w:val="16"/>
        </w:rPr>
        <w:t xml:space="preserve">Was ist Funktionelle </w:t>
      </w:r>
      <w:proofErr w:type="spellStart"/>
      <w:r w:rsidRPr="001C22BF">
        <w:rPr>
          <w:rFonts w:ascii="Candara Light" w:hAnsi="Candara Light"/>
          <w:i/>
          <w:snapToGrid w:val="0"/>
          <w:color w:val="000000"/>
          <w:sz w:val="16"/>
          <w:szCs w:val="16"/>
        </w:rPr>
        <w:t>Myodiagnostik</w:t>
      </w:r>
      <w:proofErr w:type="spellEnd"/>
      <w:r w:rsidRPr="001C22BF">
        <w:rPr>
          <w:rFonts w:ascii="Candara Light" w:hAnsi="Candara Light"/>
          <w:i/>
          <w:snapToGrid w:val="0"/>
          <w:color w:val="000000"/>
          <w:sz w:val="16"/>
          <w:szCs w:val="16"/>
        </w:rPr>
        <w:t>?</w:t>
      </w:r>
    </w:p>
    <w:p w:rsidR="00CA495E" w:rsidRPr="001C22BF" w:rsidRDefault="00CA495E" w:rsidP="001C22BF">
      <w:pPr>
        <w:widowControl w:val="0"/>
        <w:spacing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 xml:space="preserve">Diese Untersuchungsmethode wurde 1964 als „Applied </w:t>
      </w:r>
      <w:proofErr w:type="spellStart"/>
      <w:r w:rsidRPr="001C22BF">
        <w:rPr>
          <w:rFonts w:ascii="Candara Light" w:hAnsi="Candara Light"/>
          <w:snapToGrid w:val="0"/>
          <w:color w:val="000000"/>
          <w:sz w:val="16"/>
          <w:szCs w:val="16"/>
        </w:rPr>
        <w:t>Kinesiology</w:t>
      </w:r>
      <w:proofErr w:type="spellEnd"/>
      <w:r w:rsidRPr="001C22BF">
        <w:rPr>
          <w:rFonts w:ascii="Candara Light" w:hAnsi="Candara Light"/>
          <w:snapToGrid w:val="0"/>
          <w:color w:val="000000"/>
          <w:sz w:val="16"/>
          <w:szCs w:val="16"/>
        </w:rPr>
        <w:t xml:space="preserve">“ von Dr. George </w:t>
      </w:r>
      <w:proofErr w:type="spellStart"/>
      <w:r w:rsidRPr="001C22BF">
        <w:rPr>
          <w:rFonts w:ascii="Candara Light" w:hAnsi="Candara Light"/>
          <w:snapToGrid w:val="0"/>
          <w:color w:val="000000"/>
          <w:sz w:val="16"/>
          <w:szCs w:val="16"/>
        </w:rPr>
        <w:t>Goodheart</w:t>
      </w:r>
      <w:proofErr w:type="spellEnd"/>
      <w:r w:rsidRPr="001C22BF">
        <w:rPr>
          <w:rFonts w:ascii="Candara Light" w:hAnsi="Candara Light"/>
          <w:snapToGrid w:val="0"/>
          <w:color w:val="000000"/>
          <w:sz w:val="16"/>
          <w:szCs w:val="16"/>
        </w:rPr>
        <w:t xml:space="preserve"> entdeckt. Er stellte fest, dass sich die Kraft eines Muskels änderte, wenn er wichtige therapeutische Punkte am Körper des Patienten behandelte oder auch nur berührte.</w:t>
      </w:r>
      <w:r w:rsidR="00170175" w:rsidRPr="001C22BF">
        <w:rPr>
          <w:rFonts w:ascii="Candara Light" w:hAnsi="Candara Light"/>
          <w:snapToGrid w:val="0"/>
          <w:color w:val="000000"/>
          <w:sz w:val="16"/>
          <w:szCs w:val="16"/>
        </w:rPr>
        <w:t xml:space="preserve"> </w:t>
      </w:r>
      <w:r w:rsidRPr="001C22BF">
        <w:rPr>
          <w:rFonts w:ascii="Candara Light" w:hAnsi="Candara Light"/>
          <w:snapToGrid w:val="0"/>
          <w:color w:val="000000"/>
          <w:sz w:val="16"/>
          <w:szCs w:val="16"/>
        </w:rPr>
        <w:t>Auch Allergene, giftige Substanzen, unverträgliche Lebensmittel aber auch Medikamente, manuelle Behandlungen oder Akupunktur können die Reaktion eines Muskels verändern.</w:t>
      </w:r>
    </w:p>
    <w:p w:rsidR="00CA495E" w:rsidRPr="001C22BF" w:rsidRDefault="00CA495E" w:rsidP="001C22BF">
      <w:pPr>
        <w:widowControl w:val="0"/>
        <w:spacing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Diese Untersuchungsmethode wurde beständig weiterentwickelt und 2004 von der österreichischen Ärztekammer als ärztliche Ausbildung mit Diplom anerkannt.</w:t>
      </w:r>
    </w:p>
    <w:p w:rsidR="00CA495E" w:rsidRPr="001C22BF" w:rsidRDefault="00CA495E" w:rsidP="001C22BF">
      <w:pPr>
        <w:widowControl w:val="0"/>
        <w:spacing w:line="276" w:lineRule="auto"/>
        <w:jc w:val="both"/>
        <w:rPr>
          <w:rFonts w:ascii="Candara Light" w:hAnsi="Candara Light"/>
          <w:snapToGrid w:val="0"/>
          <w:color w:val="000000"/>
          <w:sz w:val="16"/>
          <w:szCs w:val="16"/>
        </w:rPr>
      </w:pPr>
    </w:p>
    <w:p w:rsidR="00CA495E" w:rsidRPr="006739B8" w:rsidRDefault="00CA495E" w:rsidP="001C22BF">
      <w:pPr>
        <w:widowControl w:val="0"/>
        <w:spacing w:line="276" w:lineRule="auto"/>
        <w:jc w:val="both"/>
        <w:rPr>
          <w:rFonts w:ascii="Candara Light" w:hAnsi="Candara Light"/>
          <w:b/>
          <w:i/>
          <w:snapToGrid w:val="0"/>
          <w:color w:val="000000"/>
          <w:sz w:val="16"/>
          <w:szCs w:val="16"/>
        </w:rPr>
      </w:pPr>
      <w:r w:rsidRPr="006739B8">
        <w:rPr>
          <w:rFonts w:ascii="Candara Light" w:hAnsi="Candara Light"/>
          <w:b/>
          <w:i/>
          <w:snapToGrid w:val="0"/>
          <w:color w:val="000000"/>
          <w:sz w:val="16"/>
          <w:szCs w:val="16"/>
        </w:rPr>
        <w:t>Wie funktioniert FMD?</w:t>
      </w:r>
    </w:p>
    <w:p w:rsidR="00CA495E" w:rsidRPr="001C22BF" w:rsidRDefault="00CA495E" w:rsidP="001C22BF">
      <w:pPr>
        <w:widowControl w:val="0"/>
        <w:spacing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Der Arzt prüft bei seinem Patienten verschiedene Muskeln</w:t>
      </w:r>
      <w:r w:rsidR="00170175" w:rsidRPr="001C22BF">
        <w:rPr>
          <w:rFonts w:ascii="Candara Light" w:hAnsi="Candara Light"/>
          <w:snapToGrid w:val="0"/>
          <w:color w:val="000000"/>
          <w:sz w:val="16"/>
          <w:szCs w:val="16"/>
        </w:rPr>
        <w:t xml:space="preserve"> *</w:t>
      </w:r>
      <w:r w:rsidRPr="001C22BF">
        <w:rPr>
          <w:rFonts w:ascii="Candara Light" w:hAnsi="Candara Light"/>
          <w:snapToGrid w:val="0"/>
          <w:color w:val="000000"/>
          <w:sz w:val="16"/>
          <w:szCs w:val="16"/>
        </w:rPr>
        <w:t xml:space="preserve"> nach physiotherapeutisch beschriebenen Testverfahren. Das Ergebnis kann eine </w:t>
      </w:r>
      <w:r w:rsidRPr="001C22BF">
        <w:rPr>
          <w:rFonts w:ascii="Candara Light" w:hAnsi="Candara Light"/>
          <w:i/>
          <w:snapToGrid w:val="0"/>
          <w:color w:val="000000"/>
          <w:sz w:val="16"/>
          <w:szCs w:val="16"/>
        </w:rPr>
        <w:t>Normreaktion</w:t>
      </w:r>
      <w:r w:rsidRPr="001C22BF">
        <w:rPr>
          <w:rFonts w:ascii="Candara Light" w:hAnsi="Candara Light"/>
          <w:snapToGrid w:val="0"/>
          <w:color w:val="000000"/>
          <w:sz w:val="16"/>
          <w:szCs w:val="16"/>
        </w:rPr>
        <w:t xml:space="preserve"> (physiologisch normale Reaktion), eine Hypo- (Schwäche) oder ein </w:t>
      </w:r>
      <w:r w:rsidRPr="001C22BF">
        <w:rPr>
          <w:rFonts w:ascii="Candara Light" w:hAnsi="Candara Light"/>
          <w:i/>
          <w:snapToGrid w:val="0"/>
          <w:color w:val="000000"/>
          <w:sz w:val="16"/>
          <w:szCs w:val="16"/>
        </w:rPr>
        <w:t xml:space="preserve">Hyperreaktion </w:t>
      </w:r>
      <w:r w:rsidRPr="001C22BF">
        <w:rPr>
          <w:rFonts w:ascii="Candara Light" w:hAnsi="Candara Light"/>
          <w:snapToGrid w:val="0"/>
          <w:color w:val="000000"/>
          <w:sz w:val="16"/>
          <w:szCs w:val="16"/>
        </w:rPr>
        <w:t>(Überspannung) des Muskels sein.</w:t>
      </w:r>
    </w:p>
    <w:p w:rsidR="00CA495E" w:rsidRPr="001C22BF" w:rsidRDefault="00CA495E" w:rsidP="001C22BF">
      <w:pPr>
        <w:widowControl w:val="0"/>
        <w:spacing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An den verschiedenen Reaktionen auf von außen gesetzten Reizen kann unter Berücksichtigung der anatomischen und biochemischen Zusammenhänge eine Aussage über die Regulationsfähigkeit bzw. die Stressanpassung des gesamten Körpers getroffen werden.</w:t>
      </w:r>
    </w:p>
    <w:p w:rsidR="00CA495E" w:rsidRPr="001C22BF" w:rsidRDefault="00CA495E" w:rsidP="001C22BF">
      <w:pPr>
        <w:widowControl w:val="0"/>
        <w:spacing w:line="276" w:lineRule="auto"/>
        <w:jc w:val="both"/>
        <w:rPr>
          <w:rFonts w:ascii="Candara Light" w:hAnsi="Candara Light"/>
          <w:b/>
          <w:snapToGrid w:val="0"/>
          <w:color w:val="000000"/>
          <w:sz w:val="16"/>
          <w:szCs w:val="16"/>
        </w:rPr>
      </w:pPr>
      <w:r w:rsidRPr="001C22BF">
        <w:rPr>
          <w:rFonts w:ascii="Candara Light" w:hAnsi="Candara Light"/>
          <w:b/>
          <w:snapToGrid w:val="0"/>
          <w:color w:val="000000"/>
          <w:sz w:val="16"/>
          <w:szCs w:val="16"/>
        </w:rPr>
        <w:t>So bietet die FMD die Möglichkeit, mit Hilfe von einfachen Übersichtstestungen auch bei komplexen Krankheitsbildern diagnostische und therapeutische Ansätze zu finden.</w:t>
      </w:r>
    </w:p>
    <w:p w:rsidR="00CA495E" w:rsidRPr="006739B8" w:rsidRDefault="00CA495E" w:rsidP="001C22BF">
      <w:pPr>
        <w:widowControl w:val="0"/>
        <w:spacing w:line="276" w:lineRule="auto"/>
        <w:jc w:val="both"/>
        <w:rPr>
          <w:rFonts w:ascii="Candara Light" w:hAnsi="Candara Light"/>
          <w:i/>
          <w:snapToGrid w:val="0"/>
          <w:color w:val="000000"/>
          <w:sz w:val="16"/>
          <w:szCs w:val="16"/>
          <w:u w:val="single"/>
        </w:rPr>
      </w:pPr>
      <w:r w:rsidRPr="006739B8">
        <w:rPr>
          <w:rFonts w:ascii="Candara Light" w:hAnsi="Candara Light"/>
          <w:i/>
          <w:snapToGrid w:val="0"/>
          <w:color w:val="000000"/>
          <w:sz w:val="16"/>
          <w:szCs w:val="16"/>
          <w:u w:val="single"/>
        </w:rPr>
        <w:t>Einsatzmöglichkeiten der Funktionelle</w:t>
      </w:r>
      <w:r w:rsidR="00DD00EB" w:rsidRPr="006739B8">
        <w:rPr>
          <w:rFonts w:ascii="Candara Light" w:hAnsi="Candara Light"/>
          <w:i/>
          <w:snapToGrid w:val="0"/>
          <w:color w:val="000000"/>
          <w:sz w:val="16"/>
          <w:szCs w:val="16"/>
          <w:u w:val="single"/>
        </w:rPr>
        <w:t>n</w:t>
      </w:r>
      <w:r w:rsidRPr="006739B8">
        <w:rPr>
          <w:rFonts w:ascii="Candara Light" w:hAnsi="Candara Light"/>
          <w:i/>
          <w:snapToGrid w:val="0"/>
          <w:color w:val="000000"/>
          <w:sz w:val="16"/>
          <w:szCs w:val="16"/>
          <w:u w:val="single"/>
        </w:rPr>
        <w:t xml:space="preserve"> </w:t>
      </w:r>
      <w:proofErr w:type="spellStart"/>
      <w:r w:rsidRPr="006739B8">
        <w:rPr>
          <w:rFonts w:ascii="Candara Light" w:hAnsi="Candara Light"/>
          <w:i/>
          <w:snapToGrid w:val="0"/>
          <w:color w:val="000000"/>
          <w:sz w:val="16"/>
          <w:szCs w:val="16"/>
          <w:u w:val="single"/>
        </w:rPr>
        <w:t>Myodiagnostik</w:t>
      </w:r>
      <w:proofErr w:type="spellEnd"/>
      <w:r w:rsidRPr="006739B8">
        <w:rPr>
          <w:rFonts w:ascii="Candara Light" w:hAnsi="Candara Light"/>
          <w:i/>
          <w:snapToGrid w:val="0"/>
          <w:color w:val="000000"/>
          <w:sz w:val="16"/>
          <w:szCs w:val="16"/>
          <w:u w:val="single"/>
        </w:rPr>
        <w:t xml:space="preserve"> sind unter anderem:</w:t>
      </w:r>
    </w:p>
    <w:p w:rsidR="00CA495E" w:rsidRPr="001C22BF" w:rsidRDefault="00CA495E" w:rsidP="001C22BF">
      <w:pPr>
        <w:widowControl w:val="0"/>
        <w:spacing w:after="0"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 xml:space="preserve">   1.  Individuelle Verträglichkeitstestung von zahnärztlichen und anderen Materialien</w:t>
      </w:r>
    </w:p>
    <w:p w:rsidR="00CA495E" w:rsidRPr="001C22BF" w:rsidRDefault="00CA495E" w:rsidP="001C22BF">
      <w:pPr>
        <w:widowControl w:val="0"/>
        <w:spacing w:after="0"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 xml:space="preserve">   2.  Aufdeckung von Mangelzuständen bei Spurenelementen und Vitaminen</w:t>
      </w:r>
    </w:p>
    <w:p w:rsidR="00CA495E" w:rsidRPr="001C22BF" w:rsidRDefault="00CA495E" w:rsidP="001C22BF">
      <w:pPr>
        <w:widowControl w:val="0"/>
        <w:spacing w:after="0"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 xml:space="preserve">   3.  Belastung durch Schwermetalle (Quecksilber, Blei, Palladium)</w:t>
      </w:r>
    </w:p>
    <w:p w:rsidR="00CA495E" w:rsidRPr="001C22BF" w:rsidRDefault="00CA495E" w:rsidP="001C22BF">
      <w:pPr>
        <w:widowControl w:val="0"/>
        <w:spacing w:after="0"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 xml:space="preserve">   4.  Diagnose von Zahnherden und Störfeldern (Narben, Tonsillen)</w:t>
      </w:r>
    </w:p>
    <w:p w:rsidR="00CA495E" w:rsidRPr="001C22BF" w:rsidRDefault="00CA495E" w:rsidP="001C22BF">
      <w:pPr>
        <w:widowControl w:val="0"/>
        <w:spacing w:after="0"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 xml:space="preserve">   5.  Zusammenhänge von Kopfschmerzen/Migräne mit Fehlfunktionen des Kiefergelenkes</w:t>
      </w:r>
    </w:p>
    <w:p w:rsidR="00CA495E" w:rsidRPr="001C22BF" w:rsidRDefault="00CA495E" w:rsidP="001C22BF">
      <w:pPr>
        <w:widowControl w:val="0"/>
        <w:spacing w:after="0"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 xml:space="preserve">   6.  Abklärung von "</w:t>
      </w:r>
      <w:proofErr w:type="spellStart"/>
      <w:r w:rsidRPr="001C22BF">
        <w:rPr>
          <w:rFonts w:ascii="Candara Light" w:hAnsi="Candara Light"/>
          <w:snapToGrid w:val="0"/>
          <w:color w:val="000000"/>
          <w:sz w:val="16"/>
          <w:szCs w:val="16"/>
        </w:rPr>
        <w:t>Intoleranzen</w:t>
      </w:r>
      <w:proofErr w:type="spellEnd"/>
      <w:r w:rsidRPr="001C22BF">
        <w:rPr>
          <w:rFonts w:ascii="Candara Light" w:hAnsi="Candara Light"/>
          <w:snapToGrid w:val="0"/>
          <w:color w:val="000000"/>
          <w:sz w:val="16"/>
          <w:szCs w:val="16"/>
        </w:rPr>
        <w:t>"</w:t>
      </w:r>
    </w:p>
    <w:p w:rsidR="00CA495E" w:rsidRPr="001C22BF" w:rsidRDefault="00CA495E" w:rsidP="001C22BF">
      <w:pPr>
        <w:widowControl w:val="0"/>
        <w:spacing w:after="0"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 xml:space="preserve">   7.  Ursachensuche bei chronischen Erkrankungen</w:t>
      </w:r>
    </w:p>
    <w:p w:rsidR="00170175" w:rsidRPr="001C22BF" w:rsidRDefault="00170175" w:rsidP="001C22BF">
      <w:pPr>
        <w:widowControl w:val="0"/>
        <w:spacing w:line="276" w:lineRule="auto"/>
        <w:jc w:val="both"/>
        <w:rPr>
          <w:rFonts w:ascii="Candara Light" w:hAnsi="Candara Light"/>
          <w:snapToGrid w:val="0"/>
          <w:color w:val="000000"/>
          <w:sz w:val="16"/>
          <w:szCs w:val="16"/>
        </w:rPr>
      </w:pPr>
    </w:p>
    <w:p w:rsidR="00170175" w:rsidRPr="001C22BF" w:rsidRDefault="00170175" w:rsidP="001C22BF">
      <w:pPr>
        <w:widowControl w:val="0"/>
        <w:spacing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Welche Unterschiede gibt es zur „Angewandten Kinesiologie“?</w:t>
      </w:r>
    </w:p>
    <w:p w:rsidR="00170175" w:rsidRPr="001C22BF" w:rsidRDefault="00170175" w:rsidP="001C22BF">
      <w:pPr>
        <w:widowControl w:val="0"/>
        <w:spacing w:after="0"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Die „Angewandte Kinesiol</w:t>
      </w:r>
      <w:r w:rsidR="002748A6">
        <w:rPr>
          <w:rFonts w:ascii="Candara Light" w:hAnsi="Candara Light"/>
          <w:snapToGrid w:val="0"/>
          <w:color w:val="000000"/>
          <w:sz w:val="16"/>
          <w:szCs w:val="16"/>
        </w:rPr>
        <w:t>o</w:t>
      </w:r>
      <w:r w:rsidRPr="001C22BF">
        <w:rPr>
          <w:rFonts w:ascii="Candara Light" w:hAnsi="Candara Light"/>
          <w:snapToGrid w:val="0"/>
          <w:color w:val="000000"/>
          <w:sz w:val="16"/>
          <w:szCs w:val="16"/>
        </w:rPr>
        <w:t xml:space="preserve">gie“ und aus ihr entwickelte </w:t>
      </w:r>
      <w:proofErr w:type="spellStart"/>
      <w:r w:rsidRPr="001C22BF">
        <w:rPr>
          <w:rFonts w:ascii="Candara Light" w:hAnsi="Candara Light"/>
          <w:snapToGrid w:val="0"/>
          <w:color w:val="000000"/>
          <w:sz w:val="16"/>
          <w:szCs w:val="16"/>
        </w:rPr>
        <w:t>Kinesiologieformen</w:t>
      </w:r>
      <w:proofErr w:type="spellEnd"/>
      <w:r w:rsidRPr="001C22BF">
        <w:rPr>
          <w:rFonts w:ascii="Candara Light" w:hAnsi="Candara Light"/>
          <w:snapToGrid w:val="0"/>
          <w:color w:val="000000"/>
          <w:sz w:val="16"/>
          <w:szCs w:val="16"/>
        </w:rPr>
        <w:t xml:space="preserve"> werden meistens von Laien  ohne medizinischen Hintergrund ausgeübt.</w:t>
      </w:r>
    </w:p>
    <w:p w:rsidR="00170175" w:rsidRPr="001C22BF" w:rsidRDefault="00170175" w:rsidP="001C22BF">
      <w:pPr>
        <w:widowControl w:val="0"/>
        <w:spacing w:after="0"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 xml:space="preserve">Funktionelle </w:t>
      </w:r>
      <w:proofErr w:type="spellStart"/>
      <w:r w:rsidRPr="001C22BF">
        <w:rPr>
          <w:rFonts w:ascii="Candara Light" w:hAnsi="Candara Light"/>
          <w:snapToGrid w:val="0"/>
          <w:color w:val="000000"/>
          <w:sz w:val="16"/>
          <w:szCs w:val="16"/>
        </w:rPr>
        <w:t>Myodiagnostik</w:t>
      </w:r>
      <w:proofErr w:type="spellEnd"/>
      <w:r w:rsidRPr="001C22BF">
        <w:rPr>
          <w:rFonts w:ascii="Candara Light" w:hAnsi="Candara Light"/>
          <w:snapToGrid w:val="0"/>
          <w:color w:val="000000"/>
          <w:sz w:val="16"/>
          <w:szCs w:val="16"/>
        </w:rPr>
        <w:t xml:space="preserve"> wird ausschließlich von medizinischen Therapeuten praktiziert. Die Ausbildung umfasst </w:t>
      </w:r>
    </w:p>
    <w:p w:rsidR="00170175" w:rsidRPr="001C22BF" w:rsidRDefault="00170175" w:rsidP="001C22BF">
      <w:pPr>
        <w:widowControl w:val="0"/>
        <w:spacing w:after="0" w:line="276" w:lineRule="auto"/>
        <w:jc w:val="both"/>
        <w:rPr>
          <w:rFonts w:ascii="Candara Light" w:hAnsi="Candara Light"/>
          <w:snapToGrid w:val="0"/>
          <w:color w:val="000000"/>
          <w:sz w:val="16"/>
          <w:szCs w:val="16"/>
        </w:rPr>
      </w:pPr>
      <w:r w:rsidRPr="001C22BF">
        <w:rPr>
          <w:rFonts w:ascii="Candara Light" w:hAnsi="Candara Light"/>
          <w:snapToGrid w:val="0"/>
          <w:color w:val="000000"/>
          <w:sz w:val="16"/>
          <w:szCs w:val="16"/>
        </w:rPr>
        <w:t>220 Stunden und schließt mit einem ärztlichen Diplom ab.</w:t>
      </w:r>
    </w:p>
    <w:p w:rsidR="00CA495E" w:rsidRPr="001C22BF" w:rsidRDefault="00CA495E" w:rsidP="001C22BF">
      <w:pPr>
        <w:widowControl w:val="0"/>
        <w:spacing w:after="0" w:line="276" w:lineRule="auto"/>
        <w:jc w:val="both"/>
        <w:rPr>
          <w:rFonts w:ascii="Candara Light" w:hAnsi="Candara Light"/>
          <w:snapToGrid w:val="0"/>
          <w:color w:val="000000"/>
          <w:sz w:val="16"/>
          <w:szCs w:val="16"/>
        </w:rPr>
      </w:pPr>
    </w:p>
    <w:p w:rsidR="00CA495E" w:rsidRPr="001C22BF" w:rsidRDefault="00CA495E" w:rsidP="00932E3E">
      <w:pPr>
        <w:spacing w:line="240" w:lineRule="auto"/>
        <w:contextualSpacing/>
        <w:jc w:val="both"/>
        <w:rPr>
          <w:rFonts w:ascii="Candara Light" w:hAnsi="Candara Light"/>
          <w:i/>
          <w:color w:val="FF0000"/>
          <w:sz w:val="16"/>
          <w:szCs w:val="16"/>
        </w:rPr>
      </w:pPr>
      <w:r w:rsidRPr="001C22BF">
        <w:rPr>
          <w:rFonts w:ascii="Candara Light" w:hAnsi="Candara Light"/>
          <w:i/>
          <w:color w:val="FF0000"/>
          <w:sz w:val="16"/>
          <w:szCs w:val="16"/>
        </w:rPr>
        <w:t xml:space="preserve">     Nach längerer Testung können bei untrainierten Patienten in seltenen Fällen Muskelverspannungen </w:t>
      </w:r>
    </w:p>
    <w:p w:rsidR="00CA495E" w:rsidRDefault="00CA495E" w:rsidP="00932E3E">
      <w:pPr>
        <w:spacing w:line="240" w:lineRule="auto"/>
        <w:contextualSpacing/>
        <w:jc w:val="both"/>
        <w:rPr>
          <w:rFonts w:ascii="Candara Light" w:hAnsi="Candara Light"/>
          <w:i/>
          <w:color w:val="FF0000"/>
          <w:sz w:val="16"/>
          <w:szCs w:val="16"/>
        </w:rPr>
      </w:pPr>
      <w:r w:rsidRPr="001C22BF">
        <w:rPr>
          <w:rFonts w:ascii="Candara Light" w:hAnsi="Candara Light"/>
          <w:i/>
          <w:sz w:val="16"/>
          <w:szCs w:val="16"/>
        </w:rPr>
        <w:t xml:space="preserve">     </w:t>
      </w:r>
      <w:r w:rsidRPr="001C22BF">
        <w:rPr>
          <w:rFonts w:ascii="Candara Light" w:hAnsi="Candara Light"/>
          <w:i/>
          <w:color w:val="FF0000"/>
          <w:sz w:val="16"/>
          <w:szCs w:val="16"/>
        </w:rPr>
        <w:t>als Folge auftreten, die sich meist schnell wieder auflösen.</w:t>
      </w:r>
    </w:p>
    <w:p w:rsidR="00932E3E" w:rsidRDefault="00932E3E" w:rsidP="00932E3E">
      <w:pPr>
        <w:spacing w:line="240" w:lineRule="auto"/>
        <w:contextualSpacing/>
        <w:jc w:val="both"/>
        <w:rPr>
          <w:rFonts w:ascii="Candara Light" w:hAnsi="Candara Light"/>
          <w:i/>
          <w:color w:val="FF0000"/>
          <w:sz w:val="16"/>
          <w:szCs w:val="16"/>
        </w:rPr>
      </w:pPr>
    </w:p>
    <w:p w:rsidR="00932E3E" w:rsidRPr="001C22BF" w:rsidRDefault="00932E3E" w:rsidP="00932E3E">
      <w:pPr>
        <w:spacing w:line="240" w:lineRule="auto"/>
        <w:contextualSpacing/>
        <w:jc w:val="both"/>
        <w:rPr>
          <w:rFonts w:ascii="Candara Light" w:hAnsi="Candara Light"/>
          <w:i/>
          <w:sz w:val="16"/>
          <w:szCs w:val="16"/>
        </w:rPr>
      </w:pPr>
    </w:p>
    <w:p w:rsidR="00CA495E" w:rsidRPr="00932E3E" w:rsidRDefault="00CA495E" w:rsidP="00932E3E">
      <w:pPr>
        <w:spacing w:line="240" w:lineRule="auto"/>
        <w:ind w:left="5672" w:hanging="5672"/>
        <w:contextualSpacing/>
        <w:jc w:val="both"/>
        <w:rPr>
          <w:rFonts w:ascii="Candara Light" w:hAnsi="Candara Light"/>
          <w:b/>
          <w:sz w:val="16"/>
          <w:szCs w:val="16"/>
        </w:rPr>
      </w:pPr>
      <w:r w:rsidRPr="00932E3E">
        <w:rPr>
          <w:rFonts w:ascii="Candara Light" w:hAnsi="Candara Light"/>
          <w:i/>
          <w:sz w:val="16"/>
          <w:szCs w:val="16"/>
        </w:rPr>
        <w:t xml:space="preserve">*    </w:t>
      </w:r>
      <w:r w:rsidRPr="00932E3E">
        <w:rPr>
          <w:rFonts w:ascii="Candara Light" w:hAnsi="Candara Light"/>
          <w:b/>
          <w:sz w:val="16"/>
          <w:szCs w:val="16"/>
        </w:rPr>
        <w:t xml:space="preserve">Da unter anderem auch die </w:t>
      </w:r>
      <w:r w:rsidRPr="00932E3E">
        <w:rPr>
          <w:rFonts w:ascii="Candara Light" w:hAnsi="Candara Light"/>
          <w:b/>
          <w:sz w:val="16"/>
          <w:szCs w:val="16"/>
          <w:u w:val="single"/>
        </w:rPr>
        <w:t>Beinmuskulatur</w:t>
      </w:r>
      <w:r w:rsidRPr="00932E3E">
        <w:rPr>
          <w:rFonts w:ascii="Candara Light" w:hAnsi="Candara Light"/>
          <w:b/>
          <w:sz w:val="16"/>
          <w:szCs w:val="16"/>
        </w:rPr>
        <w:t xml:space="preserve"> im Liegen getestet wird, ist es für </w:t>
      </w:r>
      <w:r w:rsidR="006739B8" w:rsidRPr="00932E3E">
        <w:rPr>
          <w:rFonts w:ascii="Candara Light" w:hAnsi="Candara Light"/>
          <w:b/>
          <w:sz w:val="16"/>
          <w:szCs w:val="16"/>
        </w:rPr>
        <w:t xml:space="preserve">die </w:t>
      </w:r>
    </w:p>
    <w:p w:rsidR="00CA495E" w:rsidRPr="00932E3E" w:rsidRDefault="00CA495E" w:rsidP="00932E3E">
      <w:pPr>
        <w:spacing w:line="240" w:lineRule="auto"/>
        <w:ind w:left="284" w:hanging="284"/>
        <w:contextualSpacing/>
        <w:jc w:val="both"/>
        <w:rPr>
          <w:rFonts w:ascii="Candara Light" w:hAnsi="Candara Light"/>
          <w:b/>
          <w:sz w:val="16"/>
          <w:szCs w:val="16"/>
        </w:rPr>
      </w:pPr>
      <w:r w:rsidRPr="00932E3E">
        <w:rPr>
          <w:rFonts w:ascii="Candara Light" w:hAnsi="Candara Light"/>
          <w:b/>
          <w:i/>
          <w:sz w:val="16"/>
          <w:szCs w:val="16"/>
        </w:rPr>
        <w:t xml:space="preserve">  </w:t>
      </w:r>
      <w:r w:rsidRPr="00932E3E">
        <w:rPr>
          <w:rFonts w:ascii="Candara Light" w:hAnsi="Candara Light"/>
          <w:b/>
          <w:sz w:val="16"/>
          <w:szCs w:val="16"/>
        </w:rPr>
        <w:t xml:space="preserve">   weiblichen Patienten sinnvoll und auch angenehmer, bei der Testung Hosen statt Röcke zu tragen.</w:t>
      </w:r>
    </w:p>
    <w:p w:rsidR="00CA495E" w:rsidRPr="001C22BF" w:rsidRDefault="00CA495E" w:rsidP="001C22BF">
      <w:pPr>
        <w:spacing w:line="276" w:lineRule="auto"/>
        <w:ind w:left="5672" w:firstLine="709"/>
        <w:jc w:val="both"/>
        <w:rPr>
          <w:rFonts w:ascii="Candara Light" w:hAnsi="Candara Light"/>
          <w:b/>
          <w:i/>
          <w:sz w:val="16"/>
          <w:szCs w:val="16"/>
        </w:rPr>
      </w:pPr>
    </w:p>
    <w:p w:rsidR="00CA495E" w:rsidRPr="001C22BF" w:rsidRDefault="00CA495E" w:rsidP="001C22BF">
      <w:pPr>
        <w:spacing w:line="276" w:lineRule="auto"/>
        <w:jc w:val="both"/>
        <w:rPr>
          <w:rFonts w:ascii="Candara Light" w:hAnsi="Candara Light"/>
          <w:sz w:val="16"/>
          <w:szCs w:val="16"/>
        </w:rPr>
      </w:pPr>
    </w:p>
    <w:p w:rsidR="00CA495E" w:rsidRDefault="00CA495E" w:rsidP="001C22BF">
      <w:pPr>
        <w:spacing w:line="276" w:lineRule="auto"/>
        <w:jc w:val="both"/>
        <w:rPr>
          <w:rFonts w:ascii="Candara Light" w:hAnsi="Candara Light"/>
          <w:sz w:val="16"/>
          <w:szCs w:val="16"/>
        </w:rPr>
      </w:pPr>
    </w:p>
    <w:p w:rsidR="0019117D" w:rsidRDefault="0019117D" w:rsidP="001C22BF">
      <w:pPr>
        <w:spacing w:line="276" w:lineRule="auto"/>
        <w:jc w:val="both"/>
        <w:rPr>
          <w:rFonts w:ascii="Candara Light" w:hAnsi="Candara Light"/>
          <w:sz w:val="16"/>
          <w:szCs w:val="16"/>
        </w:rPr>
      </w:pPr>
    </w:p>
    <w:p w:rsidR="0019117D" w:rsidRDefault="0019117D" w:rsidP="001C22BF">
      <w:pPr>
        <w:spacing w:line="276" w:lineRule="auto"/>
        <w:jc w:val="both"/>
        <w:rPr>
          <w:rFonts w:ascii="Candara Light" w:hAnsi="Candara Light"/>
          <w:sz w:val="16"/>
          <w:szCs w:val="16"/>
        </w:rPr>
      </w:pPr>
    </w:p>
    <w:p w:rsidR="00932E3E" w:rsidRDefault="00932E3E" w:rsidP="001C22BF">
      <w:pPr>
        <w:spacing w:line="276" w:lineRule="auto"/>
        <w:jc w:val="both"/>
        <w:rPr>
          <w:rFonts w:ascii="Candara Light" w:hAnsi="Candara Light"/>
          <w:sz w:val="16"/>
          <w:szCs w:val="16"/>
        </w:rPr>
      </w:pPr>
    </w:p>
    <w:p w:rsidR="005224C7" w:rsidRPr="0019117D" w:rsidRDefault="005224C7" w:rsidP="001C22BF">
      <w:pPr>
        <w:tabs>
          <w:tab w:val="right" w:leader="underscore" w:pos="9936"/>
        </w:tabs>
        <w:spacing w:line="276" w:lineRule="auto"/>
        <w:jc w:val="both"/>
        <w:rPr>
          <w:rFonts w:ascii="Candara Light" w:hAnsi="Candara Light"/>
          <w:b/>
          <w:i/>
          <w:sz w:val="18"/>
          <w:szCs w:val="18"/>
        </w:rPr>
      </w:pPr>
      <w:r w:rsidRPr="0019117D">
        <w:rPr>
          <w:rFonts w:ascii="Candara Light" w:hAnsi="Candara Light"/>
          <w:b/>
          <w:i/>
          <w:sz w:val="18"/>
          <w:szCs w:val="18"/>
        </w:rPr>
        <w:lastRenderedPageBreak/>
        <w:t xml:space="preserve"> Angaben zur Person                         </w:t>
      </w:r>
    </w:p>
    <w:p w:rsidR="005224C7" w:rsidRPr="001C22BF" w:rsidRDefault="005224C7" w:rsidP="001C22BF">
      <w:pPr>
        <w:tabs>
          <w:tab w:val="right" w:leader="underscore" w:pos="9936"/>
        </w:tabs>
        <w:spacing w:line="276" w:lineRule="auto"/>
        <w:jc w:val="both"/>
        <w:rPr>
          <w:rFonts w:ascii="Candara Light" w:hAnsi="Candara Light"/>
          <w:i/>
          <w:sz w:val="16"/>
          <w:szCs w:val="16"/>
        </w:rPr>
      </w:pPr>
      <w:r w:rsidRPr="001C22BF">
        <w:rPr>
          <w:rFonts w:ascii="Candara Light" w:hAnsi="Candara Light"/>
          <w:i/>
          <w:sz w:val="16"/>
          <w:szCs w:val="16"/>
        </w:rPr>
        <w:t xml:space="preserve">                                                                                                                                                                                </w:t>
      </w:r>
      <w:r w:rsidR="00820394">
        <w:rPr>
          <w:rFonts w:ascii="Candara Light" w:hAnsi="Candara Light"/>
          <w:i/>
          <w:sz w:val="16"/>
          <w:szCs w:val="16"/>
        </w:rPr>
        <w:t xml:space="preserve">    </w:t>
      </w:r>
      <w:r w:rsidRPr="00820394">
        <w:rPr>
          <w:rFonts w:ascii="Candara Light" w:hAnsi="Candara Light"/>
          <w:b/>
          <w:i/>
          <w:sz w:val="16"/>
          <w:szCs w:val="16"/>
        </w:rPr>
        <w:t>Ort, Datum</w:t>
      </w:r>
      <w:r w:rsidR="00820394">
        <w:rPr>
          <w:rFonts w:ascii="Candara Light" w:hAnsi="Candara Light"/>
          <w:i/>
          <w:sz w:val="16"/>
          <w:szCs w:val="16"/>
        </w:rPr>
        <w:t xml:space="preserve"> :  ________</w:t>
      </w:r>
      <w:r w:rsidRPr="001C22BF">
        <w:rPr>
          <w:rFonts w:ascii="Candara Light" w:hAnsi="Candara Light"/>
          <w:i/>
          <w:sz w:val="16"/>
          <w:szCs w:val="16"/>
        </w:rPr>
        <w:t>___________________</w:t>
      </w:r>
      <w:r w:rsidRPr="001C22BF">
        <w:rPr>
          <w:rFonts w:ascii="Candara Light" w:hAnsi="Candara Light"/>
          <w:b/>
          <w:i/>
          <w:sz w:val="16"/>
          <w:szCs w:val="16"/>
        </w:rPr>
        <w:t xml:space="preserve"> </w:t>
      </w:r>
    </w:p>
    <w:p w:rsidR="005224C7" w:rsidRPr="001C22BF" w:rsidRDefault="005224C7" w:rsidP="001C22BF">
      <w:pPr>
        <w:tabs>
          <w:tab w:val="right" w:leader="underscore" w:pos="9936"/>
        </w:tabs>
        <w:spacing w:line="276" w:lineRule="auto"/>
        <w:ind w:right="135"/>
        <w:jc w:val="both"/>
        <w:rPr>
          <w:rFonts w:ascii="Candara Light" w:hAnsi="Candara Light"/>
          <w:i/>
          <w:sz w:val="16"/>
          <w:szCs w:val="16"/>
        </w:rPr>
      </w:pPr>
      <w:r w:rsidRPr="00932E3E">
        <w:rPr>
          <w:rFonts w:ascii="Candara Light" w:hAnsi="Candara Light"/>
          <w:b/>
          <w:i/>
          <w:sz w:val="16"/>
          <w:szCs w:val="16"/>
        </w:rPr>
        <w:t xml:space="preserve">  Name:</w:t>
      </w:r>
      <w:r w:rsidRPr="001C22BF">
        <w:rPr>
          <w:rFonts w:ascii="Candara Light" w:hAnsi="Candara Light"/>
          <w:i/>
          <w:sz w:val="16"/>
          <w:szCs w:val="16"/>
        </w:rPr>
        <w:t xml:space="preserve">  </w:t>
      </w:r>
      <w:r w:rsidR="00932E3E">
        <w:rPr>
          <w:rFonts w:ascii="Candara Light" w:hAnsi="Candara Light"/>
          <w:i/>
          <w:sz w:val="16"/>
          <w:szCs w:val="16"/>
        </w:rPr>
        <w:t xml:space="preserve"> </w:t>
      </w:r>
      <w:r w:rsidRPr="001C22BF">
        <w:rPr>
          <w:rFonts w:ascii="Candara Light" w:hAnsi="Candara Light"/>
          <w:i/>
          <w:sz w:val="16"/>
          <w:szCs w:val="16"/>
        </w:rPr>
        <w:t>________________</w:t>
      </w:r>
      <w:r w:rsidR="00932E3E">
        <w:rPr>
          <w:rFonts w:ascii="Candara Light" w:hAnsi="Candara Light"/>
          <w:i/>
          <w:sz w:val="16"/>
          <w:szCs w:val="16"/>
        </w:rPr>
        <w:t>_______________</w:t>
      </w:r>
      <w:r w:rsidRPr="001C22BF">
        <w:rPr>
          <w:rFonts w:ascii="Candara Light" w:hAnsi="Candara Light"/>
          <w:i/>
          <w:sz w:val="16"/>
          <w:szCs w:val="16"/>
        </w:rPr>
        <w:t xml:space="preserve">______     </w:t>
      </w:r>
      <w:r w:rsidRPr="00932E3E">
        <w:rPr>
          <w:rFonts w:ascii="Candara Light" w:hAnsi="Candara Light"/>
          <w:b/>
          <w:i/>
          <w:sz w:val="16"/>
          <w:szCs w:val="16"/>
        </w:rPr>
        <w:t>Vorname:</w:t>
      </w:r>
      <w:r w:rsidRPr="001C22BF">
        <w:rPr>
          <w:rFonts w:ascii="Candara Light" w:hAnsi="Candara Light"/>
          <w:i/>
          <w:sz w:val="16"/>
          <w:szCs w:val="16"/>
        </w:rPr>
        <w:t xml:space="preserve">       ____________</w:t>
      </w:r>
      <w:r w:rsidR="00932E3E">
        <w:rPr>
          <w:rFonts w:ascii="Candara Light" w:hAnsi="Candara Light"/>
          <w:i/>
          <w:sz w:val="16"/>
          <w:szCs w:val="16"/>
        </w:rPr>
        <w:t>_________________</w:t>
      </w:r>
      <w:r w:rsidRPr="001C22BF">
        <w:rPr>
          <w:rFonts w:ascii="Candara Light" w:hAnsi="Candara Light"/>
          <w:i/>
          <w:sz w:val="16"/>
          <w:szCs w:val="16"/>
        </w:rPr>
        <w:t xml:space="preserve">______                                                                </w:t>
      </w:r>
    </w:p>
    <w:p w:rsidR="00932E3E" w:rsidRDefault="00932E3E" w:rsidP="001C22BF">
      <w:pPr>
        <w:tabs>
          <w:tab w:val="right" w:leader="underscore" w:pos="9936"/>
        </w:tabs>
        <w:spacing w:line="276" w:lineRule="auto"/>
        <w:ind w:right="135"/>
        <w:contextualSpacing/>
        <w:jc w:val="both"/>
        <w:rPr>
          <w:rFonts w:ascii="Candara Light" w:hAnsi="Candara Light"/>
          <w:i/>
          <w:sz w:val="16"/>
          <w:szCs w:val="16"/>
        </w:rPr>
      </w:pPr>
    </w:p>
    <w:p w:rsidR="005224C7" w:rsidRPr="001C22BF" w:rsidRDefault="005224C7" w:rsidP="001C22BF">
      <w:pPr>
        <w:tabs>
          <w:tab w:val="right" w:leader="underscore" w:pos="9936"/>
        </w:tabs>
        <w:spacing w:line="276" w:lineRule="auto"/>
        <w:ind w:right="135"/>
        <w:contextualSpacing/>
        <w:jc w:val="both"/>
        <w:rPr>
          <w:rFonts w:ascii="Candara Light" w:hAnsi="Candara Light"/>
          <w:i/>
          <w:sz w:val="16"/>
          <w:szCs w:val="16"/>
        </w:rPr>
      </w:pPr>
      <w:r w:rsidRPr="001C22BF">
        <w:rPr>
          <w:rFonts w:ascii="Candara Light" w:hAnsi="Candara Light"/>
          <w:i/>
          <w:sz w:val="16"/>
          <w:szCs w:val="16"/>
        </w:rPr>
        <w:t xml:space="preserve"> </w:t>
      </w:r>
      <w:r w:rsidRPr="00932E3E">
        <w:rPr>
          <w:rFonts w:ascii="Candara Light" w:hAnsi="Candara Light"/>
          <w:b/>
          <w:i/>
          <w:sz w:val="16"/>
          <w:szCs w:val="16"/>
        </w:rPr>
        <w:t>Anschrift:</w:t>
      </w:r>
      <w:r w:rsidRPr="001C22BF">
        <w:rPr>
          <w:rFonts w:ascii="Candara Light" w:hAnsi="Candara Light"/>
          <w:i/>
          <w:sz w:val="16"/>
          <w:szCs w:val="16"/>
        </w:rPr>
        <w:t xml:space="preserve">  _______________________________________________</w:t>
      </w:r>
    </w:p>
    <w:p w:rsidR="005224C7" w:rsidRPr="001C22BF" w:rsidRDefault="005224C7" w:rsidP="001C22BF">
      <w:pPr>
        <w:tabs>
          <w:tab w:val="right" w:leader="underscore" w:pos="9936"/>
        </w:tabs>
        <w:spacing w:line="276" w:lineRule="auto"/>
        <w:ind w:right="135"/>
        <w:contextualSpacing/>
        <w:jc w:val="both"/>
        <w:rPr>
          <w:rFonts w:ascii="Candara Light" w:hAnsi="Candara Light"/>
          <w:i/>
          <w:sz w:val="16"/>
          <w:szCs w:val="16"/>
        </w:rPr>
      </w:pPr>
      <w:r w:rsidRPr="001C22BF">
        <w:rPr>
          <w:rFonts w:ascii="Candara Light" w:hAnsi="Candara Light"/>
          <w:i/>
          <w:sz w:val="16"/>
          <w:szCs w:val="16"/>
        </w:rPr>
        <w:t xml:space="preserve"> </w:t>
      </w:r>
    </w:p>
    <w:p w:rsidR="00932E3E" w:rsidRDefault="00932E3E" w:rsidP="001C22BF">
      <w:pPr>
        <w:tabs>
          <w:tab w:val="right" w:leader="underscore" w:pos="9936"/>
        </w:tabs>
        <w:spacing w:line="276" w:lineRule="auto"/>
        <w:ind w:right="135"/>
        <w:contextualSpacing/>
        <w:jc w:val="both"/>
        <w:rPr>
          <w:rFonts w:ascii="Candara Light" w:hAnsi="Candara Light"/>
          <w:i/>
          <w:sz w:val="16"/>
          <w:szCs w:val="16"/>
        </w:rPr>
      </w:pPr>
    </w:p>
    <w:p w:rsidR="005224C7" w:rsidRPr="001C22BF" w:rsidRDefault="005224C7" w:rsidP="001C22BF">
      <w:pPr>
        <w:tabs>
          <w:tab w:val="right" w:leader="underscore" w:pos="9936"/>
        </w:tabs>
        <w:spacing w:line="276" w:lineRule="auto"/>
        <w:ind w:right="135"/>
        <w:contextualSpacing/>
        <w:jc w:val="both"/>
        <w:rPr>
          <w:rFonts w:ascii="Candara Light" w:hAnsi="Candara Light"/>
          <w:i/>
          <w:sz w:val="16"/>
          <w:szCs w:val="16"/>
        </w:rPr>
      </w:pPr>
      <w:r w:rsidRPr="00932E3E">
        <w:rPr>
          <w:rFonts w:ascii="Candara Light" w:hAnsi="Candara Light"/>
          <w:b/>
          <w:i/>
          <w:sz w:val="16"/>
          <w:szCs w:val="16"/>
        </w:rPr>
        <w:t>Geburtsdatum:</w:t>
      </w:r>
      <w:r w:rsidRPr="001C22BF">
        <w:rPr>
          <w:rFonts w:ascii="Candara Light" w:hAnsi="Candara Light"/>
          <w:i/>
          <w:sz w:val="16"/>
          <w:szCs w:val="16"/>
        </w:rPr>
        <w:t xml:space="preserve">  ____________________    </w:t>
      </w:r>
      <w:r w:rsidRPr="00932E3E">
        <w:rPr>
          <w:rFonts w:ascii="Candara Light" w:hAnsi="Candara Light"/>
          <w:b/>
          <w:i/>
          <w:sz w:val="16"/>
          <w:szCs w:val="16"/>
        </w:rPr>
        <w:t>Größe:</w:t>
      </w:r>
      <w:r w:rsidR="00932E3E">
        <w:rPr>
          <w:rFonts w:ascii="Candara Light" w:hAnsi="Candara Light"/>
          <w:i/>
          <w:sz w:val="16"/>
          <w:szCs w:val="16"/>
        </w:rPr>
        <w:t xml:space="preserve"> __</w:t>
      </w:r>
      <w:r w:rsidRPr="001C22BF">
        <w:rPr>
          <w:rFonts w:ascii="Candara Light" w:hAnsi="Candara Light"/>
          <w:i/>
          <w:sz w:val="16"/>
          <w:szCs w:val="16"/>
        </w:rPr>
        <w:t xml:space="preserve">____________   </w:t>
      </w:r>
      <w:r w:rsidRPr="00932E3E">
        <w:rPr>
          <w:rFonts w:ascii="Candara Light" w:hAnsi="Candara Light"/>
          <w:b/>
          <w:i/>
          <w:sz w:val="16"/>
          <w:szCs w:val="16"/>
        </w:rPr>
        <w:t>Gewicht:</w:t>
      </w:r>
      <w:r w:rsidR="00932E3E">
        <w:rPr>
          <w:rFonts w:ascii="Candara Light" w:hAnsi="Candara Light"/>
          <w:i/>
          <w:sz w:val="16"/>
          <w:szCs w:val="16"/>
        </w:rPr>
        <w:t xml:space="preserve"> </w:t>
      </w:r>
      <w:r w:rsidRPr="001C22BF">
        <w:rPr>
          <w:rFonts w:ascii="Candara Light" w:hAnsi="Candara Light"/>
          <w:i/>
          <w:sz w:val="16"/>
          <w:szCs w:val="16"/>
        </w:rPr>
        <w:t xml:space="preserve">____________                                                                                                                            </w:t>
      </w:r>
    </w:p>
    <w:p w:rsidR="00170175" w:rsidRPr="001C22BF" w:rsidRDefault="00170175" w:rsidP="001C22BF">
      <w:pPr>
        <w:spacing w:line="276" w:lineRule="auto"/>
        <w:contextualSpacing/>
        <w:jc w:val="both"/>
        <w:rPr>
          <w:rFonts w:ascii="Candara Light" w:hAnsi="Candara Light"/>
          <w:sz w:val="16"/>
          <w:szCs w:val="16"/>
        </w:rPr>
      </w:pPr>
    </w:p>
    <w:p w:rsidR="005224C7" w:rsidRPr="001C22BF" w:rsidRDefault="005224C7" w:rsidP="001C22BF">
      <w:pPr>
        <w:spacing w:line="276" w:lineRule="auto"/>
        <w:contextualSpacing/>
        <w:jc w:val="both"/>
        <w:rPr>
          <w:rFonts w:ascii="Candara Light" w:hAnsi="Candara Light"/>
          <w:sz w:val="16"/>
          <w:szCs w:val="16"/>
        </w:rPr>
      </w:pPr>
    </w:p>
    <w:p w:rsidR="005224C7" w:rsidRPr="001C22BF" w:rsidRDefault="005224C7" w:rsidP="001C22BF">
      <w:pPr>
        <w:spacing w:line="276" w:lineRule="auto"/>
        <w:contextualSpacing/>
        <w:jc w:val="both"/>
        <w:rPr>
          <w:rFonts w:ascii="Candara Light" w:hAnsi="Candara Light"/>
          <w:sz w:val="16"/>
          <w:szCs w:val="16"/>
        </w:rPr>
      </w:pPr>
    </w:p>
    <w:p w:rsidR="005224C7" w:rsidRPr="00820394" w:rsidRDefault="005224C7" w:rsidP="001C22BF">
      <w:pPr>
        <w:spacing w:line="276" w:lineRule="auto"/>
        <w:contextualSpacing/>
        <w:jc w:val="both"/>
        <w:rPr>
          <w:rFonts w:ascii="Candara Light" w:hAnsi="Candara Light"/>
          <w:sz w:val="16"/>
          <w:szCs w:val="16"/>
        </w:rPr>
      </w:pPr>
      <w:r w:rsidRPr="00820394">
        <w:rPr>
          <w:rFonts w:ascii="Candara Light" w:hAnsi="Candara Light"/>
          <w:sz w:val="16"/>
          <w:szCs w:val="16"/>
        </w:rPr>
        <w:t xml:space="preserve">Ich komme auf Empfehlung von (Arzt, Zahnarzt; Physiotherapeut, Heilpraktiker </w:t>
      </w:r>
      <w:r w:rsidR="0019117D" w:rsidRPr="00820394">
        <w:rPr>
          <w:rFonts w:ascii="Candara Light" w:hAnsi="Candara Light"/>
          <w:sz w:val="16"/>
          <w:szCs w:val="16"/>
        </w:rPr>
        <w:t>etc.</w:t>
      </w:r>
      <w:r w:rsidRPr="00820394">
        <w:rPr>
          <w:rFonts w:ascii="Candara Light" w:hAnsi="Candara Light"/>
          <w:sz w:val="16"/>
          <w:szCs w:val="16"/>
        </w:rPr>
        <w:t>):</w:t>
      </w:r>
    </w:p>
    <w:p w:rsidR="005224C7" w:rsidRPr="001C22BF" w:rsidRDefault="005224C7" w:rsidP="001C22BF">
      <w:pPr>
        <w:spacing w:line="276" w:lineRule="auto"/>
        <w:contextualSpacing/>
        <w:jc w:val="both"/>
        <w:rPr>
          <w:rFonts w:ascii="Candara Light" w:hAnsi="Candara Light"/>
          <w:sz w:val="16"/>
          <w:szCs w:val="16"/>
        </w:rPr>
      </w:pPr>
    </w:p>
    <w:p w:rsidR="005224C7" w:rsidRPr="001C22BF" w:rsidRDefault="005224C7" w:rsidP="001C22BF">
      <w:pPr>
        <w:spacing w:line="276" w:lineRule="auto"/>
        <w:contextualSpacing/>
        <w:jc w:val="both"/>
        <w:rPr>
          <w:rFonts w:ascii="Candara Light" w:hAnsi="Candara Light"/>
          <w:sz w:val="16"/>
          <w:szCs w:val="16"/>
        </w:rPr>
      </w:pPr>
    </w:p>
    <w:p w:rsidR="005224C7" w:rsidRPr="001C22BF" w:rsidRDefault="00932E3E" w:rsidP="001C22BF">
      <w:pPr>
        <w:spacing w:line="276" w:lineRule="auto"/>
        <w:contextualSpacing/>
        <w:jc w:val="both"/>
        <w:rPr>
          <w:rFonts w:ascii="Candara Light" w:hAnsi="Candara Light"/>
          <w:sz w:val="16"/>
          <w:szCs w:val="16"/>
        </w:rPr>
      </w:pPr>
      <w:r>
        <w:rPr>
          <w:rFonts w:ascii="Candara Light" w:hAnsi="Candara Light"/>
          <w:sz w:val="16"/>
          <w:szCs w:val="16"/>
        </w:rPr>
        <w:t>________________________________________________________________________________________________________________</w:t>
      </w:r>
    </w:p>
    <w:p w:rsidR="005224C7" w:rsidRPr="001C22BF" w:rsidRDefault="005224C7" w:rsidP="001C22BF">
      <w:pPr>
        <w:spacing w:line="276" w:lineRule="auto"/>
        <w:contextualSpacing/>
        <w:jc w:val="both"/>
        <w:rPr>
          <w:rFonts w:ascii="Candara Light" w:hAnsi="Candara Light"/>
          <w:sz w:val="16"/>
          <w:szCs w:val="16"/>
        </w:rPr>
      </w:pPr>
    </w:p>
    <w:p w:rsidR="005224C7" w:rsidRPr="00932E3E" w:rsidRDefault="005224C7" w:rsidP="001C22BF">
      <w:pPr>
        <w:spacing w:line="276" w:lineRule="auto"/>
        <w:contextualSpacing/>
        <w:jc w:val="both"/>
        <w:rPr>
          <w:rFonts w:ascii="Candara Light" w:hAnsi="Candara Light"/>
          <w:sz w:val="18"/>
          <w:szCs w:val="18"/>
        </w:rPr>
      </w:pPr>
      <w:r w:rsidRPr="00820394">
        <w:rPr>
          <w:rFonts w:ascii="Candara Light" w:hAnsi="Candara Light"/>
          <w:sz w:val="16"/>
          <w:szCs w:val="16"/>
        </w:rPr>
        <w:t>Grund der Überweisung</w:t>
      </w:r>
      <w:r w:rsidRPr="00932E3E">
        <w:rPr>
          <w:rFonts w:ascii="Candara Light" w:hAnsi="Candara Light"/>
          <w:sz w:val="18"/>
          <w:szCs w:val="18"/>
        </w:rPr>
        <w:t>:</w:t>
      </w:r>
      <w:r w:rsidR="00932E3E">
        <w:rPr>
          <w:rFonts w:ascii="Candara Light" w:hAnsi="Candara Light"/>
          <w:sz w:val="18"/>
          <w:szCs w:val="18"/>
        </w:rPr>
        <w:t xml:space="preserve">  ______________________________________________________________________________</w:t>
      </w:r>
    </w:p>
    <w:p w:rsidR="005224C7" w:rsidRDefault="005224C7" w:rsidP="001C22BF">
      <w:pPr>
        <w:spacing w:line="276" w:lineRule="auto"/>
        <w:contextualSpacing/>
        <w:jc w:val="both"/>
        <w:rPr>
          <w:rFonts w:ascii="Candara Light" w:hAnsi="Candara Light"/>
          <w:sz w:val="16"/>
          <w:szCs w:val="16"/>
        </w:rPr>
      </w:pPr>
    </w:p>
    <w:p w:rsidR="00932E3E" w:rsidRDefault="00932E3E" w:rsidP="001C22BF">
      <w:pPr>
        <w:spacing w:line="276" w:lineRule="auto"/>
        <w:contextualSpacing/>
        <w:jc w:val="both"/>
        <w:rPr>
          <w:rFonts w:ascii="Candara Light" w:hAnsi="Candara Light"/>
          <w:sz w:val="16"/>
          <w:szCs w:val="16"/>
        </w:rPr>
      </w:pPr>
    </w:p>
    <w:p w:rsidR="005224C7" w:rsidRPr="001C22BF" w:rsidRDefault="005224C7" w:rsidP="001C22BF">
      <w:pPr>
        <w:spacing w:line="276" w:lineRule="auto"/>
        <w:contextualSpacing/>
        <w:jc w:val="both"/>
        <w:rPr>
          <w:rFonts w:ascii="Candara Light" w:hAnsi="Candara Light"/>
          <w:sz w:val="16"/>
          <w:szCs w:val="16"/>
        </w:rPr>
      </w:pPr>
      <w:r w:rsidRPr="001C22BF">
        <w:rPr>
          <w:rFonts w:ascii="Candara Light" w:hAnsi="Candara Light"/>
          <w:sz w:val="16"/>
          <w:szCs w:val="16"/>
        </w:rPr>
        <w:t>Kurze Stichworthaltige Beschreibung der jetzigen Beschwerden:</w:t>
      </w:r>
    </w:p>
    <w:p w:rsidR="005224C7" w:rsidRDefault="005224C7" w:rsidP="001C22BF">
      <w:pPr>
        <w:spacing w:line="276" w:lineRule="auto"/>
        <w:contextualSpacing/>
        <w:jc w:val="both"/>
        <w:rPr>
          <w:rFonts w:ascii="Candara Light" w:hAnsi="Candara Light"/>
          <w:sz w:val="16"/>
          <w:szCs w:val="16"/>
        </w:rPr>
      </w:pPr>
      <w:r w:rsidRPr="001C22BF">
        <w:rPr>
          <w:rFonts w:ascii="Candara Light" w:hAnsi="Candara Light"/>
          <w:sz w:val="16"/>
          <w:szCs w:val="16"/>
        </w:rPr>
        <w:t xml:space="preserve">(Bitte auch angeben, </w:t>
      </w:r>
      <w:r w:rsidR="00820394" w:rsidRPr="001C22BF">
        <w:rPr>
          <w:rFonts w:ascii="Candara Light" w:hAnsi="Candara Light"/>
          <w:sz w:val="16"/>
          <w:szCs w:val="16"/>
        </w:rPr>
        <w:t>Seit wann haben Sie die Schmerzen</w:t>
      </w:r>
      <w:r w:rsidR="00820394">
        <w:rPr>
          <w:rFonts w:ascii="Candara Light" w:hAnsi="Candara Light"/>
          <w:sz w:val="16"/>
          <w:szCs w:val="16"/>
        </w:rPr>
        <w:t xml:space="preserve">, </w:t>
      </w:r>
      <w:r w:rsidRPr="001C22BF">
        <w:rPr>
          <w:rFonts w:ascii="Candara Light" w:hAnsi="Candara Light"/>
          <w:sz w:val="16"/>
          <w:szCs w:val="16"/>
        </w:rPr>
        <w:t xml:space="preserve">wann </w:t>
      </w:r>
      <w:r w:rsidR="00820394">
        <w:rPr>
          <w:rFonts w:ascii="Candara Light" w:hAnsi="Candara Light"/>
          <w:sz w:val="16"/>
          <w:szCs w:val="16"/>
        </w:rPr>
        <w:t xml:space="preserve">traten </w:t>
      </w:r>
      <w:r w:rsidRPr="001C22BF">
        <w:rPr>
          <w:rFonts w:ascii="Candara Light" w:hAnsi="Candara Light"/>
          <w:sz w:val="16"/>
          <w:szCs w:val="16"/>
        </w:rPr>
        <w:t>sie erstmals auf)</w:t>
      </w:r>
    </w:p>
    <w:p w:rsidR="00932E3E" w:rsidRDefault="00932E3E" w:rsidP="001C22BF">
      <w:pPr>
        <w:spacing w:line="276" w:lineRule="auto"/>
        <w:contextualSpacing/>
        <w:jc w:val="both"/>
        <w:rPr>
          <w:rFonts w:ascii="Candara Light" w:hAnsi="Candara Light"/>
          <w:sz w:val="16"/>
          <w:szCs w:val="16"/>
        </w:rPr>
      </w:pPr>
    </w:p>
    <w:p w:rsidR="00932E3E" w:rsidRDefault="00932E3E" w:rsidP="001C22BF">
      <w:pPr>
        <w:spacing w:line="276" w:lineRule="auto"/>
        <w:contextualSpacing/>
        <w:jc w:val="both"/>
        <w:rPr>
          <w:rFonts w:ascii="Candara Light" w:hAnsi="Candara Light"/>
          <w:sz w:val="16"/>
          <w:szCs w:val="16"/>
        </w:rPr>
      </w:pPr>
      <w:r>
        <w:rPr>
          <w:rFonts w:ascii="Candara Light" w:hAnsi="Candara Light"/>
          <w:sz w:val="16"/>
          <w:szCs w:val="16"/>
        </w:rPr>
        <w:t>________________________________________________________________________________________________________________</w:t>
      </w:r>
    </w:p>
    <w:p w:rsidR="00932E3E" w:rsidRDefault="00932E3E" w:rsidP="001C22BF">
      <w:pPr>
        <w:spacing w:line="276" w:lineRule="auto"/>
        <w:contextualSpacing/>
        <w:jc w:val="both"/>
        <w:rPr>
          <w:rFonts w:ascii="Candara Light" w:hAnsi="Candara Light"/>
          <w:sz w:val="16"/>
          <w:szCs w:val="16"/>
        </w:rPr>
      </w:pPr>
    </w:p>
    <w:p w:rsidR="00932E3E" w:rsidRPr="001C22BF" w:rsidRDefault="00932E3E" w:rsidP="001C22BF">
      <w:pPr>
        <w:spacing w:line="276" w:lineRule="auto"/>
        <w:contextualSpacing/>
        <w:jc w:val="both"/>
        <w:rPr>
          <w:rFonts w:ascii="Candara Light" w:hAnsi="Candara Light"/>
          <w:sz w:val="16"/>
          <w:szCs w:val="16"/>
        </w:rPr>
      </w:pPr>
      <w:r>
        <w:rPr>
          <w:rFonts w:ascii="Candara Light" w:hAnsi="Candara Light"/>
          <w:sz w:val="16"/>
          <w:szCs w:val="16"/>
        </w:rPr>
        <w:t>________________________________________________________________________________________________________________</w:t>
      </w:r>
    </w:p>
    <w:p w:rsidR="005224C7" w:rsidRPr="001C22BF" w:rsidRDefault="005224C7" w:rsidP="001C22BF">
      <w:pPr>
        <w:spacing w:line="276" w:lineRule="auto"/>
        <w:contextualSpacing/>
        <w:jc w:val="both"/>
        <w:rPr>
          <w:rFonts w:ascii="Candara Light" w:hAnsi="Candara Light"/>
          <w:sz w:val="16"/>
          <w:szCs w:val="16"/>
        </w:rPr>
      </w:pPr>
    </w:p>
    <w:p w:rsidR="00932E3E" w:rsidRDefault="00932E3E" w:rsidP="001C22BF">
      <w:pPr>
        <w:spacing w:line="276" w:lineRule="auto"/>
        <w:contextualSpacing/>
        <w:jc w:val="both"/>
        <w:rPr>
          <w:rFonts w:ascii="Candara Light" w:hAnsi="Candara Light"/>
          <w:sz w:val="16"/>
          <w:szCs w:val="16"/>
        </w:rPr>
      </w:pPr>
    </w:p>
    <w:p w:rsidR="005224C7" w:rsidRDefault="00BF1514" w:rsidP="001C22BF">
      <w:pPr>
        <w:spacing w:line="276" w:lineRule="auto"/>
        <w:contextualSpacing/>
        <w:jc w:val="both"/>
        <w:rPr>
          <w:rFonts w:ascii="Candara Light" w:hAnsi="Candara Light"/>
          <w:sz w:val="16"/>
          <w:szCs w:val="16"/>
        </w:rPr>
      </w:pPr>
      <w:r w:rsidRPr="001C22BF">
        <w:rPr>
          <w:rFonts w:ascii="Candara Light" w:hAnsi="Candara Light"/>
          <w:sz w:val="16"/>
          <w:szCs w:val="16"/>
        </w:rPr>
        <w:t>Ha</w:t>
      </w:r>
      <w:r w:rsidR="00932E3E">
        <w:rPr>
          <w:rFonts w:ascii="Candara Light" w:hAnsi="Candara Light"/>
          <w:sz w:val="16"/>
          <w:szCs w:val="16"/>
        </w:rPr>
        <w:t xml:space="preserve">ben Sie Schmerzen, ja, nein, wie, </w:t>
      </w:r>
      <w:r w:rsidRPr="001C22BF">
        <w:rPr>
          <w:rFonts w:ascii="Candara Light" w:hAnsi="Candara Light"/>
          <w:sz w:val="16"/>
          <w:szCs w:val="16"/>
        </w:rPr>
        <w:t>durch was haben diese begonnen?</w:t>
      </w:r>
    </w:p>
    <w:p w:rsidR="00932E3E" w:rsidRDefault="00932E3E" w:rsidP="001C22BF">
      <w:pPr>
        <w:spacing w:line="276" w:lineRule="auto"/>
        <w:contextualSpacing/>
        <w:jc w:val="both"/>
        <w:rPr>
          <w:rFonts w:ascii="Candara Light" w:hAnsi="Candara Light"/>
          <w:sz w:val="16"/>
          <w:szCs w:val="16"/>
        </w:rPr>
      </w:pPr>
    </w:p>
    <w:p w:rsidR="00932E3E" w:rsidRDefault="00932E3E" w:rsidP="001C22BF">
      <w:pPr>
        <w:spacing w:line="276" w:lineRule="auto"/>
        <w:contextualSpacing/>
        <w:jc w:val="both"/>
        <w:rPr>
          <w:rFonts w:ascii="Candara Light" w:hAnsi="Candara Light"/>
          <w:sz w:val="16"/>
          <w:szCs w:val="16"/>
        </w:rPr>
      </w:pPr>
      <w:r>
        <w:rPr>
          <w:rFonts w:ascii="Candara Light" w:hAnsi="Candara Light"/>
          <w:sz w:val="16"/>
          <w:szCs w:val="16"/>
        </w:rPr>
        <w:t>________________________________________________________________________________________________________________</w:t>
      </w:r>
    </w:p>
    <w:p w:rsidR="00932E3E" w:rsidRDefault="00932E3E" w:rsidP="001C22BF">
      <w:pPr>
        <w:spacing w:line="276" w:lineRule="auto"/>
        <w:contextualSpacing/>
        <w:jc w:val="both"/>
        <w:rPr>
          <w:rFonts w:ascii="Candara Light" w:hAnsi="Candara Light"/>
          <w:sz w:val="16"/>
          <w:szCs w:val="16"/>
        </w:rPr>
      </w:pPr>
    </w:p>
    <w:p w:rsidR="00932E3E" w:rsidRDefault="00932E3E" w:rsidP="001C22BF">
      <w:pPr>
        <w:spacing w:line="276" w:lineRule="auto"/>
        <w:contextualSpacing/>
        <w:jc w:val="both"/>
        <w:rPr>
          <w:rFonts w:ascii="Candara Light" w:hAnsi="Candara Light"/>
          <w:sz w:val="16"/>
          <w:szCs w:val="16"/>
        </w:rPr>
      </w:pPr>
      <w:r>
        <w:rPr>
          <w:rFonts w:ascii="Candara Light" w:hAnsi="Candara Light"/>
          <w:sz w:val="16"/>
          <w:szCs w:val="16"/>
        </w:rPr>
        <w:t>________________________________________________________________________________________________________________</w:t>
      </w:r>
    </w:p>
    <w:p w:rsidR="00932E3E" w:rsidRPr="001C22BF" w:rsidRDefault="00932E3E" w:rsidP="001C22BF">
      <w:pPr>
        <w:spacing w:line="276" w:lineRule="auto"/>
        <w:contextualSpacing/>
        <w:jc w:val="both"/>
        <w:rPr>
          <w:rFonts w:ascii="Candara Light" w:hAnsi="Candara Light"/>
          <w:sz w:val="16"/>
          <w:szCs w:val="16"/>
        </w:rPr>
      </w:pPr>
    </w:p>
    <w:p w:rsidR="00BF1514" w:rsidRDefault="00BF1514" w:rsidP="001C22BF">
      <w:pPr>
        <w:spacing w:line="276" w:lineRule="auto"/>
        <w:contextualSpacing/>
        <w:jc w:val="both"/>
        <w:rPr>
          <w:rFonts w:ascii="Candara Light" w:hAnsi="Candara Light"/>
          <w:sz w:val="16"/>
          <w:szCs w:val="16"/>
        </w:rPr>
      </w:pPr>
      <w:r w:rsidRPr="001C22BF">
        <w:rPr>
          <w:rFonts w:ascii="Candara Light" w:hAnsi="Candara Light"/>
          <w:sz w:val="16"/>
          <w:szCs w:val="16"/>
        </w:rPr>
        <w:t>Wo sind die Schmerzen?</w:t>
      </w:r>
    </w:p>
    <w:p w:rsidR="00932E3E" w:rsidRDefault="00932E3E" w:rsidP="001C22BF">
      <w:pPr>
        <w:spacing w:line="276" w:lineRule="auto"/>
        <w:contextualSpacing/>
        <w:jc w:val="both"/>
        <w:rPr>
          <w:rFonts w:ascii="Candara Light" w:hAnsi="Candara Light"/>
          <w:sz w:val="16"/>
          <w:szCs w:val="16"/>
        </w:rPr>
      </w:pPr>
    </w:p>
    <w:p w:rsidR="00932E3E" w:rsidRPr="001C22BF" w:rsidRDefault="00932E3E" w:rsidP="001C22BF">
      <w:pPr>
        <w:spacing w:line="276" w:lineRule="auto"/>
        <w:contextualSpacing/>
        <w:jc w:val="both"/>
        <w:rPr>
          <w:rFonts w:ascii="Candara Light" w:hAnsi="Candara Light"/>
          <w:sz w:val="16"/>
          <w:szCs w:val="16"/>
        </w:rPr>
      </w:pPr>
      <w:r>
        <w:rPr>
          <w:rFonts w:ascii="Candara Light" w:hAnsi="Candara Light"/>
          <w:sz w:val="16"/>
          <w:szCs w:val="16"/>
        </w:rPr>
        <w:t>________________________________________________________________________________________________________________</w:t>
      </w:r>
    </w:p>
    <w:p w:rsidR="00BF1514" w:rsidRPr="001C22BF" w:rsidRDefault="00BF1514" w:rsidP="001C22BF">
      <w:pPr>
        <w:spacing w:line="276" w:lineRule="auto"/>
        <w:contextualSpacing/>
        <w:jc w:val="both"/>
        <w:rPr>
          <w:rFonts w:ascii="Candara Light" w:hAnsi="Candara Light"/>
          <w:sz w:val="16"/>
          <w:szCs w:val="16"/>
        </w:rPr>
      </w:pPr>
    </w:p>
    <w:p w:rsidR="00BF1514" w:rsidRDefault="00820394" w:rsidP="001C22BF">
      <w:pPr>
        <w:spacing w:line="276" w:lineRule="auto"/>
        <w:contextualSpacing/>
        <w:jc w:val="both"/>
        <w:rPr>
          <w:rFonts w:ascii="Candara Light" w:hAnsi="Candara Light"/>
          <w:sz w:val="16"/>
          <w:szCs w:val="16"/>
        </w:rPr>
      </w:pPr>
      <w:r>
        <w:rPr>
          <w:rFonts w:ascii="Candara Light" w:hAnsi="Candara Light"/>
          <w:sz w:val="16"/>
          <w:szCs w:val="16"/>
        </w:rPr>
        <w:t>Wie sind die Schmerzen (</w:t>
      </w:r>
      <w:r w:rsidR="00BF1514" w:rsidRPr="001C22BF">
        <w:rPr>
          <w:rFonts w:ascii="Candara Light" w:hAnsi="Candara Light"/>
          <w:sz w:val="16"/>
          <w:szCs w:val="16"/>
        </w:rPr>
        <w:t>stechend, dumpf, kribbeln, bohrend, brennend, ziehend, tageszeitabhängig</w:t>
      </w:r>
      <w:r>
        <w:rPr>
          <w:rFonts w:ascii="Candara Light" w:hAnsi="Candara Light"/>
          <w:sz w:val="16"/>
          <w:szCs w:val="16"/>
        </w:rPr>
        <w:t>)</w:t>
      </w:r>
    </w:p>
    <w:p w:rsidR="00820394" w:rsidRDefault="00820394" w:rsidP="001C22BF">
      <w:pPr>
        <w:spacing w:line="276" w:lineRule="auto"/>
        <w:contextualSpacing/>
        <w:jc w:val="both"/>
        <w:rPr>
          <w:rFonts w:ascii="Candara Light" w:hAnsi="Candara Light"/>
          <w:sz w:val="16"/>
          <w:szCs w:val="16"/>
        </w:rPr>
      </w:pPr>
    </w:p>
    <w:p w:rsidR="00820394" w:rsidRDefault="00820394" w:rsidP="001C22BF">
      <w:pPr>
        <w:spacing w:line="276" w:lineRule="auto"/>
        <w:contextualSpacing/>
        <w:jc w:val="both"/>
        <w:rPr>
          <w:rFonts w:ascii="Candara Light" w:hAnsi="Candara Light"/>
          <w:sz w:val="16"/>
          <w:szCs w:val="16"/>
        </w:rPr>
      </w:pPr>
      <w:r>
        <w:rPr>
          <w:rFonts w:ascii="Candara Light" w:hAnsi="Candara Light"/>
          <w:sz w:val="16"/>
          <w:szCs w:val="16"/>
        </w:rPr>
        <w:t>________________________________________________________________________________________________________________</w:t>
      </w:r>
    </w:p>
    <w:p w:rsidR="00820394" w:rsidRDefault="00820394" w:rsidP="001C22BF">
      <w:pPr>
        <w:spacing w:line="276" w:lineRule="auto"/>
        <w:contextualSpacing/>
        <w:jc w:val="both"/>
        <w:rPr>
          <w:rFonts w:ascii="Candara Light" w:hAnsi="Candara Light"/>
          <w:sz w:val="16"/>
          <w:szCs w:val="16"/>
        </w:rPr>
      </w:pPr>
    </w:p>
    <w:p w:rsidR="00820394" w:rsidRPr="001C22BF" w:rsidRDefault="00820394" w:rsidP="001C22BF">
      <w:pPr>
        <w:spacing w:line="276" w:lineRule="auto"/>
        <w:contextualSpacing/>
        <w:jc w:val="both"/>
        <w:rPr>
          <w:rFonts w:ascii="Candara Light" w:hAnsi="Candara Light"/>
          <w:sz w:val="16"/>
          <w:szCs w:val="16"/>
        </w:rPr>
      </w:pPr>
    </w:p>
    <w:p w:rsidR="00BF1514" w:rsidRPr="001C22BF" w:rsidRDefault="00BF1514" w:rsidP="001C22BF">
      <w:pPr>
        <w:spacing w:line="276" w:lineRule="auto"/>
        <w:contextualSpacing/>
        <w:jc w:val="both"/>
        <w:rPr>
          <w:rFonts w:ascii="Candara Light" w:hAnsi="Candara Light"/>
          <w:sz w:val="16"/>
          <w:szCs w:val="16"/>
        </w:rPr>
      </w:pPr>
      <w:r w:rsidRPr="001C22BF">
        <w:rPr>
          <w:rFonts w:ascii="Candara Light" w:hAnsi="Candara Light"/>
          <w:sz w:val="16"/>
          <w:szCs w:val="16"/>
        </w:rPr>
        <w:t xml:space="preserve">Ist der Schmerzauslöser bekannt?  </w:t>
      </w:r>
      <w:r w:rsidR="00820394">
        <w:rPr>
          <w:rFonts w:ascii="Candara Light" w:hAnsi="Candara Light"/>
          <w:sz w:val="16"/>
          <w:szCs w:val="16"/>
        </w:rPr>
        <w:t>__________________________   Wenn ja, wie lautet er? _____________________________________</w:t>
      </w:r>
    </w:p>
    <w:p w:rsidR="00820394" w:rsidRDefault="00820394" w:rsidP="001C22BF">
      <w:pPr>
        <w:spacing w:line="276" w:lineRule="auto"/>
        <w:contextualSpacing/>
        <w:jc w:val="both"/>
        <w:rPr>
          <w:rFonts w:ascii="Candara Light" w:hAnsi="Candara Light"/>
          <w:sz w:val="16"/>
          <w:szCs w:val="16"/>
        </w:rPr>
      </w:pPr>
    </w:p>
    <w:p w:rsidR="00BF1514" w:rsidRDefault="00BF1514" w:rsidP="001C22BF">
      <w:pPr>
        <w:spacing w:line="276" w:lineRule="auto"/>
        <w:contextualSpacing/>
        <w:jc w:val="both"/>
        <w:rPr>
          <w:rFonts w:ascii="Candara Light" w:hAnsi="Candara Light"/>
          <w:sz w:val="16"/>
          <w:szCs w:val="16"/>
        </w:rPr>
      </w:pPr>
      <w:r w:rsidRPr="001C22BF">
        <w:rPr>
          <w:rFonts w:ascii="Candara Light" w:hAnsi="Candara Light"/>
          <w:sz w:val="16"/>
          <w:szCs w:val="16"/>
        </w:rPr>
        <w:t>Welche Diagnostik und Therapie haben Sie bisher durchgeführt und was hat geholfen?</w:t>
      </w:r>
    </w:p>
    <w:p w:rsidR="00820394" w:rsidRDefault="00820394" w:rsidP="001C22BF">
      <w:pPr>
        <w:spacing w:line="276" w:lineRule="auto"/>
        <w:contextualSpacing/>
        <w:jc w:val="both"/>
        <w:rPr>
          <w:rFonts w:ascii="Candara Light" w:hAnsi="Candara Light"/>
          <w:sz w:val="16"/>
          <w:szCs w:val="16"/>
        </w:rPr>
      </w:pPr>
    </w:p>
    <w:p w:rsidR="00820394" w:rsidRDefault="00820394" w:rsidP="001C22BF">
      <w:pPr>
        <w:spacing w:line="276" w:lineRule="auto"/>
        <w:contextualSpacing/>
        <w:jc w:val="both"/>
        <w:rPr>
          <w:rFonts w:ascii="Candara Light" w:hAnsi="Candara Light"/>
          <w:sz w:val="16"/>
          <w:szCs w:val="16"/>
        </w:rPr>
      </w:pPr>
      <w:r>
        <w:rPr>
          <w:rFonts w:ascii="Candara Light" w:hAnsi="Candara Light"/>
          <w:sz w:val="16"/>
          <w:szCs w:val="16"/>
        </w:rPr>
        <w:t>________________________________________________________________________________________________________________</w:t>
      </w:r>
    </w:p>
    <w:p w:rsidR="00820394" w:rsidRDefault="00820394" w:rsidP="001C22BF">
      <w:pPr>
        <w:spacing w:line="276" w:lineRule="auto"/>
        <w:contextualSpacing/>
        <w:jc w:val="both"/>
        <w:rPr>
          <w:rFonts w:ascii="Candara Light" w:hAnsi="Candara Light"/>
          <w:sz w:val="16"/>
          <w:szCs w:val="16"/>
        </w:rPr>
      </w:pPr>
    </w:p>
    <w:p w:rsidR="00820394" w:rsidRPr="001C22BF" w:rsidRDefault="00820394" w:rsidP="001C22BF">
      <w:pPr>
        <w:spacing w:line="276" w:lineRule="auto"/>
        <w:contextualSpacing/>
        <w:jc w:val="both"/>
        <w:rPr>
          <w:rFonts w:ascii="Candara Light" w:hAnsi="Candara Light"/>
          <w:sz w:val="16"/>
          <w:szCs w:val="16"/>
        </w:rPr>
      </w:pPr>
    </w:p>
    <w:p w:rsidR="00BF1514" w:rsidRPr="001C22BF" w:rsidRDefault="00820394" w:rsidP="001C22BF">
      <w:pPr>
        <w:spacing w:line="276" w:lineRule="auto"/>
        <w:contextualSpacing/>
        <w:jc w:val="both"/>
        <w:rPr>
          <w:rFonts w:ascii="Candara Light" w:hAnsi="Candara Light"/>
          <w:sz w:val="16"/>
          <w:szCs w:val="16"/>
        </w:rPr>
      </w:pPr>
      <w:r>
        <w:rPr>
          <w:rFonts w:ascii="Candara Light" w:hAnsi="Candara Light"/>
          <w:sz w:val="16"/>
          <w:szCs w:val="16"/>
        </w:rPr>
        <w:t>Wie intensiv ist der Schmerz (</w:t>
      </w:r>
      <w:r w:rsidR="00BF1514" w:rsidRPr="001C22BF">
        <w:rPr>
          <w:rFonts w:ascii="Candara Light" w:hAnsi="Candara Light"/>
          <w:sz w:val="16"/>
          <w:szCs w:val="16"/>
        </w:rPr>
        <w:t>1=sehr wenig/nicht spürbar   10=ich kann es nicht aushalten)</w:t>
      </w:r>
      <w:r>
        <w:rPr>
          <w:rFonts w:ascii="Candara Light" w:hAnsi="Candara Light"/>
          <w:sz w:val="16"/>
          <w:szCs w:val="16"/>
        </w:rPr>
        <w:t xml:space="preserve">  _____________________________________</w:t>
      </w:r>
    </w:p>
    <w:p w:rsidR="005224C7" w:rsidRPr="001C22BF" w:rsidRDefault="005224C7" w:rsidP="001C22BF">
      <w:pPr>
        <w:spacing w:line="276" w:lineRule="auto"/>
        <w:contextualSpacing/>
        <w:jc w:val="both"/>
        <w:rPr>
          <w:rFonts w:ascii="Candara Light" w:hAnsi="Candara Light"/>
          <w:sz w:val="16"/>
          <w:szCs w:val="16"/>
        </w:rPr>
      </w:pPr>
    </w:p>
    <w:p w:rsidR="005224C7" w:rsidRPr="001C22BF" w:rsidRDefault="005224C7" w:rsidP="001C22BF">
      <w:pPr>
        <w:spacing w:line="276" w:lineRule="auto"/>
        <w:contextualSpacing/>
        <w:jc w:val="both"/>
        <w:rPr>
          <w:rFonts w:ascii="Candara Light" w:hAnsi="Candara Light"/>
          <w:sz w:val="16"/>
          <w:szCs w:val="16"/>
        </w:rPr>
      </w:pPr>
    </w:p>
    <w:p w:rsidR="005224C7" w:rsidRPr="001C22BF" w:rsidRDefault="005224C7" w:rsidP="001C22BF">
      <w:pPr>
        <w:spacing w:line="276" w:lineRule="auto"/>
        <w:contextualSpacing/>
        <w:jc w:val="both"/>
        <w:rPr>
          <w:rFonts w:ascii="Candara Light" w:hAnsi="Candara Light"/>
          <w:sz w:val="16"/>
          <w:szCs w:val="16"/>
        </w:rPr>
      </w:pPr>
    </w:p>
    <w:p w:rsidR="005224C7" w:rsidRPr="00820394" w:rsidRDefault="005224C7" w:rsidP="001C22BF">
      <w:pPr>
        <w:spacing w:line="276" w:lineRule="auto"/>
        <w:contextualSpacing/>
        <w:jc w:val="both"/>
        <w:rPr>
          <w:rFonts w:ascii="Candara Light" w:hAnsi="Candara Light"/>
          <w:b/>
          <w:iCs/>
          <w:color w:val="FF0000"/>
          <w:sz w:val="20"/>
          <w:szCs w:val="20"/>
        </w:rPr>
      </w:pPr>
      <w:r w:rsidRPr="00820394">
        <w:rPr>
          <w:rFonts w:ascii="Candara Light" w:hAnsi="Candara Light"/>
          <w:b/>
          <w:iCs/>
          <w:color w:val="FF0000"/>
          <w:sz w:val="20"/>
          <w:szCs w:val="20"/>
        </w:rPr>
        <w:t>Welche Ihrer Symptome/Beschwerden sind für Sie die Hauptbelastung</w:t>
      </w:r>
      <w:r w:rsidR="00820394" w:rsidRPr="00820394">
        <w:rPr>
          <w:rFonts w:ascii="Candara Light" w:hAnsi="Candara Light"/>
          <w:b/>
          <w:iCs/>
          <w:color w:val="FF0000"/>
          <w:sz w:val="20"/>
          <w:szCs w:val="20"/>
        </w:rPr>
        <w:t xml:space="preserve"> und sollten zuerst therapiert werden?</w:t>
      </w:r>
      <w:r w:rsidR="009A3C51" w:rsidRPr="00820394">
        <w:rPr>
          <w:rFonts w:ascii="Candara Light" w:hAnsi="Candara Light"/>
          <w:b/>
          <w:iCs/>
          <w:color w:val="FF0000"/>
          <w:sz w:val="20"/>
          <w:szCs w:val="20"/>
        </w:rPr>
        <w:t xml:space="preserve"> </w:t>
      </w:r>
    </w:p>
    <w:p w:rsidR="005224C7" w:rsidRPr="001C22BF" w:rsidRDefault="005224C7" w:rsidP="001C22BF">
      <w:pPr>
        <w:spacing w:line="276" w:lineRule="auto"/>
        <w:contextualSpacing/>
        <w:jc w:val="both"/>
        <w:rPr>
          <w:rFonts w:ascii="Candara Light" w:hAnsi="Candara Light"/>
          <w:iCs/>
          <w:color w:val="FF0000"/>
          <w:sz w:val="16"/>
          <w:szCs w:val="16"/>
        </w:rPr>
      </w:pPr>
    </w:p>
    <w:p w:rsidR="005224C7" w:rsidRPr="001C22BF" w:rsidRDefault="005224C7" w:rsidP="001C22BF">
      <w:pPr>
        <w:spacing w:line="276" w:lineRule="auto"/>
        <w:contextualSpacing/>
        <w:jc w:val="both"/>
        <w:rPr>
          <w:rFonts w:ascii="Candara Light" w:hAnsi="Candara Light"/>
          <w:iCs/>
          <w:color w:val="FF0000"/>
          <w:sz w:val="16"/>
          <w:szCs w:val="16"/>
        </w:rPr>
      </w:pPr>
    </w:p>
    <w:p w:rsidR="00820394" w:rsidRDefault="00820394" w:rsidP="00820394">
      <w:pPr>
        <w:spacing w:line="276" w:lineRule="auto"/>
        <w:contextualSpacing/>
        <w:jc w:val="both"/>
        <w:rPr>
          <w:rFonts w:ascii="Candara Light" w:hAnsi="Candara Light"/>
          <w:sz w:val="16"/>
          <w:szCs w:val="16"/>
        </w:rPr>
      </w:pPr>
      <w:r>
        <w:rPr>
          <w:rFonts w:ascii="Candara Light" w:hAnsi="Candara Light"/>
          <w:sz w:val="16"/>
          <w:szCs w:val="16"/>
        </w:rPr>
        <w:t>________________________________________________________________________________________________________________</w:t>
      </w:r>
    </w:p>
    <w:p w:rsidR="005224C7" w:rsidRPr="001C22BF" w:rsidRDefault="005224C7" w:rsidP="001C22BF">
      <w:pPr>
        <w:spacing w:line="276" w:lineRule="auto"/>
        <w:contextualSpacing/>
        <w:jc w:val="both"/>
        <w:rPr>
          <w:rFonts w:ascii="Candara Light" w:hAnsi="Candara Light"/>
          <w:iCs/>
          <w:color w:val="FF0000"/>
          <w:sz w:val="16"/>
          <w:szCs w:val="16"/>
        </w:rPr>
      </w:pPr>
    </w:p>
    <w:p w:rsidR="005224C7" w:rsidRPr="001C22BF" w:rsidRDefault="005224C7" w:rsidP="001C22BF">
      <w:pPr>
        <w:spacing w:line="276" w:lineRule="auto"/>
        <w:contextualSpacing/>
        <w:jc w:val="both"/>
        <w:rPr>
          <w:rFonts w:ascii="Candara Light" w:hAnsi="Candara Light"/>
          <w:iCs/>
          <w:color w:val="FF0000"/>
          <w:sz w:val="16"/>
          <w:szCs w:val="16"/>
        </w:rPr>
      </w:pPr>
    </w:p>
    <w:p w:rsidR="005224C7" w:rsidRPr="0060619D" w:rsidRDefault="00493B2E" w:rsidP="001C22BF">
      <w:pPr>
        <w:spacing w:line="276" w:lineRule="auto"/>
        <w:contextualSpacing/>
        <w:jc w:val="both"/>
        <w:rPr>
          <w:rFonts w:ascii="Candara Light" w:hAnsi="Candara Light"/>
          <w:iCs/>
          <w:sz w:val="18"/>
          <w:szCs w:val="18"/>
          <w:u w:val="single"/>
        </w:rPr>
      </w:pPr>
      <w:r w:rsidRPr="0060619D">
        <w:rPr>
          <w:rFonts w:ascii="Candara Light" w:hAnsi="Candara Light"/>
          <w:iCs/>
          <w:sz w:val="18"/>
          <w:szCs w:val="18"/>
          <w:u w:val="single"/>
        </w:rPr>
        <w:lastRenderedPageBreak/>
        <w:t>Bitte füllen Sie die folgenden Seiten nach bestem Gewissen aus!</w:t>
      </w:r>
    </w:p>
    <w:p w:rsidR="005224C7" w:rsidRPr="001C22BF" w:rsidRDefault="005224C7" w:rsidP="001C22BF">
      <w:pPr>
        <w:spacing w:line="276" w:lineRule="auto"/>
        <w:contextualSpacing/>
        <w:jc w:val="both"/>
        <w:rPr>
          <w:rFonts w:ascii="Candara Light" w:hAnsi="Candara Light"/>
          <w:iCs/>
          <w:color w:val="FF0000"/>
          <w:sz w:val="16"/>
          <w:szCs w:val="16"/>
        </w:rPr>
      </w:pPr>
    </w:p>
    <w:p w:rsidR="005224C7" w:rsidRPr="0019117D" w:rsidRDefault="00493B2E" w:rsidP="001C22BF">
      <w:pPr>
        <w:spacing w:line="276" w:lineRule="auto"/>
        <w:contextualSpacing/>
        <w:jc w:val="both"/>
        <w:rPr>
          <w:rFonts w:ascii="Candara Light" w:hAnsi="Candara Light"/>
          <w:b/>
          <w:iCs/>
          <w:sz w:val="18"/>
          <w:szCs w:val="18"/>
        </w:rPr>
      </w:pPr>
      <w:r w:rsidRPr="0019117D">
        <w:rPr>
          <w:rFonts w:ascii="Candara Light" w:hAnsi="Candara Light"/>
          <w:b/>
          <w:iCs/>
          <w:sz w:val="18"/>
          <w:szCs w:val="18"/>
        </w:rPr>
        <w:t>Krankheitsgeschichte</w:t>
      </w:r>
    </w:p>
    <w:p w:rsidR="005224C7" w:rsidRPr="001C22BF" w:rsidRDefault="005224C7" w:rsidP="001C22BF">
      <w:pPr>
        <w:spacing w:line="276" w:lineRule="auto"/>
        <w:contextualSpacing/>
        <w:jc w:val="both"/>
        <w:rPr>
          <w:rFonts w:ascii="Candara Light" w:hAnsi="Candara Light"/>
          <w:iCs/>
          <w:sz w:val="16"/>
          <w:szCs w:val="16"/>
        </w:rPr>
      </w:pPr>
    </w:p>
    <w:tbl>
      <w:tblPr>
        <w:tblStyle w:val="Tabellenraster"/>
        <w:tblW w:w="0" w:type="auto"/>
        <w:tblLook w:val="04A0" w:firstRow="1" w:lastRow="0" w:firstColumn="1" w:lastColumn="0" w:noHBand="0" w:noVBand="1"/>
      </w:tblPr>
      <w:tblGrid>
        <w:gridCol w:w="3256"/>
        <w:gridCol w:w="5806"/>
      </w:tblGrid>
      <w:tr w:rsidR="00493B2E" w:rsidRPr="001C22BF" w:rsidTr="00C27A5B">
        <w:tc>
          <w:tcPr>
            <w:tcW w:w="3256" w:type="dxa"/>
          </w:tcPr>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Geburt</w:t>
            </w:r>
          </w:p>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p>
        </w:tc>
        <w:tc>
          <w:tcPr>
            <w:tcW w:w="5806" w:type="dxa"/>
          </w:tcPr>
          <w:p w:rsidR="00493B2E" w:rsidRPr="001C22BF" w:rsidRDefault="00493B2E" w:rsidP="001C22BF">
            <w:pPr>
              <w:spacing w:line="276" w:lineRule="auto"/>
              <w:contextualSpacing/>
              <w:jc w:val="both"/>
              <w:rPr>
                <w:rFonts w:ascii="Candara Light" w:hAnsi="Candara Light"/>
                <w:sz w:val="16"/>
                <w:szCs w:val="16"/>
              </w:rPr>
            </w:pPr>
          </w:p>
        </w:tc>
      </w:tr>
      <w:tr w:rsidR="00493B2E" w:rsidRPr="001C22BF" w:rsidTr="00C27A5B">
        <w:tc>
          <w:tcPr>
            <w:tcW w:w="3256" w:type="dxa"/>
          </w:tcPr>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Erkrankungen als Kind</w:t>
            </w:r>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 xml:space="preserve">Antibiotikaeinnahmen zw. 1-3. </w:t>
            </w:r>
            <w:proofErr w:type="spellStart"/>
            <w:r w:rsidRPr="001C22BF">
              <w:rPr>
                <w:rFonts w:ascii="Candara Light" w:hAnsi="Candara Light"/>
                <w:sz w:val="16"/>
                <w:szCs w:val="16"/>
              </w:rPr>
              <w:t>Lj</w:t>
            </w:r>
            <w:proofErr w:type="spellEnd"/>
            <w:r w:rsidRPr="001C22BF">
              <w:rPr>
                <w:rFonts w:ascii="Candara Light" w:hAnsi="Candara Light"/>
                <w:sz w:val="16"/>
                <w:szCs w:val="16"/>
              </w:rPr>
              <w:t xml:space="preserve">. </w:t>
            </w:r>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(mit Zeitangabe)</w:t>
            </w:r>
          </w:p>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p>
        </w:tc>
        <w:tc>
          <w:tcPr>
            <w:tcW w:w="5806" w:type="dxa"/>
          </w:tcPr>
          <w:p w:rsidR="00493B2E" w:rsidRPr="001C22BF" w:rsidRDefault="00493B2E" w:rsidP="001C22BF">
            <w:pPr>
              <w:spacing w:line="276" w:lineRule="auto"/>
              <w:contextualSpacing/>
              <w:jc w:val="both"/>
              <w:rPr>
                <w:rFonts w:ascii="Candara Light" w:hAnsi="Candara Light"/>
                <w:sz w:val="16"/>
                <w:szCs w:val="16"/>
              </w:rPr>
            </w:pPr>
          </w:p>
        </w:tc>
      </w:tr>
      <w:tr w:rsidR="00493B2E" w:rsidRPr="001C22BF" w:rsidTr="00C27A5B">
        <w:tc>
          <w:tcPr>
            <w:tcW w:w="3256" w:type="dxa"/>
          </w:tcPr>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Erkrankungen als Erwachsener</w:t>
            </w:r>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(Zeitangabe)</w:t>
            </w:r>
          </w:p>
          <w:p w:rsidR="00493B2E" w:rsidRDefault="00493B2E" w:rsidP="001C22BF">
            <w:pPr>
              <w:spacing w:line="276" w:lineRule="auto"/>
              <w:contextualSpacing/>
              <w:jc w:val="both"/>
              <w:rPr>
                <w:rFonts w:ascii="Candara Light" w:hAnsi="Candara Light"/>
                <w:sz w:val="16"/>
                <w:szCs w:val="16"/>
              </w:rPr>
            </w:pPr>
          </w:p>
          <w:p w:rsidR="008D1281" w:rsidRPr="001C22BF" w:rsidRDefault="008D1281"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proofErr w:type="spellStart"/>
            <w:r w:rsidRPr="001C22BF">
              <w:rPr>
                <w:rFonts w:ascii="Candara Light" w:hAnsi="Candara Light"/>
                <w:sz w:val="16"/>
                <w:szCs w:val="16"/>
              </w:rPr>
              <w:t>Antibiotikeinnahme</w:t>
            </w:r>
            <w:proofErr w:type="spellEnd"/>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(mit Zeitangabe)</w:t>
            </w:r>
          </w:p>
          <w:p w:rsidR="00493B2E" w:rsidRPr="001C22BF" w:rsidRDefault="00493B2E" w:rsidP="001C22BF">
            <w:pPr>
              <w:spacing w:line="276" w:lineRule="auto"/>
              <w:contextualSpacing/>
              <w:jc w:val="both"/>
              <w:rPr>
                <w:rFonts w:ascii="Candara Light" w:hAnsi="Candara Light"/>
                <w:sz w:val="16"/>
                <w:szCs w:val="16"/>
              </w:rPr>
            </w:pPr>
          </w:p>
          <w:p w:rsidR="00493B2E" w:rsidRDefault="00493B2E" w:rsidP="001C22BF">
            <w:pPr>
              <w:spacing w:line="276" w:lineRule="auto"/>
              <w:contextualSpacing/>
              <w:jc w:val="both"/>
              <w:rPr>
                <w:rFonts w:ascii="Candara Light" w:hAnsi="Candara Light"/>
                <w:sz w:val="16"/>
                <w:szCs w:val="16"/>
              </w:rPr>
            </w:pPr>
          </w:p>
          <w:p w:rsidR="008D1281" w:rsidRPr="001C22BF" w:rsidRDefault="008D1281" w:rsidP="001C22BF">
            <w:pPr>
              <w:spacing w:line="276" w:lineRule="auto"/>
              <w:contextualSpacing/>
              <w:jc w:val="both"/>
              <w:rPr>
                <w:rFonts w:ascii="Candara Light" w:hAnsi="Candara Light"/>
                <w:sz w:val="16"/>
                <w:szCs w:val="16"/>
              </w:rPr>
            </w:pPr>
          </w:p>
        </w:tc>
        <w:tc>
          <w:tcPr>
            <w:tcW w:w="5806" w:type="dxa"/>
          </w:tcPr>
          <w:p w:rsidR="00493B2E" w:rsidRPr="001C22BF" w:rsidRDefault="00493B2E" w:rsidP="001C22BF">
            <w:pPr>
              <w:spacing w:line="276" w:lineRule="auto"/>
              <w:contextualSpacing/>
              <w:jc w:val="both"/>
              <w:rPr>
                <w:rFonts w:ascii="Candara Light" w:hAnsi="Candara Light"/>
                <w:sz w:val="16"/>
                <w:szCs w:val="16"/>
              </w:rPr>
            </w:pPr>
          </w:p>
        </w:tc>
      </w:tr>
      <w:tr w:rsidR="00493B2E" w:rsidRPr="001C22BF" w:rsidTr="00C27A5B">
        <w:tc>
          <w:tcPr>
            <w:tcW w:w="3256" w:type="dxa"/>
          </w:tcPr>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Unfälle/Operationen</w:t>
            </w:r>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(Zeitangabe)</w:t>
            </w:r>
          </w:p>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p>
        </w:tc>
        <w:tc>
          <w:tcPr>
            <w:tcW w:w="5806" w:type="dxa"/>
          </w:tcPr>
          <w:p w:rsidR="00493B2E" w:rsidRPr="001C22BF" w:rsidRDefault="00493B2E" w:rsidP="001C22BF">
            <w:pPr>
              <w:spacing w:line="276" w:lineRule="auto"/>
              <w:contextualSpacing/>
              <w:jc w:val="both"/>
              <w:rPr>
                <w:rFonts w:ascii="Candara Light" w:hAnsi="Candara Light"/>
                <w:sz w:val="16"/>
                <w:szCs w:val="16"/>
              </w:rPr>
            </w:pPr>
          </w:p>
        </w:tc>
      </w:tr>
      <w:tr w:rsidR="00493B2E" w:rsidRPr="001C22BF" w:rsidTr="00C27A5B">
        <w:trPr>
          <w:trHeight w:val="1155"/>
        </w:trPr>
        <w:tc>
          <w:tcPr>
            <w:tcW w:w="3256" w:type="dxa"/>
          </w:tcPr>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 xml:space="preserve">Wurden durch </w:t>
            </w:r>
            <w:proofErr w:type="spellStart"/>
            <w:r w:rsidRPr="001C22BF">
              <w:rPr>
                <w:rFonts w:ascii="Candara Light" w:hAnsi="Candara Light"/>
                <w:sz w:val="16"/>
                <w:szCs w:val="16"/>
              </w:rPr>
              <w:t>OP´s</w:t>
            </w:r>
            <w:proofErr w:type="spellEnd"/>
            <w:r w:rsidRPr="001C22BF">
              <w:rPr>
                <w:rFonts w:ascii="Candara Light" w:hAnsi="Candara Light"/>
                <w:sz w:val="16"/>
                <w:szCs w:val="16"/>
              </w:rPr>
              <w:t xml:space="preserve"> Metalle in den Körper eingebracht?</w:t>
            </w:r>
          </w:p>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p>
        </w:tc>
        <w:tc>
          <w:tcPr>
            <w:tcW w:w="5806" w:type="dxa"/>
          </w:tcPr>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Wo im Körper:</w:t>
            </w:r>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Welches Metall, wenn bekannt:</w:t>
            </w:r>
          </w:p>
        </w:tc>
      </w:tr>
      <w:tr w:rsidR="00493B2E" w:rsidRPr="001C22BF" w:rsidTr="00C27A5B">
        <w:trPr>
          <w:trHeight w:val="1015"/>
        </w:trPr>
        <w:tc>
          <w:tcPr>
            <w:tcW w:w="3256" w:type="dxa"/>
          </w:tcPr>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Haben Sie Allergien?</w:t>
            </w:r>
          </w:p>
          <w:p w:rsidR="00493B2E" w:rsidRDefault="00493B2E" w:rsidP="001C22BF">
            <w:pPr>
              <w:spacing w:line="276" w:lineRule="auto"/>
              <w:contextualSpacing/>
              <w:jc w:val="both"/>
              <w:rPr>
                <w:rFonts w:ascii="Candara Light" w:hAnsi="Candara Light"/>
                <w:sz w:val="16"/>
                <w:szCs w:val="16"/>
              </w:rPr>
            </w:pPr>
          </w:p>
          <w:p w:rsidR="008D1281" w:rsidRPr="001C22BF" w:rsidRDefault="008D1281"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 xml:space="preserve">Haben Sie eine </w:t>
            </w:r>
            <w:proofErr w:type="spellStart"/>
            <w:r w:rsidRPr="001C22BF">
              <w:rPr>
                <w:rFonts w:ascii="Candara Light" w:hAnsi="Candara Light"/>
                <w:sz w:val="16"/>
                <w:szCs w:val="16"/>
              </w:rPr>
              <w:t>Histaminintoleranz</w:t>
            </w:r>
            <w:proofErr w:type="spellEnd"/>
            <w:r w:rsidRPr="001C22BF">
              <w:rPr>
                <w:rFonts w:ascii="Candara Light" w:hAnsi="Candara Light"/>
                <w:sz w:val="16"/>
                <w:szCs w:val="16"/>
              </w:rPr>
              <w:t>?</w:t>
            </w:r>
          </w:p>
          <w:p w:rsidR="00493B2E" w:rsidRPr="001C22BF" w:rsidRDefault="00493B2E" w:rsidP="001C22BF">
            <w:pPr>
              <w:spacing w:line="276" w:lineRule="auto"/>
              <w:contextualSpacing/>
              <w:jc w:val="both"/>
              <w:rPr>
                <w:rFonts w:ascii="Candara Light" w:hAnsi="Candara Light"/>
                <w:sz w:val="16"/>
                <w:szCs w:val="16"/>
              </w:rPr>
            </w:pPr>
          </w:p>
          <w:p w:rsidR="00493B2E"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Reaktionen auf:</w:t>
            </w:r>
          </w:p>
          <w:p w:rsidR="00493B2E" w:rsidRPr="001C22BF" w:rsidRDefault="00493B2E" w:rsidP="001C22BF">
            <w:pPr>
              <w:spacing w:line="276" w:lineRule="auto"/>
              <w:contextualSpacing/>
              <w:jc w:val="both"/>
              <w:rPr>
                <w:rFonts w:ascii="Candara Light" w:hAnsi="Candara Light"/>
                <w:sz w:val="16"/>
                <w:szCs w:val="16"/>
              </w:rPr>
            </w:pPr>
          </w:p>
          <w:p w:rsidR="00493B2E" w:rsidRPr="001C22BF" w:rsidRDefault="00493B2E" w:rsidP="001C22BF">
            <w:pPr>
              <w:spacing w:line="276" w:lineRule="auto"/>
              <w:contextualSpacing/>
              <w:jc w:val="both"/>
              <w:rPr>
                <w:rFonts w:ascii="Candara Light" w:hAnsi="Candara Light"/>
                <w:sz w:val="16"/>
                <w:szCs w:val="16"/>
              </w:rPr>
            </w:pPr>
          </w:p>
        </w:tc>
        <w:tc>
          <w:tcPr>
            <w:tcW w:w="5806" w:type="dxa"/>
          </w:tcPr>
          <w:p w:rsidR="00493B2E" w:rsidRDefault="00493B2E" w:rsidP="001C22BF">
            <w:pPr>
              <w:spacing w:line="276" w:lineRule="auto"/>
              <w:contextualSpacing/>
              <w:jc w:val="both"/>
              <w:rPr>
                <w:rFonts w:ascii="Candara Light" w:hAnsi="Candara Light"/>
                <w:sz w:val="16"/>
                <w:szCs w:val="16"/>
              </w:rPr>
            </w:pPr>
            <w:r w:rsidRPr="001C22BF">
              <w:rPr>
                <w:rFonts w:ascii="Candara Light" w:hAnsi="Candara Light"/>
                <w:sz w:val="16"/>
                <w:szCs w:val="16"/>
              </w:rPr>
              <w:t>Wenn ja, welche und erstes Auftreten</w:t>
            </w:r>
            <w:r w:rsidR="008D1281">
              <w:rPr>
                <w:rFonts w:ascii="Candara Light" w:hAnsi="Candara Light"/>
                <w:sz w:val="16"/>
                <w:szCs w:val="16"/>
              </w:rPr>
              <w:t>:</w:t>
            </w:r>
          </w:p>
          <w:p w:rsidR="0019117D" w:rsidRDefault="0019117D" w:rsidP="001C22BF">
            <w:pPr>
              <w:spacing w:line="276" w:lineRule="auto"/>
              <w:contextualSpacing/>
              <w:jc w:val="both"/>
              <w:rPr>
                <w:rFonts w:ascii="Candara Light" w:hAnsi="Candara Light"/>
                <w:sz w:val="16"/>
                <w:szCs w:val="16"/>
              </w:rPr>
            </w:pPr>
          </w:p>
          <w:p w:rsidR="0019117D" w:rsidRDefault="0019117D" w:rsidP="001C22BF">
            <w:pPr>
              <w:spacing w:line="276" w:lineRule="auto"/>
              <w:contextualSpacing/>
              <w:jc w:val="both"/>
              <w:rPr>
                <w:rFonts w:ascii="Candara Light" w:hAnsi="Candara Light"/>
                <w:sz w:val="16"/>
                <w:szCs w:val="16"/>
              </w:rPr>
            </w:pPr>
          </w:p>
          <w:p w:rsidR="0019117D" w:rsidRDefault="0019117D" w:rsidP="0019117D">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64736" behindDoc="0" locked="0" layoutInCell="1" allowOverlap="1" wp14:anchorId="685DD1D1" wp14:editId="72473DED">
                      <wp:simplePos x="0" y="0"/>
                      <wp:positionH relativeFrom="column">
                        <wp:posOffset>-3835</wp:posOffset>
                      </wp:positionH>
                      <wp:positionV relativeFrom="paragraph">
                        <wp:posOffset>27914</wp:posOffset>
                      </wp:positionV>
                      <wp:extent cx="72390" cy="58420"/>
                      <wp:effectExtent l="0" t="0" r="22860" b="17780"/>
                      <wp:wrapNone/>
                      <wp:docPr id="14" name="Flussdiagramm: Verbindungsstelle 14"/>
                      <wp:cNvGraphicFramePr/>
                      <a:graphic xmlns:a="http://schemas.openxmlformats.org/drawingml/2006/main">
                        <a:graphicData uri="http://schemas.microsoft.com/office/word/2010/wordprocessingShape">
                          <wps:wsp>
                            <wps:cNvSpPr/>
                            <wps:spPr>
                              <a:xfrm>
                                <a:off x="0" y="0"/>
                                <a:ext cx="72390" cy="5842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CF28C"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ungsstelle 14" o:spid="_x0000_s1026" type="#_x0000_t120" style="position:absolute;margin-left:-.3pt;margin-top:2.2pt;width:5.7pt;height:4.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nwlwIAAHYFAAAOAAAAZHJzL2Uyb0RvYy54bWysVN9v2yAQfp+0/wHxvjrJ0q616lRRqkyT&#10;qrZau/WZYIjRgGNA4mR//Q7sOFnXp2kvmDP33c/v7vpmZzTZCh8U2IqOz0aUCMuhVnZd0W/Pyw+X&#10;lITIbM00WFHRvQj0Zvb+3XXrSjGBBnQtPEEjNpStq2gToyuLIvBGGBbOwAmLjxK8YRFFvy5qz1q0&#10;bnQxGY0uihZ87TxwEQL+ve0e6Szbl1Lw+CBlEJHoimJsMZ8+n6t0FrNrVq49c43ifRjsH6IwTFl0&#10;Opi6ZZGRjVd/mTKKewgg4xkHU4CUioucA2YzHr3K5qlhTuRcsDjBDWUK/88sv98+eqJq7N2UEssM&#10;9mipNyHUimFZjCnJd+FXytYbuw4hCq0FQVWsW+tCifAn9+h7KeA1FWEnvUlfTI/scq33Q63FLhKO&#10;Pz9NPl5hQzi+nF9OJ7kTxRHqfIifBRiSLhWVGtpFw3xcgLXYVPC52mx7FyI6R+ABkPxqm84AWtVL&#10;pXUWEqHEQnuyZUiFuBunFBB3ooVSQhYpsS6VfIt7LTqrX4XEUmHwk+w9k/Rok3EubLzo7WqL2gkm&#10;MYIBOH4LqOMhmF43wUQm7wAcvQX80+OAyF7BxgFslO0L9irk+sfgudM/ZN/lnNJfQb1HhnjoRic4&#10;vlTYkjsW4iPzOCvYRJz/+IBH6lJFob9R0oD/9db/pI8UxldKWpy9ioafG+YFJfqLRXJfjafTNKxZ&#10;mJ5/QnYQf/qyOn2xG7MA7OkYN43j+Zr0oz5cpQfzgmtinrziE7McfVeUR38QFrHbCbhouJjPsxoO&#10;qGPxzj45noynqiaSPe9emHc9LyPS+R4Oc8rKV4TsdBPSwnwTQarM1mNd+3rjcGcy9osobY9TOWsd&#10;1+XsNwAAAP//AwBQSwMEFAAGAAgAAAAhAGwqbSraAAAABQEAAA8AAABkcnMvZG93bnJldi54bWxM&#10;j0FLw0AQhe+C/2EZwVu7qQmhxGyKiiKexFjwus2OSTA7E7KbNvrrnZ709Bje471vyt3iB3XEKfRM&#10;BjbrBBRSw66n1sD+/Wm1BRWiJWcHJjTwjQF21eVFaQvHJ3rDYx1bJSUUCmugi3EstA5Nh96GNY9I&#10;4n3y5G2Uc2q1m+xJyv2gb5Ik1972JAudHfGhw+arnr2BZ06zeZ9u77l9+Rnx8ZXqDX8Yc3213N2C&#10;irjEvzCc8QUdKmE68EwuqMHAKpeggSwDdXYT+eMgmuagq1L/p69+AQAA//8DAFBLAQItABQABgAI&#10;AAAAIQC2gziS/gAAAOEBAAATAAAAAAAAAAAAAAAAAAAAAABbQ29udGVudF9UeXBlc10ueG1sUEsB&#10;Ai0AFAAGAAgAAAAhADj9If/WAAAAlAEAAAsAAAAAAAAAAAAAAAAALwEAAF9yZWxzLy5yZWxzUEsB&#10;Ai0AFAAGAAgAAAAhAF3tGfCXAgAAdgUAAA4AAAAAAAAAAAAAAAAALgIAAGRycy9lMm9Eb2MueG1s&#10;UEsBAi0AFAAGAAgAAAAhAGwqbSraAAAABQEAAA8AAAAAAAAAAAAAAAAA8QQAAGRycy9kb3ducmV2&#10;LnhtbFBLBQYAAAAABAAEAPMAAAD4BQAAAAA=&#10;" fillcolor="white [3201]" strokecolor="black [3213]" strokeweight="1pt">
                      <v:stroke joinstyle="miter"/>
                    </v:shape>
                  </w:pict>
                </mc:Fallback>
              </mc:AlternateContent>
            </w:r>
            <w:r>
              <w:rPr>
                <w:rFonts w:ascii="Candara Light" w:hAnsi="Candara Light"/>
                <w:sz w:val="16"/>
                <w:szCs w:val="16"/>
              </w:rPr>
              <w:t xml:space="preserve">      ja</w:t>
            </w:r>
          </w:p>
          <w:p w:rsidR="0019117D" w:rsidRDefault="0019117D" w:rsidP="0019117D">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66784" behindDoc="0" locked="0" layoutInCell="1" allowOverlap="1" wp14:anchorId="685DD1D1" wp14:editId="72473DED">
                      <wp:simplePos x="0" y="0"/>
                      <wp:positionH relativeFrom="column">
                        <wp:posOffset>-3810</wp:posOffset>
                      </wp:positionH>
                      <wp:positionV relativeFrom="paragraph">
                        <wp:posOffset>28930</wp:posOffset>
                      </wp:positionV>
                      <wp:extent cx="72390" cy="58420"/>
                      <wp:effectExtent l="0" t="0" r="22860" b="17780"/>
                      <wp:wrapNone/>
                      <wp:docPr id="15" name="Flussdiagramm: Verbindungsstelle 15"/>
                      <wp:cNvGraphicFramePr/>
                      <a:graphic xmlns:a="http://schemas.openxmlformats.org/drawingml/2006/main">
                        <a:graphicData uri="http://schemas.microsoft.com/office/word/2010/wordprocessingShape">
                          <wps:wsp>
                            <wps:cNvSpPr/>
                            <wps:spPr>
                              <a:xfrm>
                                <a:off x="0" y="0"/>
                                <a:ext cx="72390" cy="5842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CD82A" id="Flussdiagramm: Verbindungsstelle 15" o:spid="_x0000_s1026" type="#_x0000_t120" style="position:absolute;margin-left:-.3pt;margin-top:2.3pt;width:5.7pt;height:4.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0lwIAAHYFAAAOAAAAZHJzL2Uyb0RvYy54bWysVN9v2yAQfp+0/wHxvjrJ0q616lRRqkyT&#10;qrZau/WZYIjRgGNA4mR//Q7sOFnXp2kvmDP33c/v7vpmZzTZCh8U2IqOz0aUCMuhVnZd0W/Pyw+X&#10;lITIbM00WFHRvQj0Zvb+3XXrSjGBBnQtPEEjNpStq2gToyuLIvBGGBbOwAmLjxK8YRFFvy5qz1q0&#10;bnQxGY0uihZ87TxwEQL+ve0e6Szbl1Lw+CBlEJHoimJsMZ8+n6t0FrNrVq49c43ifRjsH6IwTFl0&#10;Opi6ZZGRjVd/mTKKewgg4xkHU4CUioucA2YzHr3K5qlhTuRcsDjBDWUK/88sv98+eqJq7N05JZYZ&#10;7NFSb0KoFcOyGFOS78KvlK03dh1CFFoLgqpYt9aFEuFP7tH3UsBrKsJOepO+mB7Z5Vrvh1qLXSQc&#10;f36afLzChnB8Ob+cTnIniiPU+RA/CzAkXSoqNbSLhvm4AGuxqeBztdn2LkR0jsADIPnVNp0BtKqX&#10;SussJEKJhfZky5AKcTdOKSDuRAulhCxSYl0q+Rb3WnRWvwqJpcLgJ9l7JunRJuNc2HjR29UWtRNM&#10;YgQDcPwWUMdDML1ugolM3gE4egv4p8cBkb2CjQPYKNsX7FXI9Y/Bc6d/yL7LOaW/gnqPDPHQjU5w&#10;fKmwJXcsxEfmcVawiTj/8QGP1KWKQn+jpAH/663/SR8pjK+UtDh7FQ0/N8wLSvQXi+S+Gk+naViz&#10;MD3/hOwg/vRldfpiN2YB2NMxbhrH8zXpR324Sg/mBdfEPHnFJ2Y5+q4oj/4gLGK3E3DRcDGfZzUc&#10;UMfinX1yPBlPVU0ke969MO96Xkak8z0c5pSVrwjZ6SakhfkmglSZrce69vXG4c5k7BdR2h6nctY6&#10;rsvZbwAAAP//AwBQSwMEFAAGAAgAAAAhACsVXfrZAAAABQEAAA8AAABkcnMvZG93bnJldi54bWxM&#10;j0FLw0AQhe+C/2EZwVu7qSklxGyKiiKexFjwus1Ok9DsTMhu2uivd3rS02N4jzffK7az79UJx9Ax&#10;GVgtE1BINbuOGgO7z5dFBipES872TGjgGwNsy+urwuaOz/SBpyo2Skoo5NZAG+OQax3qFr0NSx6Q&#10;xDvw6G2Uc2y0G+1Zyn2v75Jko73tSD60dsCnFutjNXkDr5yup12aPXLz9jPg8ztVK/4y5vZmfrgH&#10;FXGOf2G44As6lMK054lcUL2BxUaCBtYiFzeRHXvRNANdFvo/ffkLAAD//wMAUEsBAi0AFAAGAAgA&#10;AAAhALaDOJL+AAAA4QEAABMAAAAAAAAAAAAAAAAAAAAAAFtDb250ZW50X1R5cGVzXS54bWxQSwEC&#10;LQAUAAYACAAAACEAOP0h/9YAAACUAQAACwAAAAAAAAAAAAAAAAAvAQAAX3JlbHMvLnJlbHNQSwEC&#10;LQAUAAYACAAAACEATYQPtJcCAAB2BQAADgAAAAAAAAAAAAAAAAAuAgAAZHJzL2Uyb0RvYy54bWxQ&#10;SwECLQAUAAYACAAAACEAKxVd+tkAAAAFAQAADwAAAAAAAAAAAAAAAADxBAAAZHJzL2Rvd25yZXYu&#10;eG1sUEsFBgAAAAAEAAQA8wAAAPcFAAAAAA==&#10;" fillcolor="white [3201]" strokecolor="black [3213]" strokeweight="1pt">
                      <v:stroke joinstyle="miter"/>
                    </v:shape>
                  </w:pict>
                </mc:Fallback>
              </mc:AlternateContent>
            </w:r>
            <w:r>
              <w:rPr>
                <w:rFonts w:ascii="Candara Light" w:hAnsi="Candara Light"/>
                <w:sz w:val="16"/>
                <w:szCs w:val="16"/>
              </w:rPr>
              <w:t xml:space="preserve">      nein</w:t>
            </w:r>
          </w:p>
          <w:p w:rsidR="0019117D" w:rsidRPr="001C22BF" w:rsidRDefault="0019117D" w:rsidP="0019117D">
            <w:pPr>
              <w:spacing w:line="276" w:lineRule="auto"/>
              <w:contextualSpacing/>
              <w:jc w:val="both"/>
              <w:rPr>
                <w:rFonts w:ascii="Candara Light" w:hAnsi="Candara Light"/>
                <w:sz w:val="16"/>
                <w:szCs w:val="16"/>
              </w:rPr>
            </w:pPr>
            <w:r>
              <w:rPr>
                <w:rFonts w:ascii="Candara Light" w:hAnsi="Candara Light"/>
                <w:sz w:val="16"/>
                <w:szCs w:val="16"/>
              </w:rPr>
              <w:t xml:space="preserve">     </w:t>
            </w:r>
          </w:p>
        </w:tc>
      </w:tr>
      <w:tr w:rsidR="00493B2E" w:rsidRPr="001C22BF" w:rsidTr="00C27A5B">
        <w:trPr>
          <w:trHeight w:val="1015"/>
        </w:trPr>
        <w:tc>
          <w:tcPr>
            <w:tcW w:w="3256" w:type="dxa"/>
          </w:tcPr>
          <w:p w:rsidR="00493B2E"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Zahnbehandlungen und Zahnentfernungen</w:t>
            </w:r>
          </w:p>
        </w:tc>
        <w:tc>
          <w:tcPr>
            <w:tcW w:w="5806" w:type="dxa"/>
          </w:tcPr>
          <w:p w:rsidR="00493B2E" w:rsidRPr="001C22BF" w:rsidRDefault="00493B2E" w:rsidP="001C22BF">
            <w:pPr>
              <w:spacing w:line="276" w:lineRule="auto"/>
              <w:contextualSpacing/>
              <w:jc w:val="both"/>
              <w:rPr>
                <w:rFonts w:ascii="Candara Light" w:hAnsi="Candara Light"/>
                <w:sz w:val="16"/>
                <w:szCs w:val="16"/>
              </w:rPr>
            </w:pPr>
          </w:p>
        </w:tc>
      </w:tr>
      <w:tr w:rsidR="00493B2E" w:rsidRPr="001C22BF" w:rsidTr="00C27A5B">
        <w:trPr>
          <w:trHeight w:val="1015"/>
        </w:trPr>
        <w:tc>
          <w:tcPr>
            <w:tcW w:w="3256" w:type="dxa"/>
          </w:tcPr>
          <w:p w:rsidR="00493B2E"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Waren Sie jemals schwanger?</w:t>
            </w:r>
          </w:p>
        </w:tc>
        <w:tc>
          <w:tcPr>
            <w:tcW w:w="5806" w:type="dxa"/>
          </w:tcPr>
          <w:p w:rsidR="008D1281" w:rsidRDefault="008D1281" w:rsidP="001C22BF">
            <w:pPr>
              <w:spacing w:line="276" w:lineRule="auto"/>
              <w:contextualSpacing/>
              <w:jc w:val="both"/>
              <w:rPr>
                <w:rFonts w:ascii="Candara Light" w:hAnsi="Candara Light"/>
                <w:sz w:val="16"/>
                <w:szCs w:val="16"/>
              </w:rPr>
            </w:pPr>
          </w:p>
          <w:p w:rsidR="00493B2E"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Wenn ja, wann?______________________________</w:t>
            </w:r>
          </w:p>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Kaiserschnitt</w:t>
            </w:r>
          </w:p>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Normale Geburt</w:t>
            </w:r>
          </w:p>
        </w:tc>
      </w:tr>
    </w:tbl>
    <w:p w:rsidR="005224C7" w:rsidRPr="001C22BF" w:rsidRDefault="005224C7"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p>
    <w:p w:rsidR="00C27A5B" w:rsidRDefault="00C27A5B" w:rsidP="001C22BF">
      <w:pPr>
        <w:spacing w:line="276" w:lineRule="auto"/>
        <w:contextualSpacing/>
        <w:jc w:val="both"/>
        <w:rPr>
          <w:rFonts w:ascii="Candara Light" w:hAnsi="Candara Light"/>
          <w:sz w:val="16"/>
          <w:szCs w:val="16"/>
        </w:rPr>
      </w:pPr>
    </w:p>
    <w:p w:rsidR="0019117D" w:rsidRDefault="0019117D" w:rsidP="001C22BF">
      <w:pPr>
        <w:spacing w:line="276" w:lineRule="auto"/>
        <w:contextualSpacing/>
        <w:jc w:val="both"/>
        <w:rPr>
          <w:rFonts w:ascii="Candara Light" w:hAnsi="Candara Light"/>
          <w:sz w:val="16"/>
          <w:szCs w:val="16"/>
        </w:rPr>
      </w:pPr>
    </w:p>
    <w:p w:rsidR="0019117D" w:rsidRDefault="0019117D" w:rsidP="001C22BF">
      <w:pPr>
        <w:spacing w:line="276" w:lineRule="auto"/>
        <w:contextualSpacing/>
        <w:jc w:val="both"/>
        <w:rPr>
          <w:rFonts w:ascii="Candara Light" w:hAnsi="Candara Light"/>
          <w:sz w:val="16"/>
          <w:szCs w:val="16"/>
        </w:rPr>
      </w:pPr>
    </w:p>
    <w:p w:rsidR="0019117D" w:rsidRPr="001C22BF" w:rsidRDefault="0019117D" w:rsidP="001C22BF">
      <w:pPr>
        <w:spacing w:line="276" w:lineRule="auto"/>
        <w:contextualSpacing/>
        <w:jc w:val="both"/>
        <w:rPr>
          <w:rFonts w:ascii="Candara Light" w:hAnsi="Candara Light"/>
          <w:sz w:val="16"/>
          <w:szCs w:val="16"/>
        </w:rPr>
      </w:pPr>
    </w:p>
    <w:p w:rsidR="00C27A5B" w:rsidRPr="008D1281" w:rsidRDefault="00C27A5B" w:rsidP="001C22BF">
      <w:pPr>
        <w:spacing w:line="276" w:lineRule="auto"/>
        <w:jc w:val="both"/>
        <w:rPr>
          <w:rFonts w:ascii="Candara Light" w:hAnsi="Candara Light"/>
          <w:b/>
          <w:i/>
          <w:sz w:val="18"/>
          <w:szCs w:val="18"/>
        </w:rPr>
      </w:pPr>
      <w:r w:rsidRPr="008D1281">
        <w:rPr>
          <w:rFonts w:ascii="Candara Light" w:hAnsi="Candara Light"/>
          <w:b/>
          <w:i/>
          <w:sz w:val="18"/>
          <w:szCs w:val="18"/>
        </w:rPr>
        <w:lastRenderedPageBreak/>
        <w:t>Welche Narben bzw. Schmerzstellen haben Sie am Körper?</w:t>
      </w:r>
    </w:p>
    <w:p w:rsidR="00C27A5B" w:rsidRPr="008D1281" w:rsidRDefault="00C27A5B" w:rsidP="001C22BF">
      <w:pPr>
        <w:spacing w:line="276" w:lineRule="auto"/>
        <w:jc w:val="both"/>
        <w:rPr>
          <w:rFonts w:ascii="Candara Light" w:hAnsi="Candara Light"/>
          <w:b/>
          <w:i/>
          <w:color w:val="000000"/>
          <w:sz w:val="16"/>
          <w:szCs w:val="16"/>
        </w:rPr>
      </w:pPr>
      <w:r w:rsidRPr="008D1281">
        <w:rPr>
          <w:rFonts w:ascii="Candara Light" w:hAnsi="Candara Light"/>
          <w:b/>
          <w:i/>
          <w:sz w:val="16"/>
          <w:szCs w:val="16"/>
        </w:rPr>
        <w:t xml:space="preserve">Bitte  in den Figuren mit </w:t>
      </w:r>
      <w:r w:rsidRPr="008D1281">
        <w:rPr>
          <w:rFonts w:ascii="Candara Light" w:hAnsi="Candara Light"/>
          <w:b/>
          <w:i/>
          <w:color w:val="0000FF"/>
          <w:sz w:val="16"/>
          <w:szCs w:val="16"/>
        </w:rPr>
        <w:t xml:space="preserve">blauem </w:t>
      </w:r>
      <w:r w:rsidRPr="008D1281">
        <w:rPr>
          <w:rFonts w:ascii="Candara Light" w:hAnsi="Candara Light"/>
          <w:b/>
          <w:i/>
          <w:color w:val="000000"/>
          <w:sz w:val="16"/>
          <w:szCs w:val="16"/>
        </w:rPr>
        <w:t xml:space="preserve">Stift die </w:t>
      </w:r>
      <w:r w:rsidRPr="008D1281">
        <w:rPr>
          <w:rFonts w:ascii="Candara Light" w:hAnsi="Candara Light"/>
          <w:b/>
          <w:i/>
          <w:color w:val="0000FF"/>
          <w:sz w:val="16"/>
          <w:szCs w:val="16"/>
        </w:rPr>
        <w:t xml:space="preserve">Narben </w:t>
      </w:r>
      <w:r w:rsidRPr="008D1281">
        <w:rPr>
          <w:rFonts w:ascii="Candara Light" w:hAnsi="Candara Light"/>
          <w:b/>
          <w:i/>
          <w:color w:val="000000"/>
          <w:sz w:val="16"/>
          <w:szCs w:val="16"/>
        </w:rPr>
        <w:t xml:space="preserve">und mit </w:t>
      </w:r>
      <w:r w:rsidRPr="008D1281">
        <w:rPr>
          <w:rFonts w:ascii="Candara Light" w:hAnsi="Candara Light"/>
          <w:b/>
          <w:i/>
          <w:color w:val="FF0000"/>
          <w:sz w:val="16"/>
          <w:szCs w:val="16"/>
        </w:rPr>
        <w:t xml:space="preserve">rotem </w:t>
      </w:r>
      <w:r w:rsidRPr="008D1281">
        <w:rPr>
          <w:rFonts w:ascii="Candara Light" w:hAnsi="Candara Light"/>
          <w:b/>
          <w:i/>
          <w:color w:val="000000"/>
          <w:sz w:val="16"/>
          <w:szCs w:val="16"/>
        </w:rPr>
        <w:t xml:space="preserve">Stift die </w:t>
      </w:r>
      <w:r w:rsidRPr="008D1281">
        <w:rPr>
          <w:rFonts w:ascii="Candara Light" w:hAnsi="Candara Light"/>
          <w:b/>
          <w:i/>
          <w:color w:val="FF0000"/>
          <w:sz w:val="16"/>
          <w:szCs w:val="16"/>
        </w:rPr>
        <w:t xml:space="preserve">Hauptschmerzstellen </w:t>
      </w:r>
      <w:r w:rsidRPr="008D1281">
        <w:rPr>
          <w:rFonts w:ascii="Candara Light" w:hAnsi="Candara Light"/>
          <w:b/>
          <w:i/>
          <w:color w:val="000000"/>
          <w:sz w:val="16"/>
          <w:szCs w:val="16"/>
        </w:rPr>
        <w:t>einzeichnen.</w:t>
      </w:r>
    </w:p>
    <w:tbl>
      <w:tblPr>
        <w:tblW w:w="0" w:type="auto"/>
        <w:tblLayout w:type="fixed"/>
        <w:tblCellMar>
          <w:left w:w="70" w:type="dxa"/>
          <w:right w:w="70" w:type="dxa"/>
        </w:tblCellMar>
        <w:tblLook w:val="0000" w:firstRow="0" w:lastRow="0" w:firstColumn="0" w:lastColumn="0" w:noHBand="0" w:noVBand="0"/>
      </w:tblPr>
      <w:tblGrid>
        <w:gridCol w:w="4889"/>
        <w:gridCol w:w="4889"/>
      </w:tblGrid>
      <w:tr w:rsidR="00C27A5B" w:rsidRPr="001C22BF" w:rsidTr="00A338ED">
        <w:tc>
          <w:tcPr>
            <w:tcW w:w="4889" w:type="dxa"/>
          </w:tcPr>
          <w:p w:rsidR="00C27A5B" w:rsidRPr="001C22BF" w:rsidRDefault="008D1281" w:rsidP="001C22BF">
            <w:pPr>
              <w:spacing w:line="276" w:lineRule="auto"/>
              <w:jc w:val="both"/>
              <w:rPr>
                <w:rFonts w:ascii="Candara Light" w:hAnsi="Candara Light"/>
                <w:sz w:val="16"/>
                <w:szCs w:val="16"/>
              </w:rPr>
            </w:pPr>
            <w:r w:rsidRPr="001C22BF">
              <w:rPr>
                <w:rFonts w:ascii="Candara Light" w:hAnsi="Candara Light"/>
                <w:noProof/>
                <w:sz w:val="16"/>
                <w:szCs w:val="16"/>
                <w:lang w:eastAsia="de-DE"/>
              </w:rPr>
              <w:drawing>
                <wp:inline distT="0" distB="0" distL="0" distR="0" wp14:anchorId="56387390" wp14:editId="4EB62EDB">
                  <wp:extent cx="1822851" cy="3605962"/>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9478" cy="3619072"/>
                          </a:xfrm>
                          <a:prstGeom prst="rect">
                            <a:avLst/>
                          </a:prstGeom>
                          <a:noFill/>
                          <a:ln>
                            <a:noFill/>
                          </a:ln>
                        </pic:spPr>
                      </pic:pic>
                    </a:graphicData>
                  </a:graphic>
                </wp:inline>
              </w:drawing>
            </w:r>
          </w:p>
          <w:p w:rsidR="00C27A5B" w:rsidRPr="001C22BF" w:rsidRDefault="00C27A5B" w:rsidP="001C22BF">
            <w:pPr>
              <w:spacing w:line="276" w:lineRule="auto"/>
              <w:jc w:val="both"/>
              <w:rPr>
                <w:rFonts w:ascii="Candara Light" w:hAnsi="Candara Light"/>
                <w:sz w:val="16"/>
                <w:szCs w:val="16"/>
              </w:rPr>
            </w:pPr>
          </w:p>
          <w:p w:rsidR="00C27A5B" w:rsidRPr="001C22BF" w:rsidRDefault="00C27A5B" w:rsidP="001C22BF">
            <w:pPr>
              <w:spacing w:line="276" w:lineRule="auto"/>
              <w:jc w:val="both"/>
              <w:rPr>
                <w:rFonts w:ascii="Candara Light" w:hAnsi="Candara Light"/>
                <w:sz w:val="16"/>
                <w:szCs w:val="16"/>
              </w:rPr>
            </w:pPr>
          </w:p>
        </w:tc>
        <w:tc>
          <w:tcPr>
            <w:tcW w:w="4889" w:type="dxa"/>
          </w:tcPr>
          <w:p w:rsidR="00C27A5B" w:rsidRPr="001C22BF" w:rsidRDefault="00C27A5B" w:rsidP="001C22BF">
            <w:pPr>
              <w:spacing w:line="276" w:lineRule="auto"/>
              <w:jc w:val="both"/>
              <w:rPr>
                <w:rFonts w:ascii="Candara Light" w:hAnsi="Candara Light"/>
                <w:sz w:val="16"/>
                <w:szCs w:val="16"/>
              </w:rPr>
            </w:pPr>
            <w:r w:rsidRPr="001C22BF">
              <w:rPr>
                <w:rFonts w:ascii="Candara Light" w:hAnsi="Candara Light"/>
                <w:noProof/>
                <w:sz w:val="16"/>
                <w:szCs w:val="16"/>
                <w:lang w:eastAsia="de-DE"/>
              </w:rPr>
              <w:drawing>
                <wp:inline distT="0" distB="0" distL="0" distR="0">
                  <wp:extent cx="1823085" cy="3679546"/>
                  <wp:effectExtent l="0" t="0" r="571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3085" cy="3679546"/>
                          </a:xfrm>
                          <a:prstGeom prst="rect">
                            <a:avLst/>
                          </a:prstGeom>
                          <a:noFill/>
                          <a:ln>
                            <a:noFill/>
                          </a:ln>
                        </pic:spPr>
                      </pic:pic>
                    </a:graphicData>
                  </a:graphic>
                </wp:inline>
              </w:drawing>
            </w:r>
          </w:p>
        </w:tc>
      </w:tr>
      <w:tr w:rsidR="00C27A5B" w:rsidRPr="001C22BF" w:rsidTr="00A338ED">
        <w:tc>
          <w:tcPr>
            <w:tcW w:w="4889" w:type="dxa"/>
          </w:tcPr>
          <w:p w:rsidR="00C27A5B" w:rsidRPr="001C22BF" w:rsidRDefault="008D1281" w:rsidP="001C22BF">
            <w:pPr>
              <w:spacing w:line="276" w:lineRule="auto"/>
              <w:jc w:val="both"/>
              <w:rPr>
                <w:rFonts w:ascii="Candara Light" w:hAnsi="Candara Light"/>
                <w:sz w:val="16"/>
                <w:szCs w:val="16"/>
              </w:rPr>
            </w:pPr>
            <w:r>
              <w:rPr>
                <w:rFonts w:ascii="Candara Light" w:hAnsi="Candara Light"/>
                <w:sz w:val="16"/>
                <w:szCs w:val="16"/>
              </w:rPr>
              <w:t xml:space="preserve">              </w:t>
            </w:r>
            <w:r w:rsidRPr="001C22BF">
              <w:rPr>
                <w:rFonts w:ascii="Candara Light" w:hAnsi="Candara Light"/>
                <w:noProof/>
                <w:sz w:val="16"/>
                <w:szCs w:val="16"/>
                <w:lang w:eastAsia="de-DE"/>
              </w:rPr>
              <w:drawing>
                <wp:inline distT="0" distB="0" distL="0" distR="0" wp14:anchorId="5DF77030" wp14:editId="7897BEDF">
                  <wp:extent cx="1110615" cy="36398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0615" cy="3639820"/>
                          </a:xfrm>
                          <a:prstGeom prst="rect">
                            <a:avLst/>
                          </a:prstGeom>
                          <a:noFill/>
                          <a:ln>
                            <a:noFill/>
                          </a:ln>
                        </pic:spPr>
                      </pic:pic>
                    </a:graphicData>
                  </a:graphic>
                </wp:inline>
              </w:drawing>
            </w:r>
          </w:p>
        </w:tc>
        <w:tc>
          <w:tcPr>
            <w:tcW w:w="4889" w:type="dxa"/>
          </w:tcPr>
          <w:p w:rsidR="00C27A5B" w:rsidRPr="001C22BF" w:rsidRDefault="008D1281" w:rsidP="001C22BF">
            <w:pPr>
              <w:spacing w:line="276" w:lineRule="auto"/>
              <w:jc w:val="both"/>
              <w:rPr>
                <w:rFonts w:ascii="Candara Light" w:hAnsi="Candara Light"/>
                <w:sz w:val="16"/>
                <w:szCs w:val="16"/>
              </w:rPr>
            </w:pPr>
            <w:r>
              <w:rPr>
                <w:rFonts w:ascii="Candara Light" w:hAnsi="Candara Light"/>
                <w:sz w:val="16"/>
                <w:szCs w:val="16"/>
              </w:rPr>
              <w:t xml:space="preserve">                      </w:t>
            </w:r>
            <w:r w:rsidRPr="001C22BF">
              <w:rPr>
                <w:rFonts w:ascii="Candara Light" w:hAnsi="Candara Light"/>
                <w:noProof/>
                <w:sz w:val="16"/>
                <w:szCs w:val="16"/>
                <w:lang w:eastAsia="de-DE"/>
              </w:rPr>
              <w:drawing>
                <wp:inline distT="0" distB="0" distL="0" distR="0" wp14:anchorId="4883D915" wp14:editId="052BD6F2">
                  <wp:extent cx="1110615" cy="36398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0615" cy="3639820"/>
                          </a:xfrm>
                          <a:prstGeom prst="rect">
                            <a:avLst/>
                          </a:prstGeom>
                          <a:noFill/>
                          <a:ln>
                            <a:noFill/>
                          </a:ln>
                        </pic:spPr>
                      </pic:pic>
                    </a:graphicData>
                  </a:graphic>
                </wp:inline>
              </w:drawing>
            </w:r>
          </w:p>
        </w:tc>
      </w:tr>
      <w:tr w:rsidR="008D1281" w:rsidRPr="001C22BF" w:rsidTr="00A338ED">
        <w:tc>
          <w:tcPr>
            <w:tcW w:w="4889" w:type="dxa"/>
          </w:tcPr>
          <w:p w:rsidR="008D1281" w:rsidRDefault="008D1281" w:rsidP="001C22BF">
            <w:pPr>
              <w:spacing w:line="276" w:lineRule="auto"/>
              <w:jc w:val="both"/>
              <w:rPr>
                <w:rFonts w:ascii="Candara Light" w:hAnsi="Candara Light"/>
                <w:noProof/>
                <w:sz w:val="16"/>
                <w:szCs w:val="16"/>
                <w:lang w:eastAsia="de-DE"/>
              </w:rPr>
            </w:pPr>
          </w:p>
          <w:p w:rsidR="0019117D" w:rsidRPr="001C22BF" w:rsidRDefault="0019117D" w:rsidP="001C22BF">
            <w:pPr>
              <w:spacing w:line="276" w:lineRule="auto"/>
              <w:jc w:val="both"/>
              <w:rPr>
                <w:rFonts w:ascii="Candara Light" w:hAnsi="Candara Light"/>
                <w:noProof/>
                <w:sz w:val="16"/>
                <w:szCs w:val="16"/>
                <w:lang w:eastAsia="de-DE"/>
              </w:rPr>
            </w:pPr>
          </w:p>
        </w:tc>
        <w:tc>
          <w:tcPr>
            <w:tcW w:w="4889" w:type="dxa"/>
          </w:tcPr>
          <w:p w:rsidR="008D1281" w:rsidRPr="001C22BF" w:rsidRDefault="008D1281" w:rsidP="001C22BF">
            <w:pPr>
              <w:spacing w:line="276" w:lineRule="auto"/>
              <w:jc w:val="both"/>
              <w:rPr>
                <w:rFonts w:ascii="Candara Light" w:hAnsi="Candara Light"/>
                <w:noProof/>
                <w:sz w:val="16"/>
                <w:szCs w:val="16"/>
                <w:lang w:eastAsia="de-DE"/>
              </w:rPr>
            </w:pPr>
          </w:p>
        </w:tc>
      </w:tr>
    </w:tbl>
    <w:p w:rsidR="00C27A5B" w:rsidRPr="008D1281" w:rsidRDefault="00C27A5B" w:rsidP="001C22BF">
      <w:pPr>
        <w:spacing w:line="276" w:lineRule="auto"/>
        <w:contextualSpacing/>
        <w:jc w:val="both"/>
        <w:rPr>
          <w:rFonts w:ascii="Candara Light" w:hAnsi="Candara Light"/>
          <w:b/>
          <w:sz w:val="18"/>
          <w:szCs w:val="18"/>
        </w:rPr>
      </w:pPr>
      <w:r w:rsidRPr="008D1281">
        <w:rPr>
          <w:rFonts w:ascii="Candara Light" w:hAnsi="Candara Light"/>
          <w:b/>
          <w:sz w:val="18"/>
          <w:szCs w:val="18"/>
        </w:rPr>
        <w:t>Jetzige Beschwerden</w:t>
      </w:r>
    </w:p>
    <w:p w:rsidR="00C27A5B" w:rsidRPr="001C22BF" w:rsidRDefault="00C27A5B" w:rsidP="001C22BF">
      <w:pPr>
        <w:spacing w:line="276" w:lineRule="auto"/>
        <w:contextualSpacing/>
        <w:jc w:val="both"/>
        <w:rPr>
          <w:rFonts w:ascii="Candara Light" w:hAnsi="Candara Light"/>
          <w:sz w:val="16"/>
          <w:szCs w:val="16"/>
        </w:rPr>
      </w:pPr>
    </w:p>
    <w:tbl>
      <w:tblPr>
        <w:tblStyle w:val="Tabellenraster"/>
        <w:tblW w:w="0" w:type="auto"/>
        <w:tblLook w:val="04A0" w:firstRow="1" w:lastRow="0" w:firstColumn="1" w:lastColumn="0" w:noHBand="0" w:noVBand="1"/>
      </w:tblPr>
      <w:tblGrid>
        <w:gridCol w:w="3114"/>
        <w:gridCol w:w="283"/>
        <w:gridCol w:w="5665"/>
      </w:tblGrid>
      <w:tr w:rsidR="00C27A5B" w:rsidRPr="001C22BF" w:rsidTr="004D44CB">
        <w:tc>
          <w:tcPr>
            <w:tcW w:w="3114" w:type="dxa"/>
          </w:tcPr>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Kopfschmerz/ Migräne</w:t>
            </w:r>
          </w:p>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p>
        </w:tc>
        <w:tc>
          <w:tcPr>
            <w:tcW w:w="5948" w:type="dxa"/>
            <w:gridSpan w:val="2"/>
          </w:tcPr>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Wenn ja, Häufigkeit, Lokalisation am Kopf:</w:t>
            </w:r>
          </w:p>
        </w:tc>
      </w:tr>
      <w:tr w:rsidR="00C27A5B" w:rsidRPr="001C22BF" w:rsidTr="004D44CB">
        <w:tc>
          <w:tcPr>
            <w:tcW w:w="3114" w:type="dxa"/>
          </w:tcPr>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Ohrgeräusche</w:t>
            </w:r>
          </w:p>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p>
        </w:tc>
        <w:tc>
          <w:tcPr>
            <w:tcW w:w="5948" w:type="dxa"/>
            <w:gridSpan w:val="2"/>
          </w:tcPr>
          <w:p w:rsidR="008D1281" w:rsidRDefault="008D1281" w:rsidP="001C22BF">
            <w:pPr>
              <w:spacing w:line="276" w:lineRule="auto"/>
              <w:contextualSpacing/>
              <w:jc w:val="both"/>
              <w:rPr>
                <w:rFonts w:ascii="Candara Light" w:hAnsi="Candara Light"/>
                <w:sz w:val="16"/>
                <w:szCs w:val="16"/>
              </w:rPr>
            </w:pPr>
          </w:p>
          <w:p w:rsidR="008D1281" w:rsidRDefault="008D1281" w:rsidP="001C22BF">
            <w:pPr>
              <w:spacing w:line="276" w:lineRule="auto"/>
              <w:contextualSpacing/>
              <w:jc w:val="both"/>
              <w:rPr>
                <w:rFonts w:ascii="Candara Light" w:hAnsi="Candara Light"/>
                <w:sz w:val="16"/>
                <w:szCs w:val="16"/>
              </w:rPr>
            </w:pPr>
            <w:r>
              <w:rPr>
                <w:rFonts w:ascii="Candara Light" w:hAnsi="Candara Light"/>
                <w:sz w:val="16"/>
                <w:szCs w:val="16"/>
              </w:rPr>
              <w:t>__________________________________________________</w:t>
            </w:r>
          </w:p>
          <w:p w:rsidR="00C27A5B" w:rsidRPr="001C22BF" w:rsidRDefault="009658D0"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20955</wp:posOffset>
                      </wp:positionV>
                      <wp:extent cx="72721" cy="58521"/>
                      <wp:effectExtent l="0" t="0" r="22860" b="17780"/>
                      <wp:wrapNone/>
                      <wp:docPr id="6" name="Flussdiagramm: Verbindungsstelle 6"/>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D0949"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ungsstelle 6" o:spid="_x0000_s1026" type="#_x0000_t120" style="position:absolute;margin-left:3.35pt;margin-top:1.65pt;width:5.75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PkAIAAHQFAAAOAAAAZHJzL2Uyb0RvYy54bWysVEtvGyEQvlfqf0Dcm7WtPNpV1pHlyFWl&#10;KImatDljFryowFDAXru/vgP7sJvmVPXCzuy8P77h+mZvNNkJHxTYik7PJpQIy6FWdlPRb8+rDx8p&#10;CZHZmmmwoqIHEejN/P2769aVYgYN6Fp4gklsKFtX0SZGVxZF4I0wLJyBExaNErxhEVW/KWrPWsxu&#10;dDGbTC6LFnztPHARAv697Yx0nvNLKXh8kDKISHRFsbeYT5/PdTqL+TUrN565RvG+DfYPXRimLBYd&#10;U92yyMjWq79SGcU9BJDxjIMpQErFRZ4Bp5lOXk3z1DAn8iwITnAjTOH/peX3u0dPVF3RS0osM3hF&#10;K70NoVYMUTGmJN+FXytbb+0mhCi0FuQyoda6UGLwk3v0vRZQTBDspTfpi8ORfUb6MCIt9pFw/Hk1&#10;u5pNKeFoufh4gSLmKI6hzof4WYAhSaio1NAuG+bjEqzFKwWfsWa7uxC7wCEg1dU2nQG0qldK66wk&#10;Ooml9mTHkAhxPxQ88cLyKbJIg3WjZCketOiyfhUSgcLmZ7l6pugxJ+Nc2JihyZnQO4VJ7GAMnL4V&#10;qOPQTO+bwkSm7hg4eSvwz4pjRK4KNo7BRtkesFct1z/Gyp3/MH03cxp/DfUB+eGhW5zg+Erhldyx&#10;EB+Zx03BncLtjw94pFuqKPQSJQ34X2/9T/5IYLRS0uLmVTT83DIvKNFfLFL70/T8PK1qVs4vrmao&#10;+FPL+tRit2YJeKfIJuwui8k/6kGUHswLPhKLVBVNzHKsXVEe/aAsY/ci4DPDxWKR3XA9HYt39snx&#10;lDyhmkj2vH9h3vW8jEjnexi2lJWvCNn5pkgLi20EqTJbj7j2eONqZ/b3z1B6O0717HV8LOe/AQAA&#10;//8DAFBLAwQUAAYACAAAACEAf4mINtsAAAAFAQAADwAAAGRycy9kb3ducmV2LnhtbEyOQUvDQBSE&#10;74L/YXmCN7tpojWk2RQVpXgqjYVet9lnEsy+F7KbNvbXuz3Z0zDMMPPlq8l24oiDa5kUzGcRCKSK&#10;TUu1gt3Xx0MKwnlNRndMqOAXHayK25tcZ4ZPtMVj6WsRRshlWkHjfZ9J6aoGrXYz7pFC9s2D1T7Y&#10;oZZm0KcwbjsZR9FCWt1SeGh0j28NVj/laBWsOXkcd0n6yvXnucf3DZVz3it1fze9LEF4nPx/GS74&#10;AR2KwHTgkYwTnYLFcygqSBIQlzSNQRyCxk8gi1xe0xd/AAAA//8DAFBLAQItABQABgAIAAAAIQC2&#10;gziS/gAAAOEBAAATAAAAAAAAAAAAAAAAAAAAAABbQ29udGVudF9UeXBlc10ueG1sUEsBAi0AFAAG&#10;AAgAAAAhADj9If/WAAAAlAEAAAsAAAAAAAAAAAAAAAAALwEAAF9yZWxzLy5yZWxzUEsBAi0AFAAG&#10;AAgAAAAhAH586U+QAgAAdAUAAA4AAAAAAAAAAAAAAAAALgIAAGRycy9lMm9Eb2MueG1sUEsBAi0A&#10;FAAGAAgAAAAhAH+JiDbbAAAABQEAAA8AAAAAAAAAAAAAAAAA6gQAAGRycy9kb3ducmV2LnhtbFBL&#10;BQYAAAAABAAEAPMAAADyBQ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Mandelentzündung</w:t>
            </w:r>
          </w:p>
          <w:p w:rsidR="004D44CB" w:rsidRPr="001C22BF" w:rsidRDefault="009658D0"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62336" behindDoc="0" locked="0" layoutInCell="1" allowOverlap="1" wp14:anchorId="7C8A5066" wp14:editId="613B5EA6">
                      <wp:simplePos x="0" y="0"/>
                      <wp:positionH relativeFrom="column">
                        <wp:posOffset>34899</wp:posOffset>
                      </wp:positionH>
                      <wp:positionV relativeFrom="paragraph">
                        <wp:posOffset>15571</wp:posOffset>
                      </wp:positionV>
                      <wp:extent cx="72721" cy="58521"/>
                      <wp:effectExtent l="0" t="0" r="22860" b="17780"/>
                      <wp:wrapNone/>
                      <wp:docPr id="7" name="Flussdiagramm: Verbindungsstelle 7"/>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A102D" id="Flussdiagramm: Verbindungsstelle 7" o:spid="_x0000_s1026" type="#_x0000_t120" style="position:absolute;margin-left:2.75pt;margin-top:1.25pt;width:5.75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wYkgIAAHQFAAAOAAAAZHJzL2Uyb0RvYy54bWysVN9v2yAQfp+0/wHxvjqJ2qaz6lRRqkyT&#10;qrZqu/WZYIjRgGNA4mR//Q7sOFnXp2kv+M533/3iO65vdkaTrfBBga3o+GxEibAcamXXFf32svx0&#10;RUmIzNZMgxUV3YtAb2YfP1y3rhQTaEDXwhMMYkPZuoo2MbqyKAJvhGHhDJywaJTgDYuo+nVRe9Zi&#10;dKOLyWh0WbTga+eBixDw721npLMcX0rB44OUQUSiK4q1xXz6fK7SWcyuWbn2zDWK92Wwf6jCMGUx&#10;6RDqlkVGNl79Fcoo7iGAjGccTAFSKi5yD9jNePSmm+eGOZF7weEEN4wp/L+w/H776ImqKzqlxDKD&#10;V7TUmxBqxXAqxpTku/ArZeuNXYcQhdaCTNPUWhdKBD+7R99rAcU0gp30Jn2xObLLk94Pkxa7SDj+&#10;nE6mkzElHC0XVxcoYoziCHU+xC8CDElCRaWGdtEwHxdgLV4p+Dxrtr0LsQMeACmvtukMoFW9VFpn&#10;JdFJLLQnW4ZEiLtDwhMvTJ+QRWqsayVLca9FF/VJSBwUFj/J2TNFjzEZ58LGy74RbdE7wSRWMADH&#10;7wF1PBTT+yaYyNQdgKP3gH9mHBA5K9g4gI2y/cDelFz/GDJ3/ofuu55T+yuo98gPD93iBMeXCq/k&#10;joX4yDxuCu4Ubn98wCPdUkWhlyhpwP9673/yRwKjlZIWN6+i4eeGeUGJ/mqR2p/H5+dpVbNyfjGd&#10;oOJPLatTi92YBeCdIpuwuiwm/6gPovRgXvGRmKesaGKWY+6K8ugPyiJ2LwI+M1zM59kN19OxeGef&#10;HU/B01QTyV52r8y7npcR6XwPhy1l5RtCdr4JaWG+iSBVZutxrv28cbUz+/tnKL0dp3r2Oj6Ws98A&#10;AAD//wMAUEsDBBQABgAIAAAAIQALVbow2gAAAAUBAAAPAAAAZHJzL2Rvd25yZXYueG1sTI9BS8NA&#10;EIXvgv9hGcGb3aS1tsRsiooinsRY8LrNTpPQ7EzIbtror3d60tNjeI8338s3k+/UEYfQMhlIZwko&#10;pIpdS7WB7efLzRpUiJac7ZjQwDcG2BSXF7nNHJ/oA49lrJWUUMisgSbGPtM6VA16G2bcI4m358Hb&#10;KOdQazfYk5T7Ts+T5E5725J8aGyPTw1Wh3L0Bl55cTtuF+tHrt9+enx+pzLlL2Our6aHe1ARp/gX&#10;hjO+oEMhTDseyQXVGVguJWhgLnJ2VzJsJ5quQBe5/k9f/AIAAP//AwBQSwECLQAUAAYACAAAACEA&#10;toM4kv4AAADhAQAAEwAAAAAAAAAAAAAAAAAAAAAAW0NvbnRlbnRfVHlwZXNdLnhtbFBLAQItABQA&#10;BgAIAAAAIQA4/SH/1gAAAJQBAAALAAAAAAAAAAAAAAAAAC8BAABfcmVscy8ucmVsc1BLAQItABQA&#10;BgAIAAAAIQCO1xwYkgIAAHQFAAAOAAAAAAAAAAAAAAAAAC4CAABkcnMvZTJvRG9jLnhtbFBLAQIt&#10;ABQABgAIAAAAIQALVbow2gAAAAUBAAAPAAAAAAAAAAAAAAAAAOwEAABkcnMvZG93bnJldi54bWxQ&#10;SwUGAAAAAAQABADzAAAA8wU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Halsschmerz</w:t>
            </w:r>
          </w:p>
          <w:p w:rsidR="004D44CB" w:rsidRPr="001C22BF" w:rsidRDefault="009658D0"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64384" behindDoc="0" locked="0" layoutInCell="1" allowOverlap="1" wp14:anchorId="7C8A5066" wp14:editId="613B5EA6">
                      <wp:simplePos x="0" y="0"/>
                      <wp:positionH relativeFrom="column">
                        <wp:posOffset>34951</wp:posOffset>
                      </wp:positionH>
                      <wp:positionV relativeFrom="paragraph">
                        <wp:posOffset>16510</wp:posOffset>
                      </wp:positionV>
                      <wp:extent cx="72721" cy="58521"/>
                      <wp:effectExtent l="0" t="0" r="22860" b="17780"/>
                      <wp:wrapNone/>
                      <wp:docPr id="8" name="Flussdiagramm: Verbindungsstelle 8"/>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F3B33" id="Flussdiagramm: Verbindungsstelle 8" o:spid="_x0000_s1026" type="#_x0000_t120" style="position:absolute;margin-left:2.75pt;margin-top:1.3pt;width:5.75pt;height: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5u2kQIAAHQFAAAOAAAAZHJzL2Uyb0RvYy54bWysVEtvGyEQvlfqf0Dcm7WtvLrKOrIcuaoU&#10;pVGTNmfMghcVGArYa/fXd2AfdtOcql7YmZ355sU33NzujSY74YMCW9Hp2YQSYTnUym4q+u159eGa&#10;khCZrZkGKyp6EIHezt+/u2ldKWbQgK6FJxjEhrJ1FW1idGVRBN4Iw8IZOGHRKMEbFlH1m6L2rMXo&#10;RhezyeSyaMHXzgMXIeDfu85I5zm+lILHL1IGEYmuKNYW8+nzuU5nMb9h5cYz1yjel8H+oQrDlMWk&#10;Y6g7FhnZevVXKKO4hwAynnEwBUipuMg9YDfTyatunhrmRO4FhxPcOKbw/8Lyh92jJ6quKF6UZQav&#10;aKW3IdSK4VSMKcl34dfK1lu7CSEKrQW5TlNrXSgR/OQefa8FFNMI9tKb9MXmyD5P+jBOWuwj4fjz&#10;anY1m1LC0XJxfYEixiiOUOdD/CTAkCRUVGpolw3zcQnW4pWCz7Nmu/sQO+AASHm1TWcAreqV0jor&#10;iU5iqT3ZMSRC3A8JT7wwfUIWqbGulSzFgxZd1K9C4qCw+FnOnil6jMk4FzZe9o1oi94JJrGCETh9&#10;C6jjUEzvm2AiU3cETt4C/plxROSsYOMINsr2A3tVcv1jzNz5D913Paf211AfkB8eusUJjq8UXsk9&#10;C/GRedwU3Cnc/vgFj3RLFYVeoqQB/+ut/8kfCYxWSlrcvIqGn1vmBSX6s0Vqf5yen6dVzcr5xdUM&#10;FX9qWZ9a7NYsAe8U2YTVZTH5Rz2I0oN5wUdikbKiiVmOuSvKox+UZexeBHxmuFgsshuup2Px3j45&#10;noKnqSaSPe9fmHc9LyPS+QGGLWXlK0J2vglpYbGNIFVm63Gu/bxxtTP7+2covR2nevY6Ppbz3wAA&#10;AP//AwBQSwMEFAAGAAgAAAAhANz99vjbAAAABQEAAA8AAABkcnMvZG93bnJldi54bWxMj0FLw0AQ&#10;he+C/2EZwZvdpLU1xGyKiiKexFjwus2OSTA7E7KbNvrrnZ709Bje471viu3se3XAMXRMBtJFAgqp&#10;ZtdRY2D3/nSVgQrRkrM9Exr4xgDb8vyssLnjI73hoYqNkhIKuTXQxjjkWoe6RW/Dggck8T559DbK&#10;OTbajfYo5b7XyyTZaG87koXWDvjQYv1VTd7AM6+up90qu+fm5WfAx1eqUv4w5vJivrsFFXGOf2E4&#10;4Qs6lMK054lcUL2B9VqCBpYbUCf3Rh7bi6YZ6LLQ/+nLXwAAAP//AwBQSwECLQAUAAYACAAAACEA&#10;toM4kv4AAADhAQAAEwAAAAAAAAAAAAAAAAAAAAAAW0NvbnRlbnRfVHlwZXNdLnhtbFBLAQItABQA&#10;BgAIAAAAIQA4/SH/1gAAAJQBAAALAAAAAAAAAAAAAAAAAC8BAABfcmVscy8ucmVsc1BLAQItABQA&#10;BgAIAAAAIQBc15u2kQIAAHQFAAAOAAAAAAAAAAAAAAAAAC4CAABkcnMvZTJvRG9jLnhtbFBLAQIt&#10;ABQABgAIAAAAIQDc/fb42wAAAAUBAAAPAAAAAAAAAAAAAAAAAOsEAABkcnMvZG93bnJldi54bWxQ&#10;SwUGAAAAAAQABADzAAAA8wU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Schnupfen</w:t>
            </w:r>
          </w:p>
          <w:p w:rsidR="004D44CB" w:rsidRPr="001C22BF" w:rsidRDefault="009658D0"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66432" behindDoc="0" locked="0" layoutInCell="1" allowOverlap="1" wp14:anchorId="7C8A5066" wp14:editId="613B5EA6">
                      <wp:simplePos x="0" y="0"/>
                      <wp:positionH relativeFrom="column">
                        <wp:posOffset>35306</wp:posOffset>
                      </wp:positionH>
                      <wp:positionV relativeFrom="paragraph">
                        <wp:posOffset>1270</wp:posOffset>
                      </wp:positionV>
                      <wp:extent cx="72721" cy="58521"/>
                      <wp:effectExtent l="0" t="0" r="22860" b="17780"/>
                      <wp:wrapNone/>
                      <wp:docPr id="9" name="Flussdiagramm: Verbindungsstelle 9"/>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26BDF" id="Flussdiagramm: Verbindungsstelle 9" o:spid="_x0000_s1026" type="#_x0000_t120" style="position:absolute;margin-left:2.8pt;margin-top:.1pt;width:5.75pt;height: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7hkgIAAHQFAAAOAAAAZHJzL2Uyb0RvYy54bWysVEtv2zAMvg/YfxB0X50EfcWoUwQpMgwo&#10;2mLt1rMiS7EwSdQkJU7260fJjpN1PQ27yKTJjy991M3tzmiyFT4osBUdn40oEZZDrey6ot9elp+u&#10;KQmR2ZppsKKiexHo7ezjh5vWlWICDehaeIJBbChbV9EmRlcWReCNMCycgRMWjRK8YRFVvy5qz1qM&#10;bnQxGY0uixZ87TxwEQL+veuMdJbjSyl4fJQyiEh0RbG2mE+fz1U6i9kNK9eeuUbxvgz2D1UYpiwm&#10;HULdscjIxqu/QhnFPQSQ8YyDKUBKxUXuAbsZj95089wwJ3IvOJzghjGF/xeWP2yfPFF1RaeUWGbw&#10;ipZ6E0KtGE7FmJJ8F36lbL2x6xCi0FqQaZpa60KJ4Gf35HstoJhGsJPepC82R3Z50vth0mIXCcef&#10;V5OryZgSjpaL6wsUMUZxhDof4mcBhiSholJDu2iYjwuwFq8UfJ41296H2AEPgJRX23QG0KpeKq2z&#10;kugkFtqTLUMixN0h4YkXpk/IIjXWtZKluNeii/pVSBwUFj/J2TNFjzEZ58LGy74RbdE7wSRWMADH&#10;7wF1PBTT+yaYyNQdgKP3gH9mHBA5K9g4gI2y/cDelFz/GDJ3/ofuu55T+yuo98gPD93iBMeXCq/k&#10;noX4xDxuCu4Ubn98xCPdUkWhlyhpwP9673/yRwKjlZIWN6+i4eeGeUGJ/mKR2tPx+Xla1aycX1xN&#10;UPGnltWpxW7MAvBOkU1YXRaTf9QHUXowr/hIzFNWNDHLMXdFefQHZRG7FwGfGS7m8+yG6+lYvLfP&#10;jqfgaaqJZC+7V+Zdz8uIdH6Aw5ay8g0hO9+EtDDfRJAqs/U4137euNqZ/f0zlN6OUz17HR/L2W8A&#10;AAD//wMAUEsDBBQABgAIAAAAIQAYKJJP2QAAAAMBAAAPAAAAZHJzL2Rvd25yZXYueG1sTI7BTsMw&#10;EETvSPyDtUjcqJO2lBKyqQCBUE+IUImrGy9JRLwbxU4b+HrcExxHM3rz8s3kOnWgwbfCCOksAUVc&#10;iW25Rti9P1+tQflg2JpOmBC+ycOmOD/LTWblyG90KEOtIoR9ZhCaEPpMa1815IyfSU8cu08ZnAkx&#10;DrW2gzlGuOv0PElW2pmW40NjenpsqPoqR4fwIovluFusH6Te/vT09MplKh+IlxfT/R2oQFP4G8NJ&#10;P6pDEZ32MrL1qkO4XsUhwhzUqbxJQe0Rbpegi1z/dy9+AQAA//8DAFBLAQItABQABgAIAAAAIQC2&#10;gziS/gAAAOEBAAATAAAAAAAAAAAAAAAAAAAAAABbQ29udGVudF9UeXBlc10ueG1sUEsBAi0AFAAG&#10;AAgAAAAhADj9If/WAAAAlAEAAAsAAAAAAAAAAAAAAAAALwEAAF9yZWxzLy5yZWxzUEsBAi0AFAAG&#10;AAgAAAAhAKx8buGSAgAAdAUAAA4AAAAAAAAAAAAAAAAALgIAAGRycy9lMm9Eb2MueG1sUEsBAi0A&#10;FAAGAAgAAAAhABgokk/ZAAAAAwEAAA8AAAAAAAAAAAAAAAAA7AQAAGRycy9kb3ducmV2LnhtbFBL&#10;BQYAAAAABAAEAPMAAADyBQ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Blasenentzündung</w:t>
            </w:r>
          </w:p>
        </w:tc>
      </w:tr>
      <w:tr w:rsidR="00C27A5B" w:rsidRPr="001C22BF" w:rsidTr="004D44CB">
        <w:tc>
          <w:tcPr>
            <w:tcW w:w="3114" w:type="dxa"/>
          </w:tcPr>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Lungenerkrankung/ Bronchialerkrankung</w:t>
            </w:r>
            <w:r w:rsidR="004D44CB" w:rsidRPr="001C22BF">
              <w:rPr>
                <w:rFonts w:ascii="Candara Light" w:hAnsi="Candara Light"/>
                <w:sz w:val="16"/>
                <w:szCs w:val="16"/>
              </w:rPr>
              <w:t>, Asthma, Atemnot</w:t>
            </w:r>
          </w:p>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p>
        </w:tc>
        <w:tc>
          <w:tcPr>
            <w:tcW w:w="5948" w:type="dxa"/>
            <w:gridSpan w:val="2"/>
          </w:tcPr>
          <w:p w:rsidR="00C27A5B" w:rsidRPr="001C22BF" w:rsidRDefault="00C27A5B" w:rsidP="001C22BF">
            <w:pPr>
              <w:spacing w:line="276" w:lineRule="auto"/>
              <w:contextualSpacing/>
              <w:jc w:val="both"/>
              <w:rPr>
                <w:rFonts w:ascii="Candara Light" w:hAnsi="Candara Light"/>
                <w:sz w:val="16"/>
                <w:szCs w:val="16"/>
              </w:rPr>
            </w:pPr>
          </w:p>
        </w:tc>
      </w:tr>
      <w:tr w:rsidR="00C27A5B" w:rsidRPr="001C22BF" w:rsidTr="004D44CB">
        <w:tc>
          <w:tcPr>
            <w:tcW w:w="3114" w:type="dxa"/>
          </w:tcPr>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Herzbeschwerden</w:t>
            </w:r>
          </w:p>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p>
        </w:tc>
        <w:tc>
          <w:tcPr>
            <w:tcW w:w="5948" w:type="dxa"/>
            <w:gridSpan w:val="2"/>
          </w:tcPr>
          <w:p w:rsidR="004D44CB" w:rsidRPr="001C22BF" w:rsidRDefault="009658D0" w:rsidP="001C22BF">
            <w:pPr>
              <w:tabs>
                <w:tab w:val="left" w:pos="355"/>
                <w:tab w:val="left" w:leader="underscore" w:pos="5744"/>
                <w:tab w:val="left" w:leader="underscore" w:pos="6027"/>
              </w:tabs>
              <w:spacing w:before="40" w:after="40" w:line="276" w:lineRule="auto"/>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68480" behindDoc="0" locked="0" layoutInCell="1" allowOverlap="1" wp14:anchorId="7C8A5066" wp14:editId="613B5EA6">
                      <wp:simplePos x="0" y="0"/>
                      <wp:positionH relativeFrom="column">
                        <wp:posOffset>49936</wp:posOffset>
                      </wp:positionH>
                      <wp:positionV relativeFrom="paragraph">
                        <wp:posOffset>66040</wp:posOffset>
                      </wp:positionV>
                      <wp:extent cx="72721" cy="58521"/>
                      <wp:effectExtent l="0" t="0" r="22860" b="17780"/>
                      <wp:wrapNone/>
                      <wp:docPr id="10" name="Flussdiagramm: Verbindungsstelle 10"/>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CBEAA" id="Flussdiagramm: Verbindungsstelle 10" o:spid="_x0000_s1026" type="#_x0000_t120" style="position:absolute;margin-left:3.95pt;margin-top:5.2pt;width:5.75pt;height: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I8kQIAAHYFAAAOAAAAZHJzL2Uyb0RvYy54bWysVEtvGyEQvlfqf0Dcm7WtPNpV1pHlyFWl&#10;KImatDljFryowFDAXru/vgP7sJvmVPXCzuy8P77h+mZvNNkJHxTYik7PJpQIy6FWdlPRb8+rDx8p&#10;CZHZmmmwoqIHEejN/P2769aVYgYN6Fp4gklsKFtX0SZGVxZF4I0wLJyBExaNErxhEVW/KWrPWsxu&#10;dDGbTC6LFnztPHARAv697Yx0nvNLKXh8kDKISHRFsbeYT5/PdTqL+TUrN565RvG+DfYPXRimLBYd&#10;U92yyMjWq79SGcU9BJDxjIMpQErFRZ4Bp5lOXk3z1DAn8iwITnAjTOH/peX3u0dPVI13h/BYZvCO&#10;VnobQq0YwmJMSb4Lv1a23tpNCFFoLQi6Im6tCyWGP7lH32sBxQTCXnqTvjge2WesDyPWYh8Jx59X&#10;s6vZlBKOlouPFyhijuIY6nyInwUYkoSKSg3tsmE+LsFavFTwGW22uwuxCxwCUl1t0xlAq3qltM5K&#10;IpRYak92DKkQ90PBEy8snyKLNFg3SpbiQYsu61chESpsfparZ5IeczLOhY2X/SDaoncKk9jBGDh9&#10;K1DHoZneN4WJTN4xcPJW4J8Vx4hcFWwcg42yPWCvWq5/jJU7/2H6buY0/hrqAzLEQ7c6wfGVwiu5&#10;YyE+Mo+7grTB/Y8PeKRbqij0EiUN+F9v/U/+SGG0UtLi7lU0/NwyLyjRXyyS+9P0/Dwta1bOL65m&#10;qPhTy/rUYrdmCXinyCbsLovJP+pBlB7MCz4Ti1QVTcxyrF1RHv2gLGP3JuBDw8Vikd1wQR2Ld/bJ&#10;8ZQ8oZpI9rx/Yd71vIxI53sY9pSVrwjZ+aZIC4ttBKkyW4+49njjcmf29w9Rej1O9ex1fC7nvwEA&#10;AP//AwBQSwMEFAAGAAgAAAAhABDqJCLaAAAABgEAAA8AAABkcnMvZG93bnJldi54bWxMjkFLw0AQ&#10;he+C/2EZwZvd1JbaxmyKiiKexFjwus1Ok9DsTMhu2uivd3LS0+PNe7z5su3oW3XCPjRMBuazBBRS&#10;ya6hysDu8+VmDSpES862TGjgGwNs88uLzKaOz/SBpyJWSkYopNZAHWOXah3KGr0NM+6QJDtw720U&#10;21fa9fYs477Vt0my0t42JB9q2+FTjeWxGLyBV14sh91i/cjV20+Hz+9UzPnLmOur8eEeVMQx/pVh&#10;whd0yIVpzwO5oFoDdxspyjlZgprijeh+0hXoPNP/8fNfAAAA//8DAFBLAQItABQABgAIAAAAIQC2&#10;gziS/gAAAOEBAAATAAAAAAAAAAAAAAAAAAAAAABbQ29udGVudF9UeXBlc10ueG1sUEsBAi0AFAAG&#10;AAgAAAAhADj9If/WAAAAlAEAAAsAAAAAAAAAAAAAAAAALwEAAF9yZWxzLy5yZWxzUEsBAi0AFAAG&#10;AAgAAAAhAAWEojyRAgAAdgUAAA4AAAAAAAAAAAAAAAAALgIAAGRycy9lMm9Eb2MueG1sUEsBAi0A&#10;FAAGAAgAAAAhABDqJCLaAAAABgEAAA8AAAAAAAAAAAAAAAAA6wQAAGRycy9kb3ducmV2LnhtbFBL&#10;BQYAAAAABAAEAPMAAADyBQ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Rhythmusstörungen</w:t>
            </w:r>
          </w:p>
          <w:p w:rsidR="004D44CB" w:rsidRPr="001C22BF" w:rsidRDefault="009658D0" w:rsidP="001C22BF">
            <w:pPr>
              <w:tabs>
                <w:tab w:val="left" w:pos="355"/>
                <w:tab w:val="left" w:leader="underscore" w:pos="5744"/>
                <w:tab w:val="left" w:leader="underscore" w:pos="6027"/>
              </w:tabs>
              <w:spacing w:before="40" w:after="40" w:line="276" w:lineRule="auto"/>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70528" behindDoc="0" locked="0" layoutInCell="1" allowOverlap="1" wp14:anchorId="7C8A5066" wp14:editId="613B5EA6">
                      <wp:simplePos x="0" y="0"/>
                      <wp:positionH relativeFrom="column">
                        <wp:posOffset>49936</wp:posOffset>
                      </wp:positionH>
                      <wp:positionV relativeFrom="paragraph">
                        <wp:posOffset>36881</wp:posOffset>
                      </wp:positionV>
                      <wp:extent cx="72721" cy="58521"/>
                      <wp:effectExtent l="0" t="0" r="22860" b="17780"/>
                      <wp:wrapNone/>
                      <wp:docPr id="11" name="Flussdiagramm: Verbindungsstelle 11"/>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010C5" id="Flussdiagramm: Verbindungsstelle 11" o:spid="_x0000_s1026" type="#_x0000_t120" style="position:absolute;margin-left:3.95pt;margin-top:2.9pt;width:5.75pt;height: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bR4kgIAAHYFAAAOAAAAZHJzL2Uyb0RvYy54bWysVEtvGyEQvlfqf0Dcm7WtPNpV1pHlyFWl&#10;KImatDljFryowFDAXru/vgP7sJvmVPXCzuzMNy++4fpmbzTZCR8U2IpOzyaUCMuhVnZT0W/Pqw8f&#10;KQmR2ZppsKKiBxHozfz9u+vWlWIGDehaeIJBbChbV9EmRlcWReCNMCycgRMWjRK8YRFVvylqz1qM&#10;bnQxm0wuixZ87TxwEQL+ve2MdJ7jSyl4fJAyiEh0RbG2mE+fz3U6i/k1KzeeuUbxvgz2D1UYpiwm&#10;HUPdssjI1qu/QhnFPQSQ8YyDKUBKxUXuAbuZTl5189QwJ3IvOJzgxjGF/xeW3+8ePVE13t2UEssM&#10;3tFKb0OoFcOxGFOS78Kvla23dhNCFFoLgq44t9aFEuFP7tH3WkAxDWEvvUlfbI/s86wP46zFPhKO&#10;P69mVzPMyNFy8fECRYxRHKHOh/hZgCFJqKjU0C4b5uMSrMVLBZ+nzXZ3IXbAAZDyapvOAFrVK6V1&#10;VhKhxFJ7smNIhbgfEp54YfqELFJjXStZigctuqhfhcRRYfGznD2T9BiTcS5svOwb0Ra9E0xiBSNw&#10;+hZQx6GY3jfBRCbvCJy8Bfwz44jIWcHGEWyU7Qf2quT6x5i58x+673pO7a+hPiBDPHSrExxfKbyS&#10;OxbiI/O4K7hVuP/xAY90SxWFXqKkAf/rrf/JHymMVkpa3L2Khp9b5gUl+otFcn+anp+nZc3K+cXV&#10;DBV/almfWuzWLAHvFNmE1WUx+Uc9iNKDecFnYpGyoolZjrkryqMflGXs3gR8aLhYLLIbLqhj8c4+&#10;OZ6Cp6kmkj3vX5h3PS8j0vkehj1l5StCdr4JaWGxjSBVZutxrv28cbkz+/uHKL0ep3r2Oj6X898A&#10;AAD//wMAUEsDBBQABgAIAAAAIQDGvgPi2wAAAAUBAAAPAAAAZHJzL2Rvd25yZXYueG1sTI5BS8NA&#10;FITvgv9heYI3u6lttY3ZFBVFehLTQq/b7DMJZt8L2U0b/fW+nvQ0DDPMfNl69K06Yh8aJgPTSQIK&#10;qWTXUGVgt329WYIK0ZKzLRMa+MYA6/zyIrOp4xN94LGIlZIRCqk1UMfYpVqHskZvw4Q7JMk+ufc2&#10;iu0r7Xp7knHf6tskudPeNiQPte3wucbyqxi8gTeezYfdbPnE1eanw5d3Kqa8N+b6anx8ABVxjH9l&#10;OOMLOuTCdOCBXFCtgfuVFA0shP+cruagDqKLBHSe6f/0+S8AAAD//wMAUEsBAi0AFAAGAAgAAAAh&#10;ALaDOJL+AAAA4QEAABMAAAAAAAAAAAAAAAAAAAAAAFtDb250ZW50X1R5cGVzXS54bWxQSwECLQAU&#10;AAYACAAAACEAOP0h/9YAAACUAQAACwAAAAAAAAAAAAAAAAAvAQAAX3JlbHMvLnJlbHNQSwECLQAU&#10;AAYACAAAACEAFe20eJICAAB2BQAADgAAAAAAAAAAAAAAAAAuAgAAZHJzL2Uyb0RvYy54bWxQSwEC&#10;LQAUAAYACAAAACEAxr4D4tsAAAAFAQAADwAAAAAAAAAAAAAAAADsBAAAZHJzL2Rvd25yZXYueG1s&#10;UEsFBgAAAAAEAAQA8wAAAPQFA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Koronare Herzkrankheit</w:t>
            </w:r>
          </w:p>
          <w:p w:rsidR="00C27A5B" w:rsidRPr="001C22BF" w:rsidRDefault="009658D0"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72576" behindDoc="0" locked="0" layoutInCell="1" allowOverlap="1" wp14:anchorId="7C8A5066" wp14:editId="613B5EA6">
                      <wp:simplePos x="0" y="0"/>
                      <wp:positionH relativeFrom="column">
                        <wp:posOffset>49936</wp:posOffset>
                      </wp:positionH>
                      <wp:positionV relativeFrom="paragraph">
                        <wp:posOffset>15570</wp:posOffset>
                      </wp:positionV>
                      <wp:extent cx="72721" cy="58521"/>
                      <wp:effectExtent l="0" t="0" r="22860" b="17780"/>
                      <wp:wrapNone/>
                      <wp:docPr id="12" name="Flussdiagramm: Verbindungsstelle 12"/>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A6A83" id="Flussdiagramm: Verbindungsstelle 12" o:spid="_x0000_s1026" type="#_x0000_t120" style="position:absolute;margin-left:3.95pt;margin-top:1.25pt;width:5.75pt;height: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60kgIAAHYFAAAOAAAAZHJzL2Uyb0RvYy54bWysVEtvGyEQvlfqf0Dcm7VXebSrrCPLkatK&#10;URI1aXPGLHhRgaGAX/31HdiH3TSnqhd2Zme+efEN1zd7o8lW+KDA1nR6NqFEWA6NsuuafntefvhI&#10;SYjMNkyDFTU9iEBvZu/fXe9cJUpoQTfCEwxiQ7VzNW1jdFVRBN4Kw8IZOGHRKMEbFlH166LxbIfR&#10;jS7KyeSy2IFvnAcuQsC/t52RznJ8KQWPD1IGEYmuKdYW8+nzuUpnMbtm1doz1yrel8H+oQrDlMWk&#10;Y6hbFhnZePVXKKO4hwAynnEwBUipuMg9YDfTyatunlrmRO4FhxPcOKbw/8Ly++2jJ6rBuyspsczg&#10;HS31JoRGMRyLMRX5LvxK2WZj1yFEobUg6Ipz27lQIfzJPfpeCyimIeylN+mL7ZF9nvVhnLXYR8Lx&#10;51V5VU4p4Wi5+HiBIsYojlDnQ/wswJAk1FRq2C1a5uMCrMVLBZ+nzbZ3IXbAAZDyapvOAFo1S6V1&#10;VhKhxEJ7smVIhbgfEp54YfqELFJjXStZigctuqhfhcRRYfFlzp5JeozJOBc2XvaNaIveCSaxghE4&#10;fQuo41BM75tgIpN3BE7eAv6ZcUTkrGDjCDbK9gN7VXLzY8zc+Q/ddz2n9lfQHJAhHrrVCY4vFV7J&#10;HQvxkXncFdwq3P/4gEe6pZpCL1HSgv/11v/kjxRGKyU73L2ahp8b5gUl+otFcn+anp+nZc3K+cVV&#10;iYo/taxOLXZjFoB3imzC6rKY/KMeROnBvOAzMU9Z0cQsx9w15dEPyiJ2bwI+NFzM59kNF9SxeGef&#10;HE/B01QTyZ73L8y7npcR6XwPw56y6hUhO9+EtDDfRJAqs/U4137euNyZ/f1DlF6PUz17HZ/L2W8A&#10;AAD//wMAUEsDBBQABgAIAAAAIQDSGCE32wAAAAUBAAAPAAAAZHJzL2Rvd25yZXYueG1sTI5BS8NA&#10;FITvgv9heYI3u0lbbRvzUlQU8STGgtdt9pkEs++F7KaN/nq3Jz0NwwwzX76dXKcONPhWGCGdJaCI&#10;K7Et1wi796erNSgfDFvTCRPCN3nYFudnucmsHPmNDmWoVRxhnxmEJoQ+09pXDTnjZ9ITx+xTBmdC&#10;tEOt7WCOcdx1ep4kN9qZluNDY3p6aKj6KkeH8CyL5bhbrO+lfvnp6fGVy1Q+EC8vprtbUIGm8FeG&#10;E35EhyIy7WVk61WHsNrEIsL8GtQp3SxB7aOmK9BFrv/TF78AAAD//wMAUEsBAi0AFAAGAAgAAAAh&#10;ALaDOJL+AAAA4QEAABMAAAAAAAAAAAAAAAAAAAAAAFtDb250ZW50X1R5cGVzXS54bWxQSwECLQAU&#10;AAYACAAAACEAOP0h/9YAAACUAQAACwAAAAAAAAAAAAAAAAAvAQAAX3JlbHMvLnJlbHNQSwECLQAU&#10;AAYACAAAACEAJVaOtJICAAB2BQAADgAAAAAAAAAAAAAAAAAuAgAAZHJzL2Uyb0RvYy54bWxQSwEC&#10;LQAUAAYACAAAACEA0hghN9sAAAAFAQAADwAAAAAAAAAAAAAAAADsBAAAZHJzL2Rvd25yZXYueG1s&#10;UEsFBgAAAAAEAAQA8wAAAPQFA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Zustand nach Infarkt</w:t>
            </w:r>
          </w:p>
        </w:tc>
      </w:tr>
      <w:tr w:rsidR="00C27A5B" w:rsidRPr="001C22BF" w:rsidTr="004D44CB">
        <w:tc>
          <w:tcPr>
            <w:tcW w:w="3114" w:type="dxa"/>
          </w:tcPr>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Verdauungsstörungen</w:t>
            </w:r>
          </w:p>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p>
        </w:tc>
        <w:tc>
          <w:tcPr>
            <w:tcW w:w="5948" w:type="dxa"/>
            <w:gridSpan w:val="2"/>
          </w:tcPr>
          <w:p w:rsidR="00C27A5B" w:rsidRPr="001C22BF" w:rsidRDefault="00C27A5B" w:rsidP="001C22BF">
            <w:pPr>
              <w:spacing w:line="276" w:lineRule="auto"/>
              <w:contextualSpacing/>
              <w:jc w:val="both"/>
              <w:rPr>
                <w:rFonts w:ascii="Candara Light" w:hAnsi="Candara Light"/>
                <w:sz w:val="16"/>
                <w:szCs w:val="16"/>
              </w:rPr>
            </w:pPr>
          </w:p>
          <w:p w:rsidR="004D44CB" w:rsidRPr="001C22BF" w:rsidRDefault="009658D0" w:rsidP="009658D0">
            <w:pPr>
              <w:tabs>
                <w:tab w:val="left" w:pos="355"/>
                <w:tab w:val="left" w:leader="underscore" w:pos="5744"/>
                <w:tab w:val="left" w:leader="underscore" w:pos="6027"/>
              </w:tabs>
              <w:spacing w:before="40" w:after="40" w:line="276" w:lineRule="auto"/>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74624" behindDoc="0" locked="0" layoutInCell="1" allowOverlap="1" wp14:anchorId="1536902E" wp14:editId="6945E915">
                      <wp:simplePos x="0" y="0"/>
                      <wp:positionH relativeFrom="column">
                        <wp:posOffset>42621</wp:posOffset>
                      </wp:positionH>
                      <wp:positionV relativeFrom="paragraph">
                        <wp:posOffset>36576</wp:posOffset>
                      </wp:positionV>
                      <wp:extent cx="72721" cy="58521"/>
                      <wp:effectExtent l="0" t="0" r="22860" b="17780"/>
                      <wp:wrapNone/>
                      <wp:docPr id="13" name="Flussdiagramm: Verbindungsstelle 13"/>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2A87F" id="Flussdiagramm: Verbindungsstelle 13" o:spid="_x0000_s1026" type="#_x0000_t120" style="position:absolute;margin-left:3.35pt;margin-top:2.9pt;width:5.75pt;height: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5jwkgIAAHYFAAAOAAAAZHJzL2Uyb0RvYy54bWysVEtvGyEQvlfqf0Dcm7XdvLrKOrIcuaoU&#10;JVaTNmfMghcVGAr41V/fgX3YTXOqemFnduabF99wc7s3mmyFDwpsRcdnI0qE5VAru67ot+fFh2tK&#10;QmS2ZhqsqOhBBHo7ff/uZudKMYEGdC08wSA2lDtX0SZGVxZF4I0wLJyBExaNErxhEVW/LmrPdhjd&#10;6GIyGl0WO/C188BFCPj3rjXSaY4vpeDxUcogItEVxdpiPn0+V+kspjesXHvmGsW7Mtg/VGGYsph0&#10;CHXHIiMbr/4KZRT3EEDGMw6mACkVF7kH7GY8etXNU8OcyL3gcIIbxhT+X1j+sF16omq8u4+UWGbw&#10;jhZ6E0KtGI7FmJJ8F36lbL2x6xCi0FoQdMW57VwoEf7klr7TAoppCHvpTfpie2SfZ30YZi32kXD8&#10;eTW5mowp4Wi5uL5AEWMUR6jzIX4WYEgSKio17OYN83EO1uKlgs/TZtv7EFtgD0h5tU1nAK3qhdI6&#10;K4lQYq492TKkQtz3CU+8MH1CFqmxtpUsxYMWbdSvQuKosPhJzp5JeozJOBc2XnaNaIveCSaxggE4&#10;fguoY19M55tgIpN3AI7eAv6ZcUDkrGDjADbKdgN7VXL9Y8jc+vfdtz2n9ldQH5AhHtrVCY4vFF7J&#10;PQtxyTzuCm4V7n98xCPdUkWhkyhpwP9663/yRwqjlZId7l5Fw88N84IS/cUiuT+Nz8/Tsmbl/OJq&#10;goo/taxOLXZj5oB3imzC6rKY/KPuRenBvOAzMUtZ0cQsx9wV5dH3yjy2bwI+NFzMZtkNF9SxeG+f&#10;HE/B01QTyZ73L8y7jpcR6fwA/Z6y8hUhW9+EtDDbRJAqs/U4127euNyZ/d1DlF6PUz17HZ/L6W8A&#10;AAD//wMAUEsDBBQABgAIAAAAIQC2yhBh2gAAAAUBAAAPAAAAZHJzL2Rvd25yZXYueG1sTI5BS8NA&#10;FITvgv9heYI3u2lra0izKSqKeBJjwes2+5oEs++F7KaN/npfT3oahhlmvnw7+U4dcQgtk4H5LAGF&#10;VLFrqTaw+3i+SUGFaMnZjgkNfGOAbXF5kdvM8Yne8VjGWskIhcwaaGLsM61D1aC3YcY9kmQHHryN&#10;Yodau8GeZNx3epEka+1tS/LQ2B4fG6y+ytEbeOHl7bhbpg9cv/70+PRG5Zw/jbm+mu43oCJO8a8M&#10;Z3xBh0KY9jySC6ozsL6TooGV8J/TdAFqL7pKQBe5/k9f/AIAAP//AwBQSwECLQAUAAYACAAAACEA&#10;toM4kv4AAADhAQAAEwAAAAAAAAAAAAAAAAAAAAAAW0NvbnRlbnRfVHlwZXNdLnhtbFBLAQItABQA&#10;BgAIAAAAIQA4/SH/1gAAAJQBAAALAAAAAAAAAAAAAAAAAC8BAABfcmVscy8ucmVsc1BLAQItABQA&#10;BgAIAAAAIQA1P5jwkgIAAHYFAAAOAAAAAAAAAAAAAAAAAC4CAABkcnMvZTJvRG9jLnhtbFBLAQIt&#10;ABQABgAIAAAAIQC2yhBh2gAAAAUBAAAPAAAAAAAAAAAAAAAAAOwEAABkcnMvZG93bnJldi54bWxQ&#10;SwUGAAAAAAQABADzAAAA8wU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Magen: Sodbrennen, Völlegefühl</w:t>
            </w:r>
          </w:p>
          <w:p w:rsidR="004D44CB" w:rsidRPr="001C22BF" w:rsidRDefault="009658D0" w:rsidP="009658D0">
            <w:pPr>
              <w:tabs>
                <w:tab w:val="left" w:pos="355"/>
                <w:tab w:val="left" w:leader="underscore" w:pos="5744"/>
                <w:tab w:val="left" w:leader="underscore" w:pos="6027"/>
              </w:tabs>
              <w:spacing w:before="40" w:after="40" w:line="276" w:lineRule="auto"/>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80768" behindDoc="0" locked="0" layoutInCell="1" allowOverlap="1" wp14:anchorId="1536902E" wp14:editId="6945E915">
                      <wp:simplePos x="0" y="0"/>
                      <wp:positionH relativeFrom="column">
                        <wp:posOffset>42621</wp:posOffset>
                      </wp:positionH>
                      <wp:positionV relativeFrom="paragraph">
                        <wp:posOffset>23216</wp:posOffset>
                      </wp:positionV>
                      <wp:extent cx="72721" cy="58521"/>
                      <wp:effectExtent l="0" t="0" r="22860" b="17780"/>
                      <wp:wrapNone/>
                      <wp:docPr id="16" name="Flussdiagramm: Verbindungsstelle 16"/>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D9947" id="Flussdiagramm: Verbindungsstelle 16" o:spid="_x0000_s1026" type="#_x0000_t120" style="position:absolute;margin-left:3.35pt;margin-top:1.85pt;width:5.75pt;height: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Z/kQIAAHYFAAAOAAAAZHJzL2Uyb0RvYy54bWysVEtvGyEQvlfqf0Dcm7WtPNpV1pHlyFWl&#10;KImatDljFryowFDAXru/vgP7sJvmVPXCzuy8P77h+mZvNNkJHxTYik7PJpQIy6FWdlPRb8+rDx8p&#10;CZHZmmmwoqIHEejN/P2769aVYgYN6Fp4gklsKFtX0SZGVxZF4I0wLJyBExaNErxhEVW/KWrPWsxu&#10;dDGbTC6LFnztPHARAv697Yx0nvNLKXh8kDKISHRFsbeYT5/PdTqL+TUrN565RvG+DfYPXRimLBYd&#10;U92yyMjWq79SGcU9BJDxjIMpQErFRZ4Bp5lOXk3z1DAn8iwITnAjTOH/peX3u0dPVI13d0mJZQbv&#10;aKW3IdSKISzGlOS78Gtl663dhBCF1oKgK+LWulBi+JN79L0WUEwg7KU36YvjkX3G+jBiLfaRcPx5&#10;NbuaTSnhaLn4eIEi5iiOoc6H+FmAIUmoqNTQLhvm4xKsxUsFn9Fmu7sQu8AhINXVNp0BtKpXSuus&#10;JEKJpfZkx5AKcT8UPPHC8imySIN1o2QpHrTosn4VEqHC5me5eibpMSfjXNiYocmZ0DuFSexgDJy+&#10;Fajj0Ezvm8JEJu8YOHkr8M+KY0SuCjaOwUbZHrBXLdc/xsqd/zB9N3Mafw31ARnioVud4PhK4ZXc&#10;sRAfmcddwa3C/Y8PeKRbqij0EiUN+F9v/U/+SGG0UtLi7lU0/NwyLyjRXyyS+9P0/Dwta1bOL65m&#10;qPhTy/rUYrdmCXinyCbsLovJP+pBlB7MCz4Ti1QVTcxyrF1RHv2gLGP3JuBDw8Vikd1wQR2Ld/bJ&#10;8ZQ8oZpI9rx/Yd71vIxI53sY9pSVrwjZ+aZIC4ttBKkyW4+49njjcmf29w9Rej1O9ex1fC7nvwEA&#10;AP//AwBQSwMEFAAGAAgAAAAhALrK217ZAAAABQEAAA8AAABkcnMvZG93bnJldi54bWxMjkFLw0AU&#10;hO+C/2F5gje7aSI1TbMpKop4KsaC123yTILZ90J200Z/va8nPQ3DDDNfvp1dr444+o7JwHIRgUKq&#10;uO6oMbB/f75JQflgqbY9Exr4Rg/b4vIit1nNJ3rDYxkaJSPkM2ugDWHItPZVi876BQ9Ikn3y6GwQ&#10;Oza6Hu1Jxl2v4yhaaWc7kofWDvjYYvVVTs7ACye30z5JH7h5/RnwaUflkj+Mub6a7zegAs7hrwxn&#10;fEGHQpgOPFHtVW9gdSdFA4nIOU1jUAfReA26yPV/+uIXAAD//wMAUEsBAi0AFAAGAAgAAAAhALaD&#10;OJL+AAAA4QEAABMAAAAAAAAAAAAAAAAAAAAAAFtDb250ZW50X1R5cGVzXS54bWxQSwECLQAUAAYA&#10;CAAAACEAOP0h/9YAAACUAQAACwAAAAAAAAAAAAAAAAAvAQAAX3JlbHMvLnJlbHNQSwECLQAUAAYA&#10;CAAAACEAJPSmf5ECAAB2BQAADgAAAAAAAAAAAAAAAAAuAgAAZHJzL2Uyb0RvYy54bWxQSwECLQAU&#10;AAYACAAAACEAusrbXtkAAAAFAQAADwAAAAAAAAAAAAAAAADrBAAAZHJzL2Rvd25yZXYueG1sUEsF&#10;BgAAAAAEAAQA8wAAAPEFA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Leber/Galle: z. B. Fettunverträglichkeit</w:t>
            </w:r>
          </w:p>
          <w:p w:rsidR="004D44CB" w:rsidRPr="001C22BF" w:rsidRDefault="009658D0" w:rsidP="009658D0">
            <w:pPr>
              <w:tabs>
                <w:tab w:val="left" w:pos="355"/>
                <w:tab w:val="left" w:leader="underscore" w:pos="5744"/>
                <w:tab w:val="left" w:leader="underscore" w:pos="6027"/>
              </w:tabs>
              <w:spacing w:before="40" w:after="40" w:line="276" w:lineRule="auto"/>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82816" behindDoc="0" locked="0" layoutInCell="1" allowOverlap="1" wp14:anchorId="1536902E" wp14:editId="6945E915">
                      <wp:simplePos x="0" y="0"/>
                      <wp:positionH relativeFrom="column">
                        <wp:posOffset>42215</wp:posOffset>
                      </wp:positionH>
                      <wp:positionV relativeFrom="paragraph">
                        <wp:posOffset>22834</wp:posOffset>
                      </wp:positionV>
                      <wp:extent cx="72721" cy="58521"/>
                      <wp:effectExtent l="0" t="0" r="22860" b="17780"/>
                      <wp:wrapNone/>
                      <wp:docPr id="17" name="Flussdiagramm: Verbindungsstelle 17"/>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E2209" id="Flussdiagramm: Verbindungsstelle 17" o:spid="_x0000_s1026" type="#_x0000_t120" style="position:absolute;margin-left:3.3pt;margin-top:1.8pt;width:5.75pt;height: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A7kwIAAHYFAAAOAAAAZHJzL2Uyb0RvYy54bWysVN9v2yAQfp+0/wHxvjqJ2qaz6lRRqkyT&#10;qrZqu/WZYIjRgGNA4mR//Q7sOFnXp2kv+M533/3iO65vdkaTrfBBga3o+GxEibAcamXXFf32svx0&#10;RUmIzNZMgxUV3YtAb2YfP1y3rhQTaEDXwhMMYkPZuoo2MbqyKAJvhGHhDJywaJTgDYuo+nVRe9Zi&#10;dKOLyWh0WbTga+eBixDw721npLMcX0rB44OUQUSiK4q1xXz6fK7SWcyuWbn2zDWK92Wwf6jCMGUx&#10;6RDqlkVGNl79Fcoo7iGAjGccTAFSKi5yD9jNePSmm+eGOZF7weEEN4wp/L+w/H776Imq8e6mlFhm&#10;8I6WehNCrRiOxZiSfBd+pWy9sesQotBaEHTFubUulAh/do++1wKKaQg76U36Yntkl2e9H2YtdpFw&#10;/DmdTCdjSjhaLq4uUMQYxRHqfIhfBBiShIpKDe2iYT4uwFq8VPB52mx7F2IHPABSXm3TGUCreqm0&#10;zkoilFhoT7YMqRB3h4QnXpg+IYvUWNdKluJeiy7qk5A4Kix+krNnkh5jMs6FjZd9I9qid4JJrGAA&#10;jt8D6ngopvdNMJHJOwBH7wH/zDggclawcQAbZfuBvSm5/jFk7vwP3Xc9p/ZXUO+RIR661QmOLxVe&#10;yR0L8ZF53BXcKtz/+IBHuqWKQi9R0oD/9d7/5I8URislLe5eRcPPDfOCEv3VIrk/j8/P07Jm5fxi&#10;OkHFn1pWpxa7MQvAO0U2YXVZTP5RH0TpwbziMzFPWdHELMfcFeXRH5RF7N4EfGi4mM+zGy6oY/HO&#10;PjuegqepJpK97F6Zdz0vI9L5Hg57yso3hOx8E9LCfBNBqszW41z7eeNyZ/b3D1F6PU717HV8Lme/&#10;AQAA//8DAFBLAwQUAAYACAAAACEAB/QKVNkAAAAFAQAADwAAAGRycy9kb3ducmV2LnhtbEyOQUvD&#10;QBSE74L/YXmCN7tJIyHEbEoVRTyJseB1mzyT0Ox7Ibtpo7/e15M9DcMMM1+xWdygjjj5nslAvIpA&#10;IdXc9NQa2H2+3GWgfLDU2IEJDfygh015fVXYvOETfeCxCq2SEfK5NdCFMOZa+7pDZ/2KRyTJvnly&#10;NoidWt1M9iTjbtDrKEq1sz3JQ2dHfOqwPlSzM/DKyf28S7JHbt9+R3x+pyrmL2Nub5btA6iAS/gv&#10;wxlf0KEUpj3P1Hg1GEhTKRpIRM5pFoPai64z0GWhL+nLPwAAAP//AwBQSwECLQAUAAYACAAAACEA&#10;toM4kv4AAADhAQAAEwAAAAAAAAAAAAAAAAAAAAAAW0NvbnRlbnRfVHlwZXNdLnhtbFBLAQItABQA&#10;BgAIAAAAIQA4/SH/1gAAAJQBAAALAAAAAAAAAAAAAAAAAC8BAABfcmVscy8ucmVsc1BLAQItABQA&#10;BgAIAAAAIQA0nbA7kwIAAHYFAAAOAAAAAAAAAAAAAAAAAC4CAABkcnMvZTJvRG9jLnhtbFBLAQIt&#10;ABQABgAIAAAAIQAH9ApU2QAAAAUBAAAPAAAAAAAAAAAAAAAAAO0EAABkcnMvZG93bnJldi54bWxQ&#10;SwUGAAAAAAQABADzAAAA8wU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Bauchspeicheldrüse, z.B. Diabetes</w:t>
            </w:r>
          </w:p>
          <w:p w:rsidR="004D44CB" w:rsidRPr="001C22BF" w:rsidRDefault="009658D0" w:rsidP="009658D0">
            <w:pPr>
              <w:tabs>
                <w:tab w:val="left" w:pos="355"/>
                <w:tab w:val="left" w:leader="underscore" w:pos="5744"/>
                <w:tab w:val="left" w:leader="underscore" w:pos="6027"/>
              </w:tabs>
              <w:spacing w:before="40" w:after="40" w:line="276" w:lineRule="auto"/>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84864" behindDoc="0" locked="0" layoutInCell="1" allowOverlap="1" wp14:anchorId="1536902E" wp14:editId="6945E915">
                      <wp:simplePos x="0" y="0"/>
                      <wp:positionH relativeFrom="column">
                        <wp:posOffset>42621</wp:posOffset>
                      </wp:positionH>
                      <wp:positionV relativeFrom="paragraph">
                        <wp:posOffset>23216</wp:posOffset>
                      </wp:positionV>
                      <wp:extent cx="72721" cy="58521"/>
                      <wp:effectExtent l="0" t="0" r="22860" b="17780"/>
                      <wp:wrapNone/>
                      <wp:docPr id="18" name="Flussdiagramm: Verbindungsstelle 18"/>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2C14B" id="Flussdiagramm: Verbindungsstelle 18" o:spid="_x0000_s1026" type="#_x0000_t120" style="position:absolute;margin-left:3.35pt;margin-top:1.85pt;width:5.75pt;height: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JxkgIAAHYFAAAOAAAAZHJzL2Uyb0RvYy54bWysVEtvGyEQvlfqf0Dcm7WtPNpV1pHlyFWl&#10;KImatDljFryowFDAXru/vgP7sJvmVPXCMjvzzfMbrm/2RpOd8EGBrej0bEKJsBxqZTcV/fa8+vCR&#10;khCZrZkGKyp6EIHezN+/u25dKWbQgK6FJ+jEhrJ1FW1idGVRBN4Iw8IZOGFRKcEbFlH0m6L2rEXv&#10;RhezyeSyaMHXzgMXIeDf205J59m/lILHBymDiERXFHOL+fT5XKezmF+zcuOZaxTv02D/kIVhymLQ&#10;0dUti4xsvfrLlVHcQwAZzziYAqRUXOQasJrp5FU1Tw1zIteCzQlubFP4f275/e7RE1Xj7HBSlhmc&#10;0UpvQ6gVw7YYU5Lvwq+Vrbd2E0IUWguCpti31oUS4U/u0fdSwGtqwl56k75YHtnnXh/GXot9JBx/&#10;Xs2uZlNKOGouPl7gFX0UR6jzIX4WYEi6VFRqaJcN83EJ1uJQwedus91diB1wAKS42qYzgFb1Smmd&#10;hUQosdSe7BhSIe6HgCdWGD4hi1RYV0q+xYMWndevQmKrMPlZjp5JevTJOBc2XvaFaIvWCSYxgxE4&#10;fQuo45BMb5tgIpN3BE7eAv4ZcUTkqGDjCDbK9g17lXL9Y4zc2Q/VdzWn8tdQH5AhHrrVCY6vFI7k&#10;joX4yDzuCm4V7n98wCNNqaLQ3yhpwP9663+yRwqjlpIWd6+i4eeWeUGJ/mKR3J+m5+dpWbNwfnE1&#10;Q8GfatanGrs1S8CZIpswu3xN9lEPV+nBvOAzsUhRUcUsx9gV5dEPwjJ2bwI+NFwsFtkMF9SxeGef&#10;HE/OU1cTyZ73L8y7npcR6XwPw56y8hUhO9uEtLDYRpAqs/XY177fuNyZ/f1DlF6PUzlbHZ/L+W8A&#10;AAD//wMAUEsDBBQABgAIAAAAIQC6ytte2QAAAAUBAAAPAAAAZHJzL2Rvd25yZXYueG1sTI5BS8NA&#10;FITvgv9heYI3u2kiNU2zKSqKeCrGgtdt8kyC2fdCdtNGf72vJz0NwwwzX76dXa+OOPqOycByEYFC&#10;qrjuqDGwf3++SUH5YKm2PRMa+EYP2+LyIrdZzSd6w2MZGiUj5DNroA1hyLT2VYvO+gUPSJJ98uhs&#10;EDs2uh7tScZdr+MoWmlnO5KH1g742GL1VU7OwAsnt9M+SR+4ef0Z8GlH5ZI/jLm+mu83oALO4a8M&#10;Z3xBh0KYDjxR7VVvYHUnRQOJyDlNY1AH0XgNusj1f/riFwAA//8DAFBLAQItABQABgAIAAAAIQC2&#10;gziS/gAAAOEBAAATAAAAAAAAAAAAAAAAAAAAAABbQ29udGVudF9UeXBlc10ueG1sUEsBAi0AFAAG&#10;AAgAAAAhADj9If/WAAAAlAEAAAsAAAAAAAAAAAAAAAAALwEAAF9yZWxzLy5yZWxzUEsBAi0AFAAG&#10;AAgAAAAhAEbGgnGSAgAAdgUAAA4AAAAAAAAAAAAAAAAALgIAAGRycy9lMm9Eb2MueG1sUEsBAi0A&#10;FAAGAAgAAAAhALrK217ZAAAABQEAAA8AAAAAAAAAAAAAAAAA7AQAAGRycy9kb3ducmV2LnhtbFBL&#10;BQYAAAAABAAEAPMAAADyBQ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Blähungen</w:t>
            </w:r>
          </w:p>
          <w:p w:rsidR="004D44CB" w:rsidRPr="001C22BF" w:rsidRDefault="004D44CB" w:rsidP="001C22BF">
            <w:pPr>
              <w:tabs>
                <w:tab w:val="left" w:pos="355"/>
                <w:tab w:val="left" w:leader="underscore" w:pos="5744"/>
                <w:tab w:val="left" w:leader="underscore" w:pos="6027"/>
              </w:tabs>
              <w:spacing w:before="40" w:after="40" w:line="276" w:lineRule="auto"/>
              <w:ind w:left="360" w:hanging="360"/>
              <w:jc w:val="both"/>
              <w:rPr>
                <w:rFonts w:ascii="Candara Light" w:hAnsi="Candara Light"/>
                <w:sz w:val="16"/>
                <w:szCs w:val="16"/>
              </w:rPr>
            </w:pPr>
          </w:p>
          <w:p w:rsidR="009658D0" w:rsidRDefault="009658D0" w:rsidP="001C22BF">
            <w:pPr>
              <w:tabs>
                <w:tab w:val="left" w:pos="355"/>
                <w:tab w:val="left" w:leader="underscore" w:pos="5744"/>
                <w:tab w:val="left" w:leader="underscore" w:pos="6027"/>
              </w:tabs>
              <w:spacing w:before="40" w:after="40" w:line="276" w:lineRule="auto"/>
              <w:ind w:left="360" w:hanging="360"/>
              <w:jc w:val="both"/>
              <w:rPr>
                <w:rFonts w:ascii="Candara Light" w:hAnsi="Candara Light"/>
                <w:sz w:val="16"/>
                <w:szCs w:val="16"/>
              </w:rPr>
            </w:pPr>
            <w:r>
              <w:rPr>
                <w:rFonts w:ascii="Candara Light" w:hAnsi="Candara Light"/>
                <w:sz w:val="16"/>
                <w:szCs w:val="16"/>
              </w:rPr>
              <w:t>Andere U</w:t>
            </w:r>
            <w:r w:rsidR="004D44CB" w:rsidRPr="001C22BF">
              <w:rPr>
                <w:rFonts w:ascii="Candara Light" w:hAnsi="Candara Light"/>
                <w:sz w:val="16"/>
                <w:szCs w:val="16"/>
              </w:rPr>
              <w:t>nverträglichkeiten:</w:t>
            </w:r>
          </w:p>
          <w:p w:rsidR="004D44CB" w:rsidRPr="001C22BF" w:rsidRDefault="004D44CB" w:rsidP="001C22BF">
            <w:pPr>
              <w:tabs>
                <w:tab w:val="left" w:pos="355"/>
                <w:tab w:val="left" w:leader="underscore" w:pos="5744"/>
                <w:tab w:val="left" w:leader="underscore" w:pos="6027"/>
              </w:tabs>
              <w:spacing w:before="40" w:after="40" w:line="276" w:lineRule="auto"/>
              <w:ind w:left="360" w:hanging="360"/>
              <w:jc w:val="both"/>
              <w:rPr>
                <w:rFonts w:ascii="Candara Light" w:hAnsi="Candara Light"/>
                <w:i/>
                <w:sz w:val="16"/>
                <w:szCs w:val="16"/>
              </w:rPr>
            </w:pPr>
            <w:r w:rsidRPr="001C22BF">
              <w:rPr>
                <w:rFonts w:ascii="Candara Light" w:hAnsi="Candara Light"/>
                <w:i/>
                <w:sz w:val="16"/>
                <w:szCs w:val="16"/>
              </w:rPr>
              <w:t>welche?</w:t>
            </w:r>
            <w:r w:rsidRPr="001C22BF">
              <w:rPr>
                <w:rFonts w:ascii="Candara Light" w:hAnsi="Candara Light"/>
                <w:i/>
                <w:sz w:val="16"/>
                <w:szCs w:val="16"/>
              </w:rPr>
              <w:tab/>
            </w:r>
          </w:p>
          <w:p w:rsidR="004D44CB" w:rsidRPr="001C22BF" w:rsidRDefault="004D44CB" w:rsidP="009658D0">
            <w:pPr>
              <w:spacing w:line="276" w:lineRule="auto"/>
              <w:contextualSpacing/>
              <w:jc w:val="both"/>
              <w:rPr>
                <w:rFonts w:ascii="Candara Light" w:hAnsi="Candara Light"/>
                <w:sz w:val="16"/>
                <w:szCs w:val="16"/>
              </w:rPr>
            </w:pPr>
            <w:r w:rsidRPr="001C22BF">
              <w:rPr>
                <w:rFonts w:ascii="Candara Light" w:hAnsi="Candara Light"/>
                <w:i/>
                <w:sz w:val="16"/>
                <w:szCs w:val="16"/>
              </w:rPr>
              <w:tab/>
            </w:r>
          </w:p>
        </w:tc>
      </w:tr>
      <w:tr w:rsidR="00C27A5B" w:rsidRPr="001C22BF" w:rsidTr="004D44CB">
        <w:tc>
          <w:tcPr>
            <w:tcW w:w="3114" w:type="dxa"/>
          </w:tcPr>
          <w:p w:rsidR="00C27A5B" w:rsidRPr="001C22BF" w:rsidRDefault="004D44CB" w:rsidP="001C22BF">
            <w:pPr>
              <w:spacing w:line="276" w:lineRule="auto"/>
              <w:contextualSpacing/>
              <w:jc w:val="both"/>
              <w:rPr>
                <w:rFonts w:ascii="Candara Light" w:hAnsi="Candara Light"/>
                <w:sz w:val="16"/>
                <w:szCs w:val="16"/>
              </w:rPr>
            </w:pPr>
            <w:r w:rsidRPr="001C22BF">
              <w:rPr>
                <w:rFonts w:ascii="Candara Light" w:hAnsi="Candara Light"/>
                <w:sz w:val="16"/>
                <w:szCs w:val="16"/>
              </w:rPr>
              <w:t>Schilddrüsener</w:t>
            </w:r>
            <w:r w:rsidR="00C27A5B" w:rsidRPr="001C22BF">
              <w:rPr>
                <w:rFonts w:ascii="Candara Light" w:hAnsi="Candara Light"/>
                <w:sz w:val="16"/>
                <w:szCs w:val="16"/>
              </w:rPr>
              <w:t>krankungen</w:t>
            </w:r>
          </w:p>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p>
        </w:tc>
        <w:tc>
          <w:tcPr>
            <w:tcW w:w="5948" w:type="dxa"/>
            <w:gridSpan w:val="2"/>
          </w:tcPr>
          <w:p w:rsidR="00C27A5B" w:rsidRDefault="004D44CB" w:rsidP="001C22BF">
            <w:pPr>
              <w:spacing w:line="276" w:lineRule="auto"/>
              <w:contextualSpacing/>
              <w:jc w:val="both"/>
              <w:rPr>
                <w:rFonts w:ascii="Candara Light" w:hAnsi="Candara Light"/>
                <w:sz w:val="16"/>
                <w:szCs w:val="16"/>
              </w:rPr>
            </w:pPr>
            <w:r w:rsidRPr="001C22BF">
              <w:rPr>
                <w:rFonts w:ascii="Candara Light" w:hAnsi="Candara Light"/>
                <w:sz w:val="16"/>
                <w:szCs w:val="16"/>
              </w:rPr>
              <w:t>Welche?</w:t>
            </w:r>
          </w:p>
          <w:p w:rsidR="009658D0" w:rsidRDefault="009658D0" w:rsidP="001C22BF">
            <w:pPr>
              <w:spacing w:line="276" w:lineRule="auto"/>
              <w:contextualSpacing/>
              <w:jc w:val="both"/>
              <w:rPr>
                <w:rFonts w:ascii="Candara Light" w:hAnsi="Candara Light"/>
                <w:sz w:val="16"/>
                <w:szCs w:val="16"/>
              </w:rPr>
            </w:pPr>
          </w:p>
          <w:p w:rsidR="009658D0" w:rsidRDefault="009658D0" w:rsidP="001C22BF">
            <w:pPr>
              <w:spacing w:line="276" w:lineRule="auto"/>
              <w:contextualSpacing/>
              <w:jc w:val="both"/>
              <w:rPr>
                <w:rFonts w:ascii="Candara Light" w:hAnsi="Candara Light"/>
                <w:sz w:val="16"/>
                <w:szCs w:val="16"/>
              </w:rPr>
            </w:pPr>
            <w:r>
              <w:rPr>
                <w:rFonts w:ascii="Candara Light" w:hAnsi="Candara Light"/>
                <w:sz w:val="16"/>
                <w:szCs w:val="16"/>
              </w:rPr>
              <w:t xml:space="preserve">         ___________________________________________________________________</w:t>
            </w:r>
          </w:p>
          <w:p w:rsidR="009658D0" w:rsidRPr="001C22BF" w:rsidRDefault="009658D0" w:rsidP="001C22BF">
            <w:pPr>
              <w:spacing w:line="276" w:lineRule="auto"/>
              <w:contextualSpacing/>
              <w:jc w:val="both"/>
              <w:rPr>
                <w:rFonts w:ascii="Candara Light" w:hAnsi="Candara Light"/>
                <w:sz w:val="16"/>
                <w:szCs w:val="16"/>
              </w:rPr>
            </w:pPr>
          </w:p>
        </w:tc>
      </w:tr>
      <w:tr w:rsidR="00C27A5B" w:rsidRPr="001C22BF" w:rsidTr="004D44CB">
        <w:tc>
          <w:tcPr>
            <w:tcW w:w="3114" w:type="dxa"/>
          </w:tcPr>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Darm</w:t>
            </w:r>
          </w:p>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p>
        </w:tc>
        <w:tc>
          <w:tcPr>
            <w:tcW w:w="5948" w:type="dxa"/>
            <w:gridSpan w:val="2"/>
          </w:tcPr>
          <w:p w:rsidR="004D44CB" w:rsidRPr="001C22BF" w:rsidRDefault="009658D0" w:rsidP="001C22BF">
            <w:pPr>
              <w:tabs>
                <w:tab w:val="left" w:pos="355"/>
                <w:tab w:val="left" w:leader="underscore" w:pos="5744"/>
                <w:tab w:val="left" w:leader="underscore" w:pos="6027"/>
              </w:tabs>
              <w:spacing w:before="40" w:after="40" w:line="276" w:lineRule="auto"/>
              <w:ind w:left="360"/>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86912" behindDoc="0" locked="0" layoutInCell="1" allowOverlap="1" wp14:anchorId="38AC5DAF" wp14:editId="4792C3B0">
                      <wp:simplePos x="0" y="0"/>
                      <wp:positionH relativeFrom="column">
                        <wp:posOffset>57252</wp:posOffset>
                      </wp:positionH>
                      <wp:positionV relativeFrom="paragraph">
                        <wp:posOffset>63500</wp:posOffset>
                      </wp:positionV>
                      <wp:extent cx="72721" cy="58521"/>
                      <wp:effectExtent l="0" t="0" r="22860" b="17780"/>
                      <wp:wrapNone/>
                      <wp:docPr id="19" name="Flussdiagramm: Verbindungsstelle 19"/>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C88B9" id="Flussdiagramm: Verbindungsstelle 19" o:spid="_x0000_s1026" type="#_x0000_t120" style="position:absolute;margin-left:4.5pt;margin-top:5pt;width:5.75pt;height: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Q1kQIAAHYFAAAOAAAAZHJzL2Uyb0RvYy54bWysVEtvGyEQvlfqf0Dcm7WtPFdZR5YjV5Wi&#10;JKrT5oxZ8KICQwG/+us7sA+7aU5VL+zMznzz4htu7/ZGk63wQYGt6PhsRImwHGpl1xX99rL4dE1J&#10;iMzWTIMVFT2IQO+mHz/c7lwpJtCAroUnGMSGcucq2sToyqIIvBGGhTNwwqJRgjcsourXRe3ZDqMb&#10;XUxGo8tiB752HrgIAf/et0Y6zfGlFDw+SRlEJLqiWFvMp8/nKp3F9JaVa89co3hXBvuHKgxTFpMO&#10;oe5ZZGTj1V+hjOIeAsh4xsEUIKXiIveA3YxHb7pZNsyJ3AsOJ7hhTOH/heWP22dPVI13d0OJZQbv&#10;aKE3IdSK4ViMKcl34VfK1hu7DiEKrQVBV5zbzoUS4Uv37DstoJiGsJfepC+2R/Z51odh1mIfCcef&#10;V5OryZgSjpaL6wsUMUZxhDof4mcBhiSholLDbt4wH+dgLV4q+Dxttn0IsQX2gJRX23QG0KpeKK2z&#10;kggl5tqTLUMqxH2f8MQL0ydkkRprW8lSPGjRRv0qJI4Ki5/k7Jmkx5iMc2HjZdeItuidYBIrGIDj&#10;94A69sV0vgkmMnkH4Og94J8ZB0TOCjYOYKNsN7A3Jdc/hsytf99923NqfwX1ARnioV2d4PhC4ZU8&#10;sBCfmcddwa3C/Y9PeKRbqih0EiUN+F/v/U/+SGG0UrLD3ato+LlhXlCiv1gk9834/Dwta1bOL64m&#10;qPhTy+rUYjdmDninyCasLovJP+pelB7MKz4Ts5QVTcxyzF1RHn2vzGP7JuBDw8Vslt1wQR2LD3bp&#10;eAqepppI9rJ/Zd51vIxI50fo95SVbwjZ+iakhdkmglSZrce5dvPG5c7s7x6i9Hqc6tnr+FxOfwMA&#10;AP//AwBQSwMEFAAGAAgAAAAhAHXOl+DbAAAABgEAAA8AAABkcnMvZG93bnJldi54bWxMj0FPwzAM&#10;he9I/IfISNxYsg7QVppOgECIE6JM4po1pq1o7KpJt8Kvx5zgZD0/6/l7xXYOvTrgGDsmC8uFAYVU&#10;s++osbB7e7xYg4rJkXc9E1r4wgjb8vSkcLnnI73ioUqNkhCKubPQpjTkWse6xeDiggck8T54DC6J&#10;HBvtR3eU8NDrzJhrHVxH8qF1A963WH9WU7DwxKvLabda33Hz/D3gwwtVS3639vxsvr0BlXBOf8fw&#10;iy/oUArTnifyUfUWNtIkydrIFDszV6D2ojcZ6LLQ//HLHwAAAP//AwBQSwECLQAUAAYACAAAACEA&#10;toM4kv4AAADhAQAAEwAAAAAAAAAAAAAAAAAAAAAAW0NvbnRlbnRfVHlwZXNdLnhtbFBLAQItABQA&#10;BgAIAAAAIQA4/SH/1gAAAJQBAAALAAAAAAAAAAAAAAAAAC8BAABfcmVscy8ucmVsc1BLAQItABQA&#10;BgAIAAAAIQBWr5Q1kQIAAHYFAAAOAAAAAAAAAAAAAAAAAC4CAABkcnMvZTJvRG9jLnhtbFBLAQIt&#10;ABQABgAIAAAAIQB1zpfg2wAAAAYBAAAPAAAAAAAAAAAAAAAAAOsEAABkcnMvZG93bnJldi54bWxQ&#10;SwUGAAAAAAQABADzAAAA8wUAAAAA&#10;" fillcolor="white [3201]" strokecolor="black [3213]" strokeweight="1pt">
                      <v:stroke joinstyle="miter"/>
                    </v:shape>
                  </w:pict>
                </mc:Fallback>
              </mc:AlternateContent>
            </w:r>
            <w:r w:rsidR="004D44CB" w:rsidRPr="001C22BF">
              <w:rPr>
                <w:rFonts w:ascii="Candara Light" w:hAnsi="Candara Light"/>
                <w:sz w:val="16"/>
                <w:szCs w:val="16"/>
              </w:rPr>
              <w:t>normaler Stuhlgang</w:t>
            </w:r>
          </w:p>
          <w:p w:rsidR="004D44CB" w:rsidRPr="001C22BF" w:rsidRDefault="009658D0" w:rsidP="001C22BF">
            <w:pPr>
              <w:tabs>
                <w:tab w:val="left" w:pos="355"/>
                <w:tab w:val="left" w:leader="underscore" w:pos="5744"/>
                <w:tab w:val="left" w:leader="underscore" w:pos="6027"/>
              </w:tabs>
              <w:spacing w:before="40" w:after="40" w:line="276" w:lineRule="auto"/>
              <w:ind w:left="360"/>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88960" behindDoc="0" locked="0" layoutInCell="1" allowOverlap="1" wp14:anchorId="38AC5DAF" wp14:editId="4792C3B0">
                      <wp:simplePos x="0" y="0"/>
                      <wp:positionH relativeFrom="column">
                        <wp:posOffset>56845</wp:posOffset>
                      </wp:positionH>
                      <wp:positionV relativeFrom="paragraph">
                        <wp:posOffset>19355</wp:posOffset>
                      </wp:positionV>
                      <wp:extent cx="72721" cy="58521"/>
                      <wp:effectExtent l="0" t="0" r="22860" b="17780"/>
                      <wp:wrapNone/>
                      <wp:docPr id="20" name="Flussdiagramm: Verbindungsstelle 20"/>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5E6E4" id="Flussdiagramm: Verbindungsstelle 20" o:spid="_x0000_s1026" type="#_x0000_t120" style="position:absolute;margin-left:4.5pt;margin-top:1.5pt;width:5.75pt;height: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cakgIAAHYFAAAOAAAAZHJzL2Uyb0RvYy54bWysVNtuGyEQfa/Uf0C8N2tbubSrrCPLkatK&#10;URI1afOMWfCiAkMBe+1+fQf2YjfNU9UXFnbmzOVwhuubvdFkJ3xQYCs6PZtQIiyHWtlNRb89rz58&#10;pCREZmumwYqKHkSgN/P3765bV4oZNKBr4QkGsaFsXUWbGF1ZFIE3wrBwBk5YNErwhkU8+k1Re9Zi&#10;dKOL2WRyWbTga+eBixDw721npPMcX0rB44OUQUSiK4q1xbz6vK7TWsyvWbnxzDWK92Wwf6jCMGUx&#10;6RjqlkVGtl79Fcoo7iGAjGccTAFSKi5yD9jNdPKqm6eGOZF7QXKCG2kK/y8sv989eqLqis6QHssM&#10;3tFKb0OoFUNajCnJd+HXytZbuwkhCq0FQVfkrXWhRPiTe/T9KeA2kbCX3qQvtkf2mevDyLXYR8Lx&#10;59XsajalhKPl4uMFbjFGcYQ6H+JnAYakTUWlhnbZMB+XYC1eKvjMNtvdhdgBB0DKq21aA2hVr5TW&#10;+ZAEJZbakx1DKcT9kPDEC9MnZJEa61rJu3jQoov6VUikCouf5exZpMeYjHNh42XfiLbonWASKxiB&#10;07eAOg7F9L4JJrJ4R+DkLeCfGUdEzgo2jmCjbE/Yq5LrH2Pmzn/ovus5tb+G+oAK8dCNTnB8pfBK&#10;7liIj8zjrKBscP7jAy7plioK/Y6SBvyvt/4nf5QwWilpcfYqGn5umReU6C8Wxf1pen6ehjUfzi+u&#10;kjT9qWV9arFbswS8U1QTVpe3yT/qYSs9mBd8JhYpK5qY5Zi7ojz64bCM3ZuADw0Xi0V2wwF1LN7Z&#10;J8dT8MRqEtnz/oV51+syopzvYZhTVr4SZOebkBYW2whSZbUeee35xuHO6u8fovR6nJ6z1/G5nP8G&#10;AAD//wMAUEsDBBQABgAIAAAAIQCcEF8H2wAAAAUBAAAPAAAAZHJzL2Rvd25yZXYueG1sTI9BS8NA&#10;EIXvgv9hGcGb3TRRadNsiooinoqx4HWbHZNgdiZkN2301zue9PQY3uO9b4rt7Ht1xDF0TAaWiwQU&#10;Us2uo8bA/u3pagUqREvO9kxo4AsDbMvzs8Lmjk/0iscqNkpKKOTWQBvjkGsd6ha9DQsekMT74NHb&#10;KOfYaDfak5T7XqdJcqu97UgWWjvgQ4v1ZzV5A8+cXU/7bHXPzcv3gI87qpb8bszlxXy3ARVxjn9h&#10;+MUXdCiF6cATuaB6A2v5JBrIRMRNkxtQB0mlKeiy0P/pyx8AAAD//wMAUEsBAi0AFAAGAAgAAAAh&#10;ALaDOJL+AAAA4QEAABMAAAAAAAAAAAAAAAAAAAAAAFtDb250ZW50X1R5cGVzXS54bWxQSwECLQAU&#10;AAYACAAAACEAOP0h/9YAAACUAQAACwAAAAAAAAAAAAAAAAAvAQAAX3JlbHMvLnJlbHNQSwECLQAU&#10;AAYACAAAACEAEo63GpICAAB2BQAADgAAAAAAAAAAAAAAAAAuAgAAZHJzL2Uyb0RvYy54bWxQSwEC&#10;LQAUAAYACAAAACEAnBBfB9sAAAAFAQAADwAAAAAAAAAAAAAAAADsBAAAZHJzL2Rvd25yZXYueG1s&#10;UEsFBgAAAAAEAAQA8wAAAPQFAAAAAA==&#10;" fillcolor="white [3201]" strokecolor="black [3213]" strokeweight="1pt">
                      <v:stroke joinstyle="miter"/>
                    </v:shape>
                  </w:pict>
                </mc:Fallback>
              </mc:AlternateContent>
            </w:r>
            <w:r w:rsidR="004D44CB" w:rsidRPr="001C22BF">
              <w:rPr>
                <w:rFonts w:ascii="Candara Light" w:hAnsi="Candara Light"/>
                <w:sz w:val="16"/>
                <w:szCs w:val="16"/>
              </w:rPr>
              <w:t>Verstopfung</w:t>
            </w:r>
          </w:p>
          <w:p w:rsidR="004D44CB" w:rsidRPr="001C22BF" w:rsidRDefault="009658D0" w:rsidP="001C22BF">
            <w:pPr>
              <w:tabs>
                <w:tab w:val="left" w:pos="355"/>
                <w:tab w:val="left" w:leader="underscore" w:pos="5744"/>
                <w:tab w:val="left" w:leader="underscore" w:pos="6027"/>
              </w:tabs>
              <w:spacing w:before="40" w:after="40" w:line="276" w:lineRule="auto"/>
              <w:ind w:left="360"/>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91008" behindDoc="0" locked="0" layoutInCell="1" allowOverlap="1" wp14:anchorId="38AC5DAF" wp14:editId="4792C3B0">
                      <wp:simplePos x="0" y="0"/>
                      <wp:positionH relativeFrom="column">
                        <wp:posOffset>57251</wp:posOffset>
                      </wp:positionH>
                      <wp:positionV relativeFrom="paragraph">
                        <wp:posOffset>20980</wp:posOffset>
                      </wp:positionV>
                      <wp:extent cx="72721" cy="58521"/>
                      <wp:effectExtent l="0" t="0" r="22860" b="17780"/>
                      <wp:wrapNone/>
                      <wp:docPr id="21" name="Flussdiagramm: Verbindungsstelle 21"/>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EC0EB" id="Flussdiagramm: Verbindungsstelle 21" o:spid="_x0000_s1026" type="#_x0000_t120" style="position:absolute;margin-left:4.5pt;margin-top:1.65pt;width:5.75pt;height: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6FekwIAAHYFAAAOAAAAZHJzL2Uyb0RvYy54bWysVE1vGyEQvVfqf0Dcm7WtfHWVdWQ5clUp&#10;SqI4bc6YBS8qMBSw1+6v78Cu126aU9ULyyzz5uPxhpvbndFkK3xQYCs6PhtRIiyHWtl1Rb+9LD5d&#10;UxIiszXTYEVF9yLQ2+nHDzetK8UEGtC18ASD2FC2rqJNjK4sisAbYVg4AycsHkrwhkU0/bqoPWsx&#10;utHFZDS6LFrwtfPARQj49647pNMcX0rB46OUQUSiK4q1xbz6vK7SWkxvWLn2zDWK92Wwf6jCMGUx&#10;6RDqjkVGNl79Fcoo7iGAjGccTAFSKi5yD9jNePSmm2XDnMi9IDnBDTSF/xeWP2yfPFF1RSdjSiwz&#10;eEcLvQmhVgxpMaYk34VfKVtv7DqEKLQWBF2Rt9aFEuFL9+R7K+A2kbCT3qQvtkd2mev9wLXYRcLx&#10;59XkKmXkeHJxfdFFLI5Q50P8IsCQtKmo1NDOG+bjHKzFSwWf2Wbb+xAxOQIPgJRX27QG0KpeKK2z&#10;kQQl5tqTLUMpxF1uAXEnXmglZJEa61rJu7jXoov6LCRShcVPcvYs0mNMxrmw8TJRkyOhd4JJrGAA&#10;jt8D6ngopvdNMJHFOwBH7wH/zDggclawcQAbZXvC3pRc/xgyd/6H7rueU/srqPeoEA/d6ATHFwqv&#10;5J6F+MQ8zgpOFc5/fMQl3VJFod9R0oD/9d7/5I8SxlNKWpy9ioafG+YFJfqrRXF/Hp+fp2HNxvnF&#10;1QQNf3qyOj2xGzMHvFNUE1aXt8k/6sNWejCv+EzMUlY8YpZj7ory6A/GPHZvAj40XMxm2Q0H1LF4&#10;b5eOp+CJ1SSyl90r867XZUQ5P8BhTln5RpCdb0JamG0iSJXVeuS15xuHO4umf4jS63FqZ6/jczn9&#10;DQAA//8DAFBLAwQUAAYACAAAACEAzqWyxtsAAAAFAQAADwAAAGRycy9kb3ducmV2LnhtbEyPQUvD&#10;QBSE74L/YXmCN7tpYqWm2RQVRTyJseB1m31Ngtn3QnbTRn+9z5Mehxlmvim2s+/VEcfQMRlYLhJQ&#10;SDW7jhoDu/enqzWoEC052zOhgS8MsC3PzwqbOz7RGx6r2CgpoZBbA22MQ651qFv0Nix4QBLvwKO3&#10;UeTYaDfak5T7XqdJcqO97UgWWjvgQ4v1ZzV5A8+cXU+7bH3Pzcv3gI+vVC35w5jLi/luAyriHP/C&#10;8Isv6FAK054nckH1Bm7lSTSQZaDETZMVqL2k0hXostD/6csfAAAA//8DAFBLAQItABQABgAIAAAA&#10;IQC2gziS/gAAAOEBAAATAAAAAAAAAAAAAAAAAAAAAABbQ29udGVudF9UeXBlc10ueG1sUEsBAi0A&#10;FAAGAAgAAAAhADj9If/WAAAAlAEAAAsAAAAAAAAAAAAAAAAALwEAAF9yZWxzLy5yZWxzUEsBAi0A&#10;FAAGAAgAAAAhAALnoV6TAgAAdgUAAA4AAAAAAAAAAAAAAAAALgIAAGRycy9lMm9Eb2MueG1sUEsB&#10;Ai0AFAAGAAgAAAAhAM6lssbbAAAABQEAAA8AAAAAAAAAAAAAAAAA7QQAAGRycy9kb3ducmV2Lnht&#10;bFBLBQYAAAAABAAEAPMAAAD1BQAAAAA=&#10;" fillcolor="white [3201]" strokecolor="black [3213]" strokeweight="1pt">
                      <v:stroke joinstyle="miter"/>
                    </v:shape>
                  </w:pict>
                </mc:Fallback>
              </mc:AlternateContent>
            </w:r>
            <w:r w:rsidR="004D44CB" w:rsidRPr="001C22BF">
              <w:rPr>
                <w:rFonts w:ascii="Candara Light" w:hAnsi="Candara Light"/>
                <w:sz w:val="16"/>
                <w:szCs w:val="16"/>
              </w:rPr>
              <w:t>Abführmittel notwendig</w:t>
            </w:r>
          </w:p>
          <w:p w:rsidR="004D44CB" w:rsidRPr="001C22BF" w:rsidRDefault="00684E92" w:rsidP="001C22BF">
            <w:pPr>
              <w:tabs>
                <w:tab w:val="left" w:pos="355"/>
                <w:tab w:val="left" w:leader="underscore" w:pos="5744"/>
                <w:tab w:val="left" w:leader="underscore" w:pos="6027"/>
              </w:tabs>
              <w:spacing w:before="40" w:after="40" w:line="276" w:lineRule="auto"/>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93056" behindDoc="0" locked="0" layoutInCell="1" allowOverlap="1" wp14:anchorId="38AC5DAF" wp14:editId="4792C3B0">
                      <wp:simplePos x="0" y="0"/>
                      <wp:positionH relativeFrom="column">
                        <wp:posOffset>57251</wp:posOffset>
                      </wp:positionH>
                      <wp:positionV relativeFrom="paragraph">
                        <wp:posOffset>19710</wp:posOffset>
                      </wp:positionV>
                      <wp:extent cx="72721" cy="58521"/>
                      <wp:effectExtent l="0" t="0" r="22860" b="17780"/>
                      <wp:wrapNone/>
                      <wp:docPr id="22" name="Flussdiagramm: Verbindungsstelle 22"/>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6DB36" id="Flussdiagramm: Verbindungsstelle 22" o:spid="_x0000_s1026" type="#_x0000_t120" style="position:absolute;margin-left:4.5pt;margin-top:1.55pt;width:5.75pt;height: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uSkgIAAHYFAAAOAAAAZHJzL2Uyb0RvYy54bWysVEtvGyEQvlfqf0Dcm7VXebSrrCPLkatK&#10;URI1aXPGLHhRgaGAX/31HdiH3TSnqhd2Zme+efEN1zd7o8lW+KDA1nR6NqFEWA6NsuuafntefvhI&#10;SYjMNkyDFTU9iEBvZu/fXe9cJUpoQTfCEwxiQ7VzNW1jdFVRBN4Kw8IZOGHRKMEbFlH166LxbIfR&#10;jS7KyeSy2IFvnAcuQsC/t52RznJ8KQWPD1IGEYmuKdYW8+nzuUpnMbtm1doz1yrel8H+oQrDlMWk&#10;Y6hbFhnZePVXKKO4hwAynnEwBUipuMg9YDfTyatunlrmRO4FhxPcOKbw/8Ly++2jJ6qpaVlSYpnB&#10;O1rqTQiNYjgWYyryXfiVss3GrkOIQmtB0BXntnOhQviTe/S9FlBMQ9hLb9IX2yP7POvDOGuxj4Tj&#10;z6vyqpxSwtFy8fECRYxRHKHOh/hZgCFJqKnUsFu0zMcFWIuXCj5Pm23vQuyAAyDl1TadAbRqlkrr&#10;rCRCiYX2ZMuQCnE/JDzxwvQJWaTGulayFA9adFG/ComjwuLLnD2T9BiTcS5svOwb0Ra9E0xiBSNw&#10;+hZQx6GY3jfBRCbvCJy8Bfwz44jIWcHGEWyU7Qf2quTmx5i58x+673pO7a+gOSBDPHSrExxfKryS&#10;OxbiI/O4K7hVuP/xAY90SzWFXqKkBf/rrf/JHymMVkp2uHs1DT83zAtK9BeL5P40PT9Py5qV84ur&#10;EhV/almdWuzGLADvFNmE1WUx+Uc9iNKDecFnYp6yoolZjrlryqMflEXs3gR8aLiYz7MbLqhj8c4+&#10;OZ6Cp6kmkj3vX5h3PS8j0vkehj1l1StCdr4JaWG+iSBVZutxrv28cbkz+/uHKL0ep3r2Oj6Xs98A&#10;AAD//wMAUEsDBBQABgAIAAAAIQAMhyMf2gAAAAUBAAAPAAAAZHJzL2Rvd25yZXYueG1sTI/NSsRA&#10;EITvgu8wtODNnfyorDGTRUURT4txwetspk2Cme6QmexGn972pMeiiqqvys3iB3XAKfRMBtJVAgqp&#10;YddTa2D39nSxBhWiJWcHJjTwhQE21elJaQvHR3rFQx1bJSUUCmugi3EstA5Nh96GFY9I4n3w5G0U&#10;ObXaTfYo5X7QWZJca297koXOjvjQYfNZz97AM+eX8y5f33P78j3i45bqlN+NOT9b7m5BRVziXxh+&#10;8QUdKmHa80wuqMHAjTyJBvIUlLhZcgVqL6ksB12V+j999QMAAP//AwBQSwECLQAUAAYACAAAACEA&#10;toM4kv4AAADhAQAAEwAAAAAAAAAAAAAAAAAAAAAAW0NvbnRlbnRfVHlwZXNdLnhtbFBLAQItABQA&#10;BgAIAAAAIQA4/SH/1gAAAJQBAAALAAAAAAAAAAAAAAAAAC8BAABfcmVscy8ucmVsc1BLAQItABQA&#10;BgAIAAAAIQAyXJuSkgIAAHYFAAAOAAAAAAAAAAAAAAAAAC4CAABkcnMvZTJvRG9jLnhtbFBLAQIt&#10;ABQABgAIAAAAIQAMhyMf2gAAAAUBAAAPAAAAAAAAAAAAAAAAAOwEAABkcnMvZG93bnJldi54bWxQ&#10;SwUGAAAAAAQABADzAAAA8wU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Durchfall</w:t>
            </w:r>
          </w:p>
          <w:p w:rsidR="00C27A5B" w:rsidRPr="001C22BF" w:rsidRDefault="00684E92"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95104" behindDoc="0" locked="0" layoutInCell="1" allowOverlap="1" wp14:anchorId="38AC5DAF" wp14:editId="4792C3B0">
                      <wp:simplePos x="0" y="0"/>
                      <wp:positionH relativeFrom="column">
                        <wp:posOffset>56515</wp:posOffset>
                      </wp:positionH>
                      <wp:positionV relativeFrom="paragraph">
                        <wp:posOffset>6350</wp:posOffset>
                      </wp:positionV>
                      <wp:extent cx="72390" cy="58420"/>
                      <wp:effectExtent l="0" t="0" r="22860" b="17780"/>
                      <wp:wrapNone/>
                      <wp:docPr id="23" name="Flussdiagramm: Verbindungsstelle 23"/>
                      <wp:cNvGraphicFramePr/>
                      <a:graphic xmlns:a="http://schemas.openxmlformats.org/drawingml/2006/main">
                        <a:graphicData uri="http://schemas.microsoft.com/office/word/2010/wordprocessingShape">
                          <wps:wsp>
                            <wps:cNvSpPr/>
                            <wps:spPr>
                              <a:xfrm>
                                <a:off x="0" y="0"/>
                                <a:ext cx="72390" cy="5842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3898" id="Flussdiagramm: Verbindungsstelle 23" o:spid="_x0000_s1026" type="#_x0000_t120" style="position:absolute;margin-left:4.45pt;margin-top:.5pt;width:5.7pt;height: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7RlwIAAHYFAAAOAAAAZHJzL2Uyb0RvYy54bWysVEtvGjEQvlfqf7B8bxYIea2yRIiIqlKU&#10;oCZtzsZrg1Xb49qGhf76jr3LQtOcql68nvV88/xmbu92RpOt8EGBrejwbECJsBxqZVcV/fYy/3RN&#10;SYjM1kyDFRXdi0DvJh8/3DauFCNYg66FJ2jEhrJxFV3H6MqiCHwtDAtn4ITFRwnesIiiXxW1Zw1a&#10;N7oYDQaXRQO+dh64CAH/3rePdJLtSyl4fJIyiEh0RTG2mE+fz2U6i8ktK1eeubXiXRjsH6IwTFl0&#10;2pu6Z5GRjVd/mTKKewgg4xkHU4CUioucA2YzHLzJ5nnNnMi5YHGC68sU/p9Z/rhdeKLqio7OKbHM&#10;YI/mehNCrRiWxZiSfBd+qWy9sasQotBaEFTFujUulAh/dgvfSQGvqQg76U36Ynpkl2u972stdpFw&#10;/Hk1Or/BhnB8ubgej3IniiPU+RA/CzAkXSoqNTSzNfNxBtZiU8HnarPtQ4joHIEHQPKrbToDaFXP&#10;ldZZSIQSM+3JliEV4m6YUkDciRZKCVmkxNpU8i3utWitfhUSS4XBj7L3TNKjTca5sPGys6staieY&#10;xAh64PA9oI6HYDrdBBOZvD1w8B7wT489InsFG3uwUbYr2JuQ6x+951b/kH2bc0p/CfUeGeKhHZ3g&#10;+FxhSx5YiAvmcVawiTj/8QmP1KWKQnejZA3+13v/kz5SGF8paXD2Khp+bpgXlOgvFsl9MxyP07Bm&#10;YXxxhewg/vRlefpiN2YG2NMhbhrH8zXpR324Sg/mFdfENHnFJ2Y5+q4oj/4gzGK7E3DRcDGdZjUc&#10;UMfig312PBlPVU0ke9m9Mu86Xkak8yMc5pSVbwjZ6iakhekmglSZrce6dvXG4c5k7BZR2h6nctY6&#10;rsvJbwAAAP//AwBQSwMEFAAGAAgAAAAhAB7S6W/ZAAAABQEAAA8AAABkcnMvZG93bnJldi54bWxM&#10;j0FLw0AQhe+C/2EZwZvdNBGJMZuioognMRa8brNjEszOhOymjf56pyd7fPMeb75XbhY/qD1OoWcy&#10;sF4loJAadj21BrYfz1c5qBAtOTswoYEfDLCpzs9KWzg+0Dvu69gqKaFQWANdjGOhdWg69DaseEQS&#10;74snb6PIqdVusgcp94NOk+RGe9uTfOjsiI8dNt/17A28cHY9b7P8gdvX3xGf3qhe86cxlxfL/R2o&#10;iEv8D8MRX9ChEqYdz+SCGgzktxKUswwSN00yULujTEFXpT6lr/4AAAD//wMAUEsBAi0AFAAGAAgA&#10;AAAhALaDOJL+AAAA4QEAABMAAAAAAAAAAAAAAAAAAAAAAFtDb250ZW50X1R5cGVzXS54bWxQSwEC&#10;LQAUAAYACAAAACEAOP0h/9YAAACUAQAACwAAAAAAAAAAAAAAAAAvAQAAX3JlbHMvLnJlbHNQSwEC&#10;LQAUAAYACAAAACEAe/4e0ZcCAAB2BQAADgAAAAAAAAAAAAAAAAAuAgAAZHJzL2Uyb0RvYy54bWxQ&#10;SwECLQAUAAYACAAAACEAHtLpb9kAAAAFAQAADwAAAAAAAAAAAAAAAADxBAAAZHJzL2Rvd25yZXYu&#10;eG1sUEsFBgAAAAAEAAQA8wAAAPcFAAAAAA==&#10;" fillcolor="white [3201]" strokecolor="black [3213]" strokeweight="1pt">
                      <v:stroke joinstyle="miter"/>
                    </v:shape>
                  </w:pict>
                </mc:Fallback>
              </mc:AlternateContent>
            </w:r>
            <w:r>
              <w:rPr>
                <w:rFonts w:ascii="Candara Light" w:hAnsi="Candara Light"/>
                <w:sz w:val="16"/>
                <w:szCs w:val="16"/>
              </w:rPr>
              <w:t xml:space="preserve">          </w:t>
            </w:r>
            <w:r w:rsidR="004D44CB" w:rsidRPr="001C22BF">
              <w:rPr>
                <w:rFonts w:ascii="Candara Light" w:hAnsi="Candara Light"/>
                <w:sz w:val="16"/>
                <w:szCs w:val="16"/>
              </w:rPr>
              <w:t>Wechsel zwischen Durchfall und Verstopfung</w:t>
            </w:r>
          </w:p>
          <w:p w:rsidR="004D44CB" w:rsidRPr="001C22BF" w:rsidRDefault="004D44CB" w:rsidP="001C22BF">
            <w:pPr>
              <w:spacing w:line="276" w:lineRule="auto"/>
              <w:contextualSpacing/>
              <w:jc w:val="both"/>
              <w:rPr>
                <w:rFonts w:ascii="Candara Light" w:hAnsi="Candara Light"/>
                <w:sz w:val="16"/>
                <w:szCs w:val="16"/>
              </w:rPr>
            </w:pPr>
          </w:p>
        </w:tc>
      </w:tr>
      <w:tr w:rsidR="00C27A5B" w:rsidRPr="001C22BF" w:rsidTr="004D44CB">
        <w:tc>
          <w:tcPr>
            <w:tcW w:w="3114" w:type="dxa"/>
          </w:tcPr>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Muskelschmerzen</w:t>
            </w:r>
          </w:p>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p>
        </w:tc>
        <w:tc>
          <w:tcPr>
            <w:tcW w:w="5948" w:type="dxa"/>
            <w:gridSpan w:val="2"/>
          </w:tcPr>
          <w:p w:rsidR="00C27A5B" w:rsidRPr="001C22BF" w:rsidRDefault="00C27A5B" w:rsidP="001C22BF">
            <w:pPr>
              <w:spacing w:line="276" w:lineRule="auto"/>
              <w:contextualSpacing/>
              <w:jc w:val="both"/>
              <w:rPr>
                <w:rFonts w:ascii="Candara Light" w:hAnsi="Candara Light"/>
                <w:sz w:val="16"/>
                <w:szCs w:val="16"/>
              </w:rPr>
            </w:pPr>
          </w:p>
        </w:tc>
      </w:tr>
      <w:tr w:rsidR="00C27A5B" w:rsidRPr="001C22BF" w:rsidTr="004D44CB">
        <w:tc>
          <w:tcPr>
            <w:tcW w:w="3114" w:type="dxa"/>
          </w:tcPr>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Wie beurteilen Sie Ihre Energie?</w:t>
            </w:r>
          </w:p>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Wie beurteilen Sie Ihren Schlaf?</w:t>
            </w:r>
          </w:p>
          <w:p w:rsidR="00C27A5B" w:rsidRPr="001C22BF" w:rsidRDefault="00C27A5B" w:rsidP="001C22BF">
            <w:pPr>
              <w:spacing w:line="276" w:lineRule="auto"/>
              <w:contextualSpacing/>
              <w:jc w:val="both"/>
              <w:rPr>
                <w:rFonts w:ascii="Candara Light" w:hAnsi="Candara Light"/>
                <w:sz w:val="16"/>
                <w:szCs w:val="16"/>
              </w:rPr>
            </w:pPr>
            <w:r w:rsidRPr="001C22BF">
              <w:rPr>
                <w:rFonts w:ascii="Candara Light" w:hAnsi="Candara Light"/>
                <w:sz w:val="16"/>
                <w:szCs w:val="16"/>
              </w:rPr>
              <w:t>Sind Sie häufig erschöpft und müde?</w:t>
            </w:r>
          </w:p>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p>
        </w:tc>
        <w:tc>
          <w:tcPr>
            <w:tcW w:w="5948" w:type="dxa"/>
            <w:gridSpan w:val="2"/>
          </w:tcPr>
          <w:p w:rsidR="00C27A5B" w:rsidRPr="001C22BF" w:rsidRDefault="00C27A5B" w:rsidP="001C22BF">
            <w:pPr>
              <w:spacing w:line="276" w:lineRule="auto"/>
              <w:contextualSpacing/>
              <w:jc w:val="both"/>
              <w:rPr>
                <w:rFonts w:ascii="Candara Light" w:hAnsi="Candara Light"/>
                <w:sz w:val="16"/>
                <w:szCs w:val="16"/>
              </w:rPr>
            </w:pPr>
          </w:p>
        </w:tc>
      </w:tr>
      <w:tr w:rsidR="00C27A5B" w:rsidRPr="001C22BF" w:rsidTr="004D44CB">
        <w:tc>
          <w:tcPr>
            <w:tcW w:w="3114" w:type="dxa"/>
          </w:tcPr>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4D44CB" w:rsidP="001C22BF">
            <w:pPr>
              <w:spacing w:line="276" w:lineRule="auto"/>
              <w:contextualSpacing/>
              <w:jc w:val="both"/>
              <w:rPr>
                <w:rFonts w:ascii="Candara Light" w:hAnsi="Candara Light"/>
                <w:sz w:val="16"/>
                <w:szCs w:val="16"/>
              </w:rPr>
            </w:pPr>
            <w:r w:rsidRPr="001C22BF">
              <w:rPr>
                <w:rFonts w:ascii="Candara Light" w:hAnsi="Candara Light"/>
                <w:sz w:val="16"/>
                <w:szCs w:val="16"/>
              </w:rPr>
              <w:t>Psychische Erkrankungen</w:t>
            </w:r>
          </w:p>
          <w:p w:rsidR="004D44CB" w:rsidRPr="001C22BF" w:rsidRDefault="004D44CB" w:rsidP="001C22BF">
            <w:pPr>
              <w:spacing w:line="276" w:lineRule="auto"/>
              <w:contextualSpacing/>
              <w:jc w:val="both"/>
              <w:rPr>
                <w:rFonts w:ascii="Candara Light" w:hAnsi="Candara Light"/>
                <w:sz w:val="16"/>
                <w:szCs w:val="16"/>
              </w:rPr>
            </w:pPr>
            <w:r w:rsidRPr="001C22BF">
              <w:rPr>
                <w:rFonts w:ascii="Candara Light" w:hAnsi="Candara Light"/>
                <w:sz w:val="16"/>
                <w:szCs w:val="16"/>
              </w:rPr>
              <w:t xml:space="preserve">Anorexie, </w:t>
            </w:r>
            <w:proofErr w:type="spellStart"/>
            <w:r w:rsidRPr="001C22BF">
              <w:rPr>
                <w:rFonts w:ascii="Candara Light" w:hAnsi="Candara Light"/>
                <w:sz w:val="16"/>
                <w:szCs w:val="16"/>
              </w:rPr>
              <w:t>Bulämie</w:t>
            </w:r>
            <w:proofErr w:type="spellEnd"/>
            <w:r w:rsidRPr="001C22BF">
              <w:rPr>
                <w:rFonts w:ascii="Candara Light" w:hAnsi="Candara Light"/>
                <w:sz w:val="16"/>
                <w:szCs w:val="16"/>
              </w:rPr>
              <w:t>, Angststörungen</w:t>
            </w:r>
          </w:p>
          <w:p w:rsidR="00C27A5B" w:rsidRPr="001C22BF" w:rsidRDefault="00C27A5B" w:rsidP="001C22BF">
            <w:pPr>
              <w:spacing w:line="276" w:lineRule="auto"/>
              <w:contextualSpacing/>
              <w:jc w:val="both"/>
              <w:rPr>
                <w:rFonts w:ascii="Candara Light" w:hAnsi="Candara Light"/>
                <w:sz w:val="16"/>
                <w:szCs w:val="16"/>
              </w:rPr>
            </w:pPr>
          </w:p>
          <w:p w:rsidR="00C27A5B" w:rsidRPr="001C22BF" w:rsidRDefault="00C27A5B" w:rsidP="001C22BF">
            <w:pPr>
              <w:spacing w:line="276" w:lineRule="auto"/>
              <w:contextualSpacing/>
              <w:jc w:val="both"/>
              <w:rPr>
                <w:rFonts w:ascii="Candara Light" w:hAnsi="Candara Light"/>
                <w:sz w:val="16"/>
                <w:szCs w:val="16"/>
              </w:rPr>
            </w:pPr>
          </w:p>
        </w:tc>
        <w:tc>
          <w:tcPr>
            <w:tcW w:w="5948" w:type="dxa"/>
            <w:gridSpan w:val="2"/>
          </w:tcPr>
          <w:p w:rsidR="00C27A5B" w:rsidRPr="001C22BF" w:rsidRDefault="00C27A5B" w:rsidP="001C22BF">
            <w:pPr>
              <w:spacing w:line="276" w:lineRule="auto"/>
              <w:contextualSpacing/>
              <w:jc w:val="both"/>
              <w:rPr>
                <w:rFonts w:ascii="Candara Light" w:hAnsi="Candara Light"/>
                <w:sz w:val="16"/>
                <w:szCs w:val="16"/>
              </w:rPr>
            </w:pPr>
          </w:p>
        </w:tc>
      </w:tr>
      <w:tr w:rsidR="00BF1514" w:rsidRPr="001C22BF" w:rsidTr="00684E92">
        <w:trPr>
          <w:trHeight w:val="1181"/>
        </w:trPr>
        <w:tc>
          <w:tcPr>
            <w:tcW w:w="3397" w:type="dxa"/>
            <w:gridSpan w:val="2"/>
          </w:tcPr>
          <w:p w:rsidR="00BF1514" w:rsidRPr="001C22BF" w:rsidRDefault="00BF1514" w:rsidP="001C22BF">
            <w:pPr>
              <w:spacing w:line="276" w:lineRule="auto"/>
              <w:contextualSpacing/>
              <w:jc w:val="both"/>
              <w:rPr>
                <w:rFonts w:ascii="Candara Light" w:hAnsi="Candara Light"/>
                <w:sz w:val="16"/>
                <w:szCs w:val="16"/>
              </w:rPr>
            </w:pPr>
            <w:r w:rsidRPr="001C22BF">
              <w:rPr>
                <w:rFonts w:ascii="Candara Light" w:hAnsi="Candara Light"/>
                <w:sz w:val="16"/>
                <w:szCs w:val="16"/>
              </w:rPr>
              <w:lastRenderedPageBreak/>
              <w:t>Haben/ Hatten Sie zahnärztliche Probleme (Implantate, Wurzelbehandlungen, Kronen, Brücken, Leerstrecken</w:t>
            </w:r>
          </w:p>
        </w:tc>
        <w:tc>
          <w:tcPr>
            <w:tcW w:w="5665" w:type="dxa"/>
          </w:tcPr>
          <w:p w:rsidR="00BF1514" w:rsidRPr="001C22BF" w:rsidRDefault="00BF1514" w:rsidP="001C22BF">
            <w:pPr>
              <w:spacing w:line="276" w:lineRule="auto"/>
              <w:contextualSpacing/>
              <w:jc w:val="both"/>
              <w:rPr>
                <w:rFonts w:ascii="Candara Light" w:hAnsi="Candara Light"/>
                <w:sz w:val="16"/>
                <w:szCs w:val="16"/>
              </w:rPr>
            </w:pPr>
          </w:p>
        </w:tc>
      </w:tr>
    </w:tbl>
    <w:p w:rsidR="004D44CB" w:rsidRPr="001C22BF" w:rsidRDefault="004D44CB" w:rsidP="001C22BF">
      <w:pPr>
        <w:spacing w:line="276" w:lineRule="auto"/>
        <w:contextualSpacing/>
        <w:jc w:val="both"/>
        <w:rPr>
          <w:rFonts w:ascii="Candara Light" w:hAnsi="Candara Light"/>
          <w:sz w:val="16"/>
          <w:szCs w:val="16"/>
        </w:rPr>
      </w:pPr>
    </w:p>
    <w:tbl>
      <w:tblPr>
        <w:tblStyle w:val="Tabellenraster"/>
        <w:tblW w:w="9067" w:type="dxa"/>
        <w:tblLook w:val="04A0" w:firstRow="1" w:lastRow="0" w:firstColumn="1" w:lastColumn="0" w:noHBand="0" w:noVBand="1"/>
      </w:tblPr>
      <w:tblGrid>
        <w:gridCol w:w="3397"/>
        <w:gridCol w:w="5670"/>
      </w:tblGrid>
      <w:tr w:rsidR="00530E9A" w:rsidRPr="001C22BF" w:rsidTr="00684E92">
        <w:trPr>
          <w:trHeight w:val="516"/>
        </w:trPr>
        <w:tc>
          <w:tcPr>
            <w:tcW w:w="3397" w:type="dxa"/>
          </w:tcPr>
          <w:p w:rsidR="00530E9A" w:rsidRPr="001C22BF" w:rsidRDefault="00530E9A" w:rsidP="001C22BF">
            <w:pPr>
              <w:spacing w:line="276" w:lineRule="auto"/>
              <w:contextualSpacing/>
              <w:jc w:val="both"/>
              <w:rPr>
                <w:rFonts w:ascii="Candara Light" w:hAnsi="Candara Light"/>
                <w:sz w:val="16"/>
                <w:szCs w:val="16"/>
              </w:rPr>
            </w:pPr>
            <w:r w:rsidRPr="001C22BF">
              <w:rPr>
                <w:rFonts w:ascii="Candara Light" w:hAnsi="Candara Light"/>
                <w:sz w:val="16"/>
                <w:szCs w:val="16"/>
              </w:rPr>
              <w:t>Störungen Niere/ Blase</w:t>
            </w:r>
          </w:p>
        </w:tc>
        <w:tc>
          <w:tcPr>
            <w:tcW w:w="5670" w:type="dxa"/>
          </w:tcPr>
          <w:p w:rsidR="00530E9A" w:rsidRPr="001C22BF" w:rsidRDefault="00530E9A" w:rsidP="001C22BF">
            <w:pPr>
              <w:spacing w:line="276" w:lineRule="auto"/>
              <w:contextualSpacing/>
              <w:jc w:val="both"/>
              <w:rPr>
                <w:rFonts w:ascii="Candara Light" w:hAnsi="Candara Light"/>
                <w:sz w:val="16"/>
                <w:szCs w:val="16"/>
              </w:rPr>
            </w:pPr>
            <w:r w:rsidRPr="001C22BF">
              <w:rPr>
                <w:rFonts w:ascii="Candara Light" w:hAnsi="Candara Light"/>
                <w:sz w:val="16"/>
                <w:szCs w:val="16"/>
              </w:rPr>
              <w:t>Welche?</w:t>
            </w:r>
          </w:p>
        </w:tc>
      </w:tr>
      <w:tr w:rsidR="00530E9A" w:rsidRPr="001C22BF" w:rsidTr="00684E92">
        <w:trPr>
          <w:trHeight w:val="516"/>
        </w:trPr>
        <w:tc>
          <w:tcPr>
            <w:tcW w:w="3397" w:type="dxa"/>
          </w:tcPr>
          <w:p w:rsidR="00530E9A" w:rsidRPr="001C22BF" w:rsidRDefault="00530E9A" w:rsidP="001C22BF">
            <w:pPr>
              <w:spacing w:line="276" w:lineRule="auto"/>
              <w:contextualSpacing/>
              <w:jc w:val="both"/>
              <w:rPr>
                <w:rFonts w:ascii="Candara Light" w:hAnsi="Candara Light"/>
                <w:sz w:val="16"/>
                <w:szCs w:val="16"/>
              </w:rPr>
            </w:pPr>
            <w:r w:rsidRPr="001C22BF">
              <w:rPr>
                <w:rFonts w:ascii="Candara Light" w:hAnsi="Candara Light"/>
                <w:sz w:val="16"/>
                <w:szCs w:val="16"/>
              </w:rPr>
              <w:t>Gynäkologische Probleme?</w:t>
            </w:r>
          </w:p>
          <w:p w:rsidR="00530E9A" w:rsidRPr="001C22BF" w:rsidRDefault="00530E9A" w:rsidP="001C22BF">
            <w:pPr>
              <w:spacing w:line="276" w:lineRule="auto"/>
              <w:contextualSpacing/>
              <w:jc w:val="both"/>
              <w:rPr>
                <w:rFonts w:ascii="Candara Light" w:hAnsi="Candara Light"/>
                <w:sz w:val="16"/>
                <w:szCs w:val="16"/>
              </w:rPr>
            </w:pPr>
            <w:r w:rsidRPr="001C22BF">
              <w:rPr>
                <w:rFonts w:ascii="Candara Light" w:hAnsi="Candara Light"/>
                <w:sz w:val="16"/>
                <w:szCs w:val="16"/>
              </w:rPr>
              <w:t>Menstruation regelmäßig?</w:t>
            </w:r>
          </w:p>
        </w:tc>
        <w:tc>
          <w:tcPr>
            <w:tcW w:w="5670" w:type="dxa"/>
          </w:tcPr>
          <w:p w:rsidR="00530E9A" w:rsidRPr="001C22BF" w:rsidRDefault="00530E9A" w:rsidP="001C22BF">
            <w:pPr>
              <w:spacing w:line="276" w:lineRule="auto"/>
              <w:contextualSpacing/>
              <w:jc w:val="both"/>
              <w:rPr>
                <w:rFonts w:ascii="Candara Light" w:hAnsi="Candara Light"/>
                <w:sz w:val="16"/>
                <w:szCs w:val="16"/>
              </w:rPr>
            </w:pPr>
            <w:r w:rsidRPr="001C22BF">
              <w:rPr>
                <w:rFonts w:ascii="Candara Light" w:hAnsi="Candara Light"/>
                <w:sz w:val="16"/>
                <w:szCs w:val="16"/>
              </w:rPr>
              <w:t>Welche?</w:t>
            </w:r>
          </w:p>
          <w:p w:rsidR="00530E9A" w:rsidRPr="001C22BF" w:rsidRDefault="00684E92"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699200" behindDoc="0" locked="0" layoutInCell="1" allowOverlap="1" wp14:anchorId="38AC5DAF" wp14:editId="4792C3B0">
                      <wp:simplePos x="0" y="0"/>
                      <wp:positionH relativeFrom="column">
                        <wp:posOffset>601447</wp:posOffset>
                      </wp:positionH>
                      <wp:positionV relativeFrom="paragraph">
                        <wp:posOffset>28931</wp:posOffset>
                      </wp:positionV>
                      <wp:extent cx="72721" cy="58521"/>
                      <wp:effectExtent l="0" t="0" r="22860" b="17780"/>
                      <wp:wrapNone/>
                      <wp:docPr id="25" name="Flussdiagramm: Verbindungsstelle 25"/>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9C5DA" id="Flussdiagramm: Verbindungsstelle 25" o:spid="_x0000_s1026" type="#_x0000_t120" style="position:absolute;margin-left:47.35pt;margin-top:2.3pt;width:5.75pt;height:4.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mVkwIAAHYFAAAOAAAAZHJzL2Uyb0RvYy54bWysVEtv2zAMvg/YfxB0X50YTdsZdYogRYYB&#10;RVu03XpWZDkWJomapMTJfv0o+ZGs62nYRSZNfnzpo65v9lqRnXBeginp9GxCiTAcKmk2Jf32svp0&#10;RYkPzFRMgRElPQhPb+YfP1y3thA5NKAq4QgGMb5obUmbEGyRZZ43QjN/BlYYNNbgNAuouk1WOdZi&#10;dK2yfDK5yFpwlXXAhff497Yz0nmKX9eCh4e69iIQVVKsLaTTpXMdz2x+zYqNY7aRvC+D/UMVmkmD&#10;ScdQtywwsnXyr1Bacgce6nDGQWdQ15KL1AN2M5286ea5YVakXnA43o5j8v8vLL/fPToiq5LmM0oM&#10;03hHK7X1vpIMx6J1Qb4Lt5am2pqN90EoJQi64txa6wuEP9tH12sexTiEfe10/GJ7ZJ9mfRhnLfaB&#10;cPx5mV/mU0o4WmZXMxQxRnaEWufDFwGaRKGktYJ22TAXlmAMXiq4NG22u/OhAw6AmFeZeHpQslpJ&#10;pZISCSWWypEdQyqE/ZDwxAvTR2QWG+taSVI4KNFFfRI1jgqLz1P2RNJjTMa5MOGib0QZ9I6wGisY&#10;gdP3gCoMxfS+ESYSeUfg5D3gnxlHRMoKJoxgLU0/sDclVz/GzJ3/0H3Xc2x/DdUBGeKgWx1v+Uri&#10;ldwxHx6Zw13BrcL9Dw94xFsqKfQSJQ24X+/9j/5IYbRS0uLuldT/3DInKFFfDZL78/T8PC5rUs5n&#10;lzkq7tSyPrWYrV4C3imyCatLYvQPahBrB/oVn4lFzIomZjjmLikPblCWoXsT8KHhYrFIbrigloU7&#10;82x5DB6nGkn2sn9lzva8DEjnexj2lBVvCNn5RqSBxTZALRNbj3Pt543LndjfP0Tx9TjVk9fxuZz/&#10;BgAA//8DAFBLAwQUAAYACAAAACEALSX8GtwAAAAHAQAADwAAAGRycy9kb3ducmV2LnhtbEyOQU+D&#10;QBSE7yb+h81r4q1dWggisjRqNMaTEZt43bJPIGXfI+zSor/e7aneZjKTma/YzrYXRxxdx6RgvYpA&#10;INVsOmoU7D5flhkI5zUZ3TOhgh90sC2vrwqdGz7RBx4r34gwQi7XClrvh1xKV7dotVvxgBSybx6t&#10;9sGOjTSjPoVx28tNFKXS6o7CQ6sHfGqxPlSTVfDKcTLt4uyRm7ffAZ/fqVrzl1I3i/nhHoTH2V/K&#10;cMYP6FAGpj1PZJzoFdwlt6GpIElBnOMo3YDYBxFnIMtC/ucv/wAAAP//AwBQSwECLQAUAAYACAAA&#10;ACEAtoM4kv4AAADhAQAAEwAAAAAAAAAAAAAAAAAAAAAAW0NvbnRlbnRfVHlwZXNdLnhtbFBLAQIt&#10;ABQABgAIAAAAIQA4/SH/1gAAAJQBAAALAAAAAAAAAAAAAAAAAC8BAABfcmVscy8ucmVsc1BLAQIt&#10;ABQABgAIAAAAIQADRYmVkwIAAHYFAAAOAAAAAAAAAAAAAAAAAC4CAABkcnMvZTJvRG9jLnhtbFBL&#10;AQItABQABgAIAAAAIQAtJfwa3AAAAAcBAAAPAAAAAAAAAAAAAAAAAO0EAABkcnMvZG93bnJldi54&#10;bWxQSwUGAAAAAAQABADzAAAA9gUAAAAA&#10;" fillcolor="white [3201]" strokecolor="black [3213]" strokeweight="1pt">
                      <v:stroke joinstyle="miter"/>
                    </v:shape>
                  </w:pict>
                </mc:Fallback>
              </mc:AlternateContent>
            </w:r>
            <w:r>
              <w:rPr>
                <w:rFonts w:ascii="Candara Light" w:hAnsi="Candara Light"/>
                <w:noProof/>
                <w:sz w:val="16"/>
                <w:szCs w:val="16"/>
                <w:lang w:eastAsia="de-DE"/>
              </w:rPr>
              <mc:AlternateContent>
                <mc:Choice Requires="wps">
                  <w:drawing>
                    <wp:anchor distT="0" distB="0" distL="114300" distR="114300" simplePos="0" relativeHeight="251697152" behindDoc="0" locked="0" layoutInCell="1" allowOverlap="1" wp14:anchorId="38AC5DAF" wp14:editId="4792C3B0">
                      <wp:simplePos x="0" y="0"/>
                      <wp:positionH relativeFrom="column">
                        <wp:posOffset>169849</wp:posOffset>
                      </wp:positionH>
                      <wp:positionV relativeFrom="paragraph">
                        <wp:posOffset>28931</wp:posOffset>
                      </wp:positionV>
                      <wp:extent cx="72721" cy="58521"/>
                      <wp:effectExtent l="0" t="0" r="22860" b="17780"/>
                      <wp:wrapNone/>
                      <wp:docPr id="24" name="Flussdiagramm: Verbindungsstelle 24"/>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F685D" id="Flussdiagramm: Verbindungsstelle 24" o:spid="_x0000_s1026" type="#_x0000_t120" style="position:absolute;margin-left:13.35pt;margin-top:2.3pt;width:5.75pt;height: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RkwIAAHYFAAAOAAAAZHJzL2Uyb0RvYy54bWysVEtv2zAMvg/YfxB0X50Y6WNGnSJIkWFA&#10;0RZtt54VWY6FSaImKXGyXz9KfiTrehp2kUmTH1/6qOubvVZkJ5yXYEo6PZtQIgyHSppNSb+9rD5d&#10;UeIDMxVTYERJD8LTm/nHD9etLUQODahKOIJBjC9aW9ImBFtkmeeN0MyfgRUGjTU4zQKqbpNVjrUY&#10;Xassn0wushZcZR1w4T3+ve2MdJ7i17Xg4aGuvQhElRRrC+l06VzHM5tfs2LjmG0k78tg/1CFZtJg&#10;0jHULQuMbJ38K5SW3IGHOpxx0BnUteQi9YDdTCdvunlumBWpFxyOt+OY/P8Ly+93j47IqqT5jBLD&#10;NN7RSm29ryTDsWhdkO/CraWptmbjfRBKCYKuOLfW+gLhz/bR9ZpHMQ5hXzsdv9ge2adZH8ZZi30g&#10;HH9e5pf5lBKOlvOrcxQxRnaEWufDFwGaRKGktYJ22TAXlmAMXiq4NG22u/OhAw6AmFeZeHpQslpJ&#10;pZISCSWWypEdQyqE/ZDwxAvTR2QWG+taSVI4KNFFfRI1jgqLz1P2RNJjTMa5MOGib0QZ9I6wGisY&#10;gdP3gCoMxfS+ESYSeUfg5D3gnxlHRMoKJoxgLU0/sDclVz/GzJ3/0H3Xc2x/DdUBGeKgWx1v+Uri&#10;ldwxHx6Zw13BrcL9Dw94xFsqKfQSJQ24X+/9j/5IYbRS0uLuldT/3DInKFFfDZL783Q2i8ualNn5&#10;ZY6KO7WsTy1mq5eAd4pswuqSGP2DGsTagX7FZ2IRs6KJGY65S8qDG5Rl6N4EfGi4WCySGy6oZeHO&#10;PFseg8epRpK97F+Zsz0vA9L5HoY9ZcUbQna+EWlgsQ1Qy8TW41z7eeNyJ/b3D1F8PU715HV8Lue/&#10;AQAA//8DAFBLAwQUAAYACAAAACEA7npem9oAAAAGAQAADwAAAGRycy9kb3ducmV2LnhtbEyOQU+D&#10;QBCF7yb+h82YeLNLoUFCWRo1GuPJiE28bmEKRHaGsEuL/nrHkx5f3pf3vmK3uEGdcPI9k4H1KgKF&#10;VHPTU2tg//50k4HywVJjByY08IUeduXlRWHzhs/0hqcqtEpGyOfWQBfCmGvt6w6d9SsekaQ78uRs&#10;kDi1upnsWcbdoOMoSrWzPclDZ0d86LD+rGZn4JmTzbxPsntuX75HfHylas0fxlxfLXdbUAGX8AfD&#10;r76oQylOB56p8WowEKe3QhrYpKCkTrIY1EGwJANdFvq/fvkDAAD//wMAUEsBAi0AFAAGAAgAAAAh&#10;ALaDOJL+AAAA4QEAABMAAAAAAAAAAAAAAAAAAAAAAFtDb250ZW50X1R5cGVzXS54bWxQSwECLQAU&#10;AAYACAAAACEAOP0h/9YAAACUAQAACwAAAAAAAAAAAAAAAAAvAQAAX3JlbHMvLnJlbHNQSwECLQAU&#10;AAYACAAAACEAEyyf0ZMCAAB2BQAADgAAAAAAAAAAAAAAAAAuAgAAZHJzL2Uyb0RvYy54bWxQSwEC&#10;LQAUAAYACAAAACEA7npem9oAAAAGAQAADwAAAAAAAAAAAAAAAADtBAAAZHJzL2Rvd25yZXYueG1s&#10;UEsFBgAAAAAEAAQA8wAAAPQFAAAAAA==&#10;" fillcolor="white [3201]" strokecolor="black [3213]" strokeweight="1pt">
                      <v:stroke joinstyle="miter"/>
                    </v:shape>
                  </w:pict>
                </mc:Fallback>
              </mc:AlternateContent>
            </w:r>
            <w:r w:rsidR="00530E9A" w:rsidRPr="001C22BF">
              <w:rPr>
                <w:rFonts w:ascii="Candara Light" w:hAnsi="Candara Light"/>
                <w:sz w:val="16"/>
                <w:szCs w:val="16"/>
              </w:rPr>
              <w:t>Ja           Nein</w:t>
            </w:r>
            <w:r>
              <w:rPr>
                <w:rFonts w:ascii="Candara Light" w:hAnsi="Candara Light"/>
                <w:sz w:val="16"/>
                <w:szCs w:val="16"/>
              </w:rPr>
              <w:t xml:space="preserve">   </w:t>
            </w:r>
          </w:p>
        </w:tc>
      </w:tr>
      <w:tr w:rsidR="00530E9A" w:rsidRPr="001C22BF" w:rsidTr="00684E92">
        <w:trPr>
          <w:trHeight w:val="516"/>
        </w:trPr>
        <w:tc>
          <w:tcPr>
            <w:tcW w:w="3397" w:type="dxa"/>
          </w:tcPr>
          <w:p w:rsidR="00684E92" w:rsidRDefault="00684E92" w:rsidP="001C22BF">
            <w:pPr>
              <w:spacing w:line="276" w:lineRule="auto"/>
              <w:contextualSpacing/>
              <w:jc w:val="both"/>
              <w:rPr>
                <w:rFonts w:ascii="Candara Light" w:hAnsi="Candara Light"/>
                <w:sz w:val="16"/>
                <w:szCs w:val="16"/>
              </w:rPr>
            </w:pPr>
          </w:p>
          <w:p w:rsidR="00530E9A" w:rsidRPr="001C22BF" w:rsidRDefault="00530E9A" w:rsidP="001C22BF">
            <w:pPr>
              <w:spacing w:line="276" w:lineRule="auto"/>
              <w:contextualSpacing/>
              <w:jc w:val="both"/>
              <w:rPr>
                <w:rFonts w:ascii="Candara Light" w:hAnsi="Candara Light"/>
                <w:sz w:val="16"/>
                <w:szCs w:val="16"/>
              </w:rPr>
            </w:pPr>
            <w:r w:rsidRPr="001C22BF">
              <w:rPr>
                <w:rFonts w:ascii="Candara Light" w:hAnsi="Candara Light"/>
                <w:sz w:val="16"/>
                <w:szCs w:val="16"/>
              </w:rPr>
              <w:t>Prostatabeschwerden</w:t>
            </w:r>
          </w:p>
        </w:tc>
        <w:tc>
          <w:tcPr>
            <w:tcW w:w="5670" w:type="dxa"/>
          </w:tcPr>
          <w:p w:rsidR="00684E92" w:rsidRDefault="00684E92" w:rsidP="001C22BF">
            <w:pPr>
              <w:spacing w:line="276" w:lineRule="auto"/>
              <w:contextualSpacing/>
              <w:jc w:val="both"/>
              <w:rPr>
                <w:rFonts w:ascii="Candara Light" w:hAnsi="Candara Light"/>
                <w:sz w:val="16"/>
                <w:szCs w:val="16"/>
              </w:rPr>
            </w:pPr>
          </w:p>
          <w:p w:rsidR="00530E9A" w:rsidRPr="001C22BF" w:rsidRDefault="00684E92"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01248" behindDoc="0" locked="0" layoutInCell="1" allowOverlap="1" wp14:anchorId="134BA3F3" wp14:editId="57DD6C94">
                      <wp:simplePos x="0" y="0"/>
                      <wp:positionH relativeFrom="column">
                        <wp:posOffset>169545</wp:posOffset>
                      </wp:positionH>
                      <wp:positionV relativeFrom="paragraph">
                        <wp:posOffset>24486</wp:posOffset>
                      </wp:positionV>
                      <wp:extent cx="72721" cy="58521"/>
                      <wp:effectExtent l="0" t="0" r="22860" b="17780"/>
                      <wp:wrapNone/>
                      <wp:docPr id="26" name="Flussdiagramm: Verbindungsstelle 26"/>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BF69D" id="Flussdiagramm: Verbindungsstelle 26" o:spid="_x0000_s1026" type="#_x0000_t120" style="position:absolute;margin-left:13.35pt;margin-top:1.95pt;width:5.75pt;height:4.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ZkQIAAHYFAAAOAAAAZHJzL2Uyb0RvYy54bWysVEtvGyEQvlfqf0Dcm7VXebSrrCPLkatK&#10;URI1aXPGLHhRgaGAX/31HdiH3TSnqhd2Zuf98Q3XN3ujyVb4oMDWdHo2oURYDo2y65p+e15++EhJ&#10;iMw2TIMVNT2IQG9m799d71wlSmhBN8ITTGJDtXM1bWN0VVEE3grDwhk4YdEowRsWUfXrovFsh9mN&#10;LsrJ5LLYgW+cBy5CwL+3nZHOcn4pBY8PUgYRia4p9hbz6fO5Smcxu2bV2jPXKt63wf6hC8OUxaJj&#10;qlsWGdl49Vcqo7iHADKecTAFSKm4yDPgNNPJq2meWuZEngXBCW6EKfy/tPx+++iJampaXlJimcE7&#10;WupNCI1iCIsxFfku/ErZZmPXIUShtSDoirjtXKgw/Mk9+l4LKCYQ9tKb9MXxyD5jfRixFvtIOP68&#10;Kq/KKSUcLRcfL1DEHMUx1PkQPwswJAk1lRp2i5b5uABr8VLBZ7TZ9i7ELnAISHW1TWcArZql0jor&#10;iVBioT3ZMqRC3A8FT7ywfIos0mDdKFmKBy26rF+FRKiw+TJXzyQ95mScCxszNDkTeqcwiR2MgdO3&#10;AnUcmul9U5jI5B0DJ28F/llxjMhVwcYx2CjbA/aq5ebHWLnzH6bvZk7jr6A5IEM8dKsTHF8qvJI7&#10;FuIj87gruFW4//EBj3RLNYVeoqQF/+ut/8kfKYxWSna4ezUNPzfMC0r0F4vk/jQ9P0/LmpXzi6sS&#10;FX9qWZ1a7MYsAO8U2YTdZTH5Rz2I0oN5wWdinqqiiVmOtWvKox+URezeBHxouJjPsxsuqGPxzj45&#10;npInVBPJnvcvzLuelxHpfA/DnrLqFSE73xRpYb6JIFVm6xHXHm9c7sz+/iFKr8epnr2Oz+XsNwAA&#10;AP//AwBQSwMEFAAGAAgAAAAhAOQIodDbAAAABgEAAA8AAABkcnMvZG93bnJldi54bWxMjsFOwzAQ&#10;RO9I/IO1SNyokxiVkMapAIEQJ0SoxNWNt0lEvI5ipw18PcsJjqN5mnnldnGDOOIUek8a0lUCAqnx&#10;tqdWw+796SoHEaIhawZPqOELA2yr87PSFNaf6A2PdWwFj1AojIYuxrGQMjQdOhNWfkTi7uAnZyLH&#10;qZV2Miced4PMkmQtnemJHzoz4kOHzWc9Ow3PXl3PO5Xf+/ble8THV6pT/6H15cVytwERcYl/MPzq&#10;szpU7LT3M9kgBg3Z+oZJDeoWBNcqz0DsGVMpyKqU//WrHwAAAP//AwBQSwECLQAUAAYACAAAACEA&#10;toM4kv4AAADhAQAAEwAAAAAAAAAAAAAAAAAAAAAAW0NvbnRlbnRfVHlwZXNdLnhtbFBLAQItABQA&#10;BgAIAAAAIQA4/SH/1gAAAJQBAAALAAAAAAAAAAAAAAAAAC8BAABfcmVscy8ucmVsc1BLAQItABQA&#10;BgAIAAAAIQAz/rNZkQIAAHYFAAAOAAAAAAAAAAAAAAAAAC4CAABkcnMvZTJvRG9jLnhtbFBLAQIt&#10;ABQABgAIAAAAIQDkCKHQ2wAAAAYBAAAPAAAAAAAAAAAAAAAAAOsEAABkcnMvZG93bnJldi54bWxQ&#10;SwUGAAAAAAQABADzAAAA8wUAAAAA&#10;" fillcolor="white [3201]" strokecolor="black [3213]" strokeweight="1pt">
                      <v:stroke joinstyle="miter"/>
                    </v:shape>
                  </w:pict>
                </mc:Fallback>
              </mc:AlternateContent>
            </w:r>
            <w:r>
              <w:rPr>
                <w:rFonts w:ascii="Candara Light" w:hAnsi="Candara Light"/>
                <w:noProof/>
                <w:sz w:val="16"/>
                <w:szCs w:val="16"/>
                <w:lang w:eastAsia="de-DE"/>
              </w:rPr>
              <mc:AlternateContent>
                <mc:Choice Requires="wps">
                  <w:drawing>
                    <wp:anchor distT="0" distB="0" distL="114300" distR="114300" simplePos="0" relativeHeight="251703296" behindDoc="0" locked="0" layoutInCell="1" allowOverlap="1" wp14:anchorId="134BA3F3" wp14:editId="57DD6C94">
                      <wp:simplePos x="0" y="0"/>
                      <wp:positionH relativeFrom="column">
                        <wp:posOffset>601447</wp:posOffset>
                      </wp:positionH>
                      <wp:positionV relativeFrom="paragraph">
                        <wp:posOffset>24485</wp:posOffset>
                      </wp:positionV>
                      <wp:extent cx="72721" cy="58521"/>
                      <wp:effectExtent l="0" t="0" r="22860" b="17780"/>
                      <wp:wrapNone/>
                      <wp:docPr id="27" name="Flussdiagramm: Verbindungsstelle 27"/>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B0A4E" id="Flussdiagramm: Verbindungsstelle 27" o:spid="_x0000_s1026" type="#_x0000_t120" style="position:absolute;margin-left:47.35pt;margin-top:1.95pt;width:5.75pt;height: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UdkwIAAHYFAAAOAAAAZHJzL2Uyb0RvYy54bWysVEtv2zAMvg/YfxB0X50YbdMZdYogRYYB&#10;RVu03XpWZDkWJomapMTJfv0o+ZGs62nYRSZNfnzpo65v9lqRnXBeginp9GxCiTAcKmk2Jf32svp0&#10;RYkPzFRMgRElPQhPb+YfP1y3thA5NKAq4QgGMb5obUmbEGyRZZ43QjN/BlYYNNbgNAuouk1WOdZi&#10;dK2yfDK5zFpwlXXAhff497Yz0nmKX9eCh4e69iIQVVKsLaTTpXMdz2x+zYqNY7aRvC+D/UMVmkmD&#10;ScdQtywwsnXyr1Bacgce6nDGQWdQ15KL1AN2M5286ea5YVakXnA43o5j8v8vLL/fPToiq5LmM0oM&#10;03hHK7X1vpIMx6J1Qb4Lt5am2pqN90EoJQi64txa6wuEP9tH12sexTiEfe10/GJ7ZJ9mfRhnLfaB&#10;cPw5y2f5lBKOlourCxQxRnaEWufDFwGaRKGktYJ22TAXlmAMXiq4NG22u/OhAw6AmFeZeHpQslpJ&#10;pZISCSWWypEdQyqE/ZDwxAvTR2QWG+taSVI4KNFFfRI1jgqLz1P2RNJjTMa5MOGyb0QZ9I6wGisY&#10;gdP3gCoMxfS+ESYSeUfg5D3gnxlHRMoKJoxgLU0/sDclVz/GzJ3/0H3Xc2x/DdUBGeKgWx1v+Uri&#10;ldwxHx6Zw13BrcL9Dw94xFsqKfQSJQ24X+/9j/5IYbRS0uLuldT/3DInKFFfDZL78/T8PC5rUs4v&#10;Zjkq7tSyPrWYrV4C3imyCatLYvQPahBrB/oVn4lFzIomZjjmLikPblCWoXsT8KHhYrFIbrigloU7&#10;82x5DB6nGkn2sn9lzva8DEjnexj2lBVvCNn5RqSBxTZALRNbj3Pt543LndjfP0Tx9TjVk9fxuZz/&#10;BgAA//8DAFBLAwQUAAYACAAAACEAaEOd3NwAAAAHAQAADwAAAGRycy9kb3ducmV2LnhtbEyOQU/C&#10;QBSE7yb8h80z8SbbUoJQuiVoNMQTsZJ4XbqPtrH7XtPdQuXXu5z0NpOZzHzZZrStOGPvGiYF8TQC&#10;gVSyaahScPh8e1yCcF6T0S0TKvhBB5t8cpfp1PCFPvBc+EqEEXKpVlB736VSurJGq92UO6SQnbi3&#10;2gfbV9L0+hLGbStnUbSQVjcUHmrd4UuN5XcxWAU7TubDIVk+c/V+7fB1T0XMX0o93I/bNQiPo/8r&#10;ww0/oEMemI48kHGiVbCaP4WmgmQF4hZHixmIYxBJDDLP5H/+/BcAAP//AwBQSwECLQAUAAYACAAA&#10;ACEAtoM4kv4AAADhAQAAEwAAAAAAAAAAAAAAAAAAAAAAW0NvbnRlbnRfVHlwZXNdLnhtbFBLAQIt&#10;ABQABgAIAAAAIQA4/SH/1gAAAJQBAAALAAAAAAAAAAAAAAAAAC8BAABfcmVscy8ucmVsc1BLAQIt&#10;ABQABgAIAAAAIQAjl6UdkwIAAHYFAAAOAAAAAAAAAAAAAAAAAC4CAABkcnMvZTJvRG9jLnhtbFBL&#10;AQItABQABgAIAAAAIQBoQ53c3AAAAAcBAAAPAAAAAAAAAAAAAAAAAO0EAABkcnMvZG93bnJldi54&#10;bWxQSwUGAAAAAAQABADzAAAA9gUAAAAA&#10;" fillcolor="white [3201]" strokecolor="black [3213]" strokeweight="1pt">
                      <v:stroke joinstyle="miter"/>
                    </v:shape>
                  </w:pict>
                </mc:Fallback>
              </mc:AlternateContent>
            </w:r>
            <w:r w:rsidRPr="001C22BF">
              <w:rPr>
                <w:rFonts w:ascii="Candara Light" w:hAnsi="Candara Light"/>
                <w:sz w:val="16"/>
                <w:szCs w:val="16"/>
              </w:rPr>
              <w:t>Ja           Nein</w:t>
            </w:r>
            <w:r>
              <w:rPr>
                <w:rFonts w:ascii="Candara Light" w:hAnsi="Candara Light"/>
                <w:sz w:val="16"/>
                <w:szCs w:val="16"/>
              </w:rPr>
              <w:t xml:space="preserve">   </w:t>
            </w:r>
          </w:p>
        </w:tc>
      </w:tr>
      <w:tr w:rsidR="00530E9A" w:rsidRPr="001C22BF" w:rsidTr="00684E92">
        <w:trPr>
          <w:trHeight w:val="516"/>
        </w:trPr>
        <w:tc>
          <w:tcPr>
            <w:tcW w:w="3397" w:type="dxa"/>
          </w:tcPr>
          <w:p w:rsidR="00530E9A" w:rsidRPr="001C22BF" w:rsidRDefault="00530E9A" w:rsidP="001C22BF">
            <w:pPr>
              <w:spacing w:line="276" w:lineRule="auto"/>
              <w:contextualSpacing/>
              <w:jc w:val="both"/>
              <w:rPr>
                <w:rFonts w:ascii="Candara Light" w:hAnsi="Candara Light"/>
                <w:sz w:val="16"/>
                <w:szCs w:val="16"/>
              </w:rPr>
            </w:pPr>
            <w:r w:rsidRPr="001C22BF">
              <w:rPr>
                <w:rFonts w:ascii="Candara Light" w:hAnsi="Candara Light"/>
                <w:sz w:val="16"/>
                <w:szCs w:val="16"/>
              </w:rPr>
              <w:t>Gelenkstörungen</w:t>
            </w:r>
          </w:p>
        </w:tc>
        <w:tc>
          <w:tcPr>
            <w:tcW w:w="5670" w:type="dxa"/>
          </w:tcPr>
          <w:p w:rsidR="00530E9A" w:rsidRPr="001C22BF" w:rsidRDefault="00684E92"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05344" behindDoc="0" locked="0" layoutInCell="1" allowOverlap="1" wp14:anchorId="134BA3F3" wp14:editId="57DD6C94">
                      <wp:simplePos x="0" y="0"/>
                      <wp:positionH relativeFrom="column">
                        <wp:posOffset>-12675</wp:posOffset>
                      </wp:positionH>
                      <wp:positionV relativeFrom="paragraph">
                        <wp:posOffset>19050</wp:posOffset>
                      </wp:positionV>
                      <wp:extent cx="72721" cy="58521"/>
                      <wp:effectExtent l="0" t="0" r="22860" b="17780"/>
                      <wp:wrapNone/>
                      <wp:docPr id="28" name="Flussdiagramm: Verbindungsstelle 28"/>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20B9E" id="Flussdiagramm: Verbindungsstelle 28" o:spid="_x0000_s1026" type="#_x0000_t120" style="position:absolute;margin-left:-1pt;margin-top:1.5pt;width:5.75pt;height:4.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dXkgIAAHYFAAAOAAAAZHJzL2Uyb0RvYy54bWysVEtvGyEQvlfqf0Dcm7VXebSrrCPLkatK&#10;URI1aXPGLHhRgaGAX/31HdiH3TSnqhd2Zme+efEN1zd7o8lW+KDA1nR6NqFEWA6NsuuafntefvhI&#10;SYjMNkyDFTU9iEBvZu/fXe9cJUpoQTfCEwxiQ7VzNW1jdFVRBN4Kw8IZOGHRKMEbFlH166LxbIfR&#10;jS7KyeSy2IFvnAcuQsC/t52RznJ8KQWPD1IGEYmuKdYW8+nzuUpnMbtm1doz1yrel8H+oQrDlMWk&#10;Y6hbFhnZePVXKKO4hwAynnEwBUipuMg9YDfTyatunlrmRO4FhxPcOKbw/8Ly++2jJ6qpaYk3ZZnB&#10;O1rqTQiNYjgWYyryXfiVss3GrkOIQmtB0BXntnOhQviTe/S9FlBMQ9hLb9IX2yP7POvDOGuxj4Tj&#10;z6vyqpxSwtFy8fECRYxRHKHOh/hZgCFJqKnUsFu0zMcFWIuXCj5Pm23vQuyAAyDl1TadAbRqlkrr&#10;rCRCiYX2ZMuQCnE/JDzxwvQJWaTGulayFA9adFG/ComjwuLLnD2T9BiTcS5svOwb0Ra9E0xiBSNw&#10;+hZQx6GY3jfBRCbvCJy8Bfwz44jIWcHGEWyU7Qf2quTmx5i58x+673pO7a+gOSBDPHSrExxfKryS&#10;OxbiI/O4K7hVuP/xAY90SzWFXqKkBf/rrf/JHymMVkp2uHs1DT83zAtK9BeL5P40PT9Py5qV84ur&#10;EhV/almdWuzGLADvFNmE1WUx+Uc9iNKDecFnYp6yoolZjrlryqMflEXs3gR8aLiYz7MbLqhj8c4+&#10;OZ6Cp6kmkj3vX5h3PS8j0vkehj1l1StCdr4JaWG+iSBVZutxrv28cbkz+/uHKL0ep3r2Oj6Xs98A&#10;AAD//wMAUEsDBBQABgAIAAAAIQDt27u52wAAAAUBAAAPAAAAZHJzL2Rvd25yZXYueG1sTI9BS8NA&#10;EIXvgv9hGcFbu2miUtNsiooinsRY8LrNTpNgdiZkN2301zue9PQY3uO9b4rt7Ht1xDF0TAZWywQU&#10;Us2uo8bA7v1psQYVoiVneyY08IUBtuX5WWFzxyd6w2MVGyUlFHJroI1xyLUOdYvehiUPSOIdePQ2&#10;yjk22o32JOW+12mS3GhvO5KF1g740GL9WU3ewDNnV9MuW99z8/I94OMrVSv+MObyYr7bgIo4x78w&#10;/OILOpTCtOeJXFC9gUUqr0QDmYjYt9eg9pJKU9Blof/Tlz8AAAD//wMAUEsBAi0AFAAGAAgAAAAh&#10;ALaDOJL+AAAA4QEAABMAAAAAAAAAAAAAAAAAAAAAAFtDb250ZW50X1R5cGVzXS54bWxQSwECLQAU&#10;AAYACAAAACEAOP0h/9YAAACUAQAACwAAAAAAAAAAAAAAAAAvAQAAX3JlbHMvLnJlbHNQSwECLQAU&#10;AAYACAAAACEAUcyXV5ICAAB2BQAADgAAAAAAAAAAAAAAAAAuAgAAZHJzL2Uyb0RvYy54bWxQSwEC&#10;LQAUAAYACAAAACEA7du7udsAAAAFAQAADwAAAAAAAAAAAAAAAADsBAAAZHJzL2Rvd25yZXYueG1s&#10;UEsFBgAAAAAEAAQA8wAAAPQFAAAAAA==&#10;" fillcolor="white [3201]" strokecolor="black [3213]" strokeweight="1pt">
                      <v:stroke joinstyle="miter"/>
                    </v:shape>
                  </w:pict>
                </mc:Fallback>
              </mc:AlternateContent>
            </w:r>
            <w:r>
              <w:rPr>
                <w:rFonts w:ascii="Candara Light" w:hAnsi="Candara Light"/>
                <w:sz w:val="16"/>
                <w:szCs w:val="16"/>
              </w:rPr>
              <w:t xml:space="preserve">     </w:t>
            </w:r>
            <w:r w:rsidR="00530E9A" w:rsidRPr="001C22BF">
              <w:rPr>
                <w:rFonts w:ascii="Candara Light" w:hAnsi="Candara Light"/>
                <w:sz w:val="16"/>
                <w:szCs w:val="16"/>
              </w:rPr>
              <w:t>Große Gelenke (Schulter, Hüfte)</w:t>
            </w:r>
          </w:p>
          <w:p w:rsidR="00530E9A" w:rsidRPr="001C22BF" w:rsidRDefault="00684E92"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07392" behindDoc="0" locked="0" layoutInCell="1" allowOverlap="1" wp14:anchorId="134BA3F3" wp14:editId="57DD6C94">
                      <wp:simplePos x="0" y="0"/>
                      <wp:positionH relativeFrom="column">
                        <wp:posOffset>-20345</wp:posOffset>
                      </wp:positionH>
                      <wp:positionV relativeFrom="paragraph">
                        <wp:posOffset>26391</wp:posOffset>
                      </wp:positionV>
                      <wp:extent cx="72721" cy="58521"/>
                      <wp:effectExtent l="0" t="0" r="22860" b="17780"/>
                      <wp:wrapNone/>
                      <wp:docPr id="29" name="Flussdiagramm: Verbindungsstelle 29"/>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CA5A7" id="Flussdiagramm: Verbindungsstelle 29" o:spid="_x0000_s1026" type="#_x0000_t120" style="position:absolute;margin-left:-1.6pt;margin-top:2.1pt;width:5.75pt;height:4.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ETkgIAAHYFAAAOAAAAZHJzL2Uyb0RvYy54bWysVEtv2zAMvg/YfxB0X50YfRp1iiBFhgFF&#10;WyzdelZkORYmiZqkxMl+/Sj5kazradhFJk1+fOmjbu/2WpGdcF6CKen0bEKJMBwqaTYl/fay/HRN&#10;iQ/MVEyBESU9CE/vZh8/3La2EDk0oCrhCAYxvmhtSZsQbJFlnjdCM38GVhg01uA0C6i6TVY51mJ0&#10;rbJ8MrnMWnCVdcCF9/j3vjPSWYpf14KHp7r2IhBVUqwtpNOlcx3PbHbLio1jtpG8L4P9QxWaSYNJ&#10;x1D3LDCydfKvUFpyBx7qcMZBZ1DXkovUA3YznbzpZtUwK1IvOBxvxzH5/xeWP+6eHZFVSfMbSgzT&#10;eEdLtfW+kgzHonVBvgu3lqbamo33QSglCLri3FrrC4Sv7LPrNY9iHMK+djp+sT2yT7M+jLMW+0A4&#10;/rzKr/IpJRwtF9cXKGKM7Ai1zofPAjSJQklrBe2iYS4swBi8VHBp2mz34EMHHAAxrzLx9KBktZRK&#10;JSUSSiyUIzuGVAj7IeGJF6aPyCw21rWSpHBQoov6VdQ4Kiw+T9kTSY8xGefChMu+EWXQO8JqrGAE&#10;Tt8DqjAU0/tGmEjkHYGT94B/ZhwRKSuYMIK1NP3A3pRc/Rgzd/5D913Psf01VAdkiINudbzlS4lX&#10;8sB8eGYOdwW3Cvc/POERb6mk0EuUNOB+vfc/+iOF0UpJi7tXUv9zy5ygRH0xSO6b6fl5XNaknF9c&#10;5ai4U8v61GK2egF4p8gmrC6J0T+oQawd6Fd8JuYxK5qY4Zi7pDy4QVmE7k3Ah4aL+Ty54YJaFh7M&#10;yvIYPE41kuxl/8qc7XkZkM6PMOwpK94QsvONSAPzbYBaJrYe59rPG5c7sb9/iOLrcaonr+NzOfsN&#10;AAD//wMAUEsDBBQABgAIAAAAIQBYJ8Yc2QAAAAUBAAAPAAAAZHJzL2Rvd25yZXYueG1sTI5BS8NA&#10;EIXvgv9hGcFbu2kTJMRsiooinsRY8LrNjkkwOxOymzb66x1P9jQ83sebr9wtflBHnELPZGCzTkAh&#10;Nex6ag3s359WOagQLTk7MKGBbwywqy4vSls4PtEbHuvYKhmhUFgDXYxjoXVoOvQ2rHlEku6TJ2+j&#10;xKnVbrInGfeD3ibJjfa2J/nQ2REfOmy+6tkbeOY0m/dpfs/ty8+Ij69Ub/jDmOur5e4WVMQl/sPw&#10;py/qUInTgWdyQQ0GVulWSAOZHKnzFNRBqDQDXZX63L76BQAA//8DAFBLAQItABQABgAIAAAAIQC2&#10;gziS/gAAAOEBAAATAAAAAAAAAAAAAAAAAAAAAABbQ29udGVudF9UeXBlc10ueG1sUEsBAi0AFAAG&#10;AAgAAAAhADj9If/WAAAAlAEAAAsAAAAAAAAAAAAAAAAALwEAAF9yZWxzLy5yZWxzUEsBAi0AFAAG&#10;AAgAAAAhAEGlgROSAgAAdgUAAA4AAAAAAAAAAAAAAAAALgIAAGRycy9lMm9Eb2MueG1sUEsBAi0A&#10;FAAGAAgAAAAhAFgnxhzZAAAABQEAAA8AAAAAAAAAAAAAAAAA7AQAAGRycy9kb3ducmV2LnhtbFBL&#10;BQYAAAAABAAEAPMAAADyBQAAAAA=&#10;" fillcolor="white [3201]" strokecolor="black [3213]" strokeweight="1pt">
                      <v:stroke joinstyle="miter"/>
                    </v:shape>
                  </w:pict>
                </mc:Fallback>
              </mc:AlternateContent>
            </w:r>
            <w:r>
              <w:rPr>
                <w:rFonts w:ascii="Candara Light" w:hAnsi="Candara Light"/>
                <w:sz w:val="16"/>
                <w:szCs w:val="16"/>
              </w:rPr>
              <w:t xml:space="preserve">     </w:t>
            </w:r>
            <w:r w:rsidR="00530E9A" w:rsidRPr="001C22BF">
              <w:rPr>
                <w:rFonts w:ascii="Candara Light" w:hAnsi="Candara Light"/>
                <w:sz w:val="16"/>
                <w:szCs w:val="16"/>
              </w:rPr>
              <w:t>Kleine Gelenke (Finger, Fußgelenke)</w:t>
            </w:r>
          </w:p>
        </w:tc>
      </w:tr>
      <w:tr w:rsidR="00530E9A" w:rsidRPr="001C22BF" w:rsidTr="00684E92">
        <w:trPr>
          <w:trHeight w:val="516"/>
        </w:trPr>
        <w:tc>
          <w:tcPr>
            <w:tcW w:w="3397" w:type="dxa"/>
          </w:tcPr>
          <w:p w:rsidR="00684E92" w:rsidRDefault="00684E92" w:rsidP="001C22BF">
            <w:pPr>
              <w:spacing w:line="276" w:lineRule="auto"/>
              <w:contextualSpacing/>
              <w:jc w:val="both"/>
              <w:rPr>
                <w:rFonts w:ascii="Candara Light" w:hAnsi="Candara Light"/>
                <w:sz w:val="16"/>
                <w:szCs w:val="16"/>
              </w:rPr>
            </w:pPr>
          </w:p>
          <w:p w:rsidR="00530E9A" w:rsidRPr="001C22BF" w:rsidRDefault="00530E9A" w:rsidP="001C22BF">
            <w:pPr>
              <w:spacing w:line="276" w:lineRule="auto"/>
              <w:contextualSpacing/>
              <w:jc w:val="both"/>
              <w:rPr>
                <w:rFonts w:ascii="Candara Light" w:hAnsi="Candara Light"/>
                <w:sz w:val="16"/>
                <w:szCs w:val="16"/>
              </w:rPr>
            </w:pPr>
            <w:r w:rsidRPr="001C22BF">
              <w:rPr>
                <w:rFonts w:ascii="Candara Light" w:hAnsi="Candara Light"/>
                <w:sz w:val="16"/>
                <w:szCs w:val="16"/>
              </w:rPr>
              <w:t>Kälte- oder Wärmeempfindlichkeit</w:t>
            </w:r>
          </w:p>
        </w:tc>
        <w:tc>
          <w:tcPr>
            <w:tcW w:w="5670" w:type="dxa"/>
          </w:tcPr>
          <w:p w:rsidR="00684E92" w:rsidRDefault="00684E92" w:rsidP="001C22BF">
            <w:pPr>
              <w:spacing w:line="276" w:lineRule="auto"/>
              <w:contextualSpacing/>
              <w:jc w:val="both"/>
              <w:rPr>
                <w:rFonts w:ascii="Candara Light" w:hAnsi="Candara Light"/>
                <w:sz w:val="16"/>
                <w:szCs w:val="16"/>
              </w:rPr>
            </w:pPr>
          </w:p>
          <w:p w:rsidR="00530E9A" w:rsidRPr="001C22BF" w:rsidRDefault="00684E92"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11488" behindDoc="0" locked="0" layoutInCell="1" allowOverlap="1" wp14:anchorId="134BA3F3" wp14:editId="57DD6C94">
                      <wp:simplePos x="0" y="0"/>
                      <wp:positionH relativeFrom="column">
                        <wp:posOffset>798957</wp:posOffset>
                      </wp:positionH>
                      <wp:positionV relativeFrom="paragraph">
                        <wp:posOffset>28930</wp:posOffset>
                      </wp:positionV>
                      <wp:extent cx="72721" cy="58521"/>
                      <wp:effectExtent l="0" t="0" r="22860" b="17780"/>
                      <wp:wrapNone/>
                      <wp:docPr id="31" name="Flussdiagramm: Verbindungsstelle 31"/>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B2B5" id="Flussdiagramm: Verbindungsstelle 31" o:spid="_x0000_s1026" type="#_x0000_t120" style="position:absolute;margin-left:62.9pt;margin-top:2.3pt;width:5.75pt;height:4.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JDkQIAAHYFAAAOAAAAZHJzL2Uyb0RvYy54bWysVEtvGyEQvlfqf0Dcm7XdvLrKOrIcuaoU&#10;JVaTNmfMghcVGAr41V/fgX3YTXOqemFnduabF99wc7s3mmyFDwpsRcdnI0qE5VAru67ot+fFh2tK&#10;QmS2ZhqsqOhBBHo7ff/uZudKMYEGdC08wSA2lDtX0SZGVxZF4I0wLJyBExaNErxhEVW/LmrPdhjd&#10;6GIyGl0WO/C188BFCPj3rjXSaY4vpeDxUcogItEVxdpiPn0+V+kspjesXHvmGsW7Mtg/VGGYsph0&#10;CHXHIiMbr/4KZRT3EEDGMw6mACkVF7kH7GY8etXNU8OcyL3gcIIbxhT+X1j+sF16ouqKfhxTYpnB&#10;O1roTQi1YjgWY0ryXfiVsvXGrkOIQmtB0BXntnOhRPiTW/pOCyimIeylN+mL7ZF9nvVhmLXYR8Lx&#10;59XkaoIZOVouri9QxBjFEep8iJ8FGJKEikoNu3nDfJyDtXip4PO02fY+xBbYA1JebdMZQKt6obTO&#10;SiKUmGtPtgypEPd9whMvTJ+QRWqsbSVL8aBFG/WrkDgqLH6Ss2eSHmMyzoWNl10j2qJ3gkmsYACO&#10;3wLq2BfT+SaYyOQdgKO3gH9mHBA5K9g4gI2y3cBelVz/GDK3/n33bc+p/RXUB2SIh3Z1guMLhVdy&#10;z0JcMo+7gluF+x8f8Ui3VFHoJEoa8L/e+p/8kcJopWSHu1fR8HPDvKBEf7FI7k/j8/O0rFk5v7ia&#10;oOJPLatTi92YOeCdIpuwuiwm/6h7UXowL/hMzFJWNDHLMXdFefS9Mo/tm4APDRezWXbDBXUs3tsn&#10;x1PwNNVEsuf9C/Ou42VEOj9Av6esfEXI1jchLcw2EaTKbD3OtZs3Lndmf/cQpdfjVM9ex+dy+hsA&#10;AP//AwBQSwMEFAAGAAgAAAAhANVatxTdAAAACAEAAA8AAABkcnMvZG93bnJldi54bWxMj8FOwzAQ&#10;RO9I/QdrkbhRp00pURqnKghUcUKESlzdeJtExLtR7LShX49zgtuMZjXzNtuOthVn7F3DpGAxj0Ag&#10;lWwaqhQcPl/vExDOazK6ZUIFP+hgm89uMp0avtAHngtfiVBCLtUKau+7VEpX1mi1m3OHFLIT91b7&#10;YPtKml5fQrlt5TKK1tLqhsJCrTt8rrH8LgarYM/xajjEyRNXb9cOX96pWPCXUne3424DwuPo/45h&#10;wg/okAemIw9knGiDXz4EdK9gtQYx5fFjDOI4iQRknsn/D+S/AAAA//8DAFBLAQItABQABgAIAAAA&#10;IQC2gziS/gAAAOEBAAATAAAAAAAAAAAAAAAAAAAAAABbQ29udGVudF9UeXBlc10ueG1sUEsBAi0A&#10;FAAGAAgAAAAhADj9If/WAAAAlAEAAAsAAAAAAAAAAAAAAAAALwEAAF9yZWxzLy5yZWxzUEsBAi0A&#10;FAAGAAgAAAAhAA/hUkORAgAAdgUAAA4AAAAAAAAAAAAAAAAALgIAAGRycy9lMm9Eb2MueG1sUEsB&#10;Ai0AFAAGAAgAAAAhANVatxTdAAAACAEAAA8AAAAAAAAAAAAAAAAA6wQAAGRycy9kb3ducmV2Lnht&#10;bFBLBQYAAAAABAAEAPMAAAD1BQAAAAA=&#10;" fillcolor="white [3201]" strokecolor="black [3213]" strokeweight="1pt">
                      <v:stroke joinstyle="miter"/>
                    </v:shape>
                  </w:pict>
                </mc:Fallback>
              </mc:AlternateContent>
            </w:r>
            <w:r>
              <w:rPr>
                <w:rFonts w:ascii="Candara Light" w:hAnsi="Candara Light"/>
                <w:noProof/>
                <w:sz w:val="16"/>
                <w:szCs w:val="16"/>
                <w:lang w:eastAsia="de-DE"/>
              </w:rPr>
              <mc:AlternateContent>
                <mc:Choice Requires="wps">
                  <w:drawing>
                    <wp:anchor distT="0" distB="0" distL="114300" distR="114300" simplePos="0" relativeHeight="251709440" behindDoc="0" locked="0" layoutInCell="1" allowOverlap="1" wp14:anchorId="134BA3F3" wp14:editId="57DD6C94">
                      <wp:simplePos x="0" y="0"/>
                      <wp:positionH relativeFrom="column">
                        <wp:posOffset>279578</wp:posOffset>
                      </wp:positionH>
                      <wp:positionV relativeFrom="paragraph">
                        <wp:posOffset>14300</wp:posOffset>
                      </wp:positionV>
                      <wp:extent cx="72721" cy="58521"/>
                      <wp:effectExtent l="0" t="0" r="22860" b="17780"/>
                      <wp:wrapNone/>
                      <wp:docPr id="30" name="Flussdiagramm: Verbindungsstelle 30"/>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65957" id="Flussdiagramm: Verbindungsstelle 30" o:spid="_x0000_s1026" type="#_x0000_t120" style="position:absolute;margin-left:22pt;margin-top:1.15pt;width:5.75pt;height: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QHkgIAAHYFAAAOAAAAZHJzL2Uyb0RvYy54bWysVEtvGyEQvlfqf0Dcm7XdvLrKOrIcuaoU&#10;JVaTNmfMghcVGAr41V/fgX3YTXOqemFnduabF99wc7s3mmyFDwpsRcdnI0qE5VAru67ot+fFh2tK&#10;QmS2ZhqsqOhBBHo7ff/uZudKMYEGdC08wSA2lDtX0SZGVxZF4I0wLJyBExaNErxhEVW/LmrPdhjd&#10;6GIyGl0WO/C188BFCPj3rjXSaY4vpeDxUcogItEVxdpiPn0+V+kspjesXHvmGsW7Mtg/VGGYsph0&#10;CHXHIiMbr/4KZRT3EEDGMw6mACkVF7kH7GY8etXNU8OcyL3gcIIbxhT+X1j+sF16ouqKfsTxWGbw&#10;jhZ6E0KtGI7FmJJ8F36lbL2x6xCi0FoQdMW57VwoEf7klr7TAoppCHvpTfpie2SfZ30YZi32kXD8&#10;eTW5mowp4Wi5uL5AEWMUR6jzIX4WYEgSKio17OYN83EO1uKlgs/TZtv7EFtgD0h5tU1nAK3qhdI6&#10;K4lQYq492TKkQtz3CU+8MH1CFqmxtpUsxYMWbdSvQuKosPhJzp5JeozJOBc2XnaNaIveCSaxggE4&#10;fguoY19M55tgIpN3AI7eAv6ZcUDkrGDjADbKdgN7VXL9Y8jc+vfdtz2n9ldQH5AhHtrVCY4vFF7J&#10;PQtxyTzuCtIG9z8+4pFuqaLQSZQ04H+99T/5I4XRSskOd6+i4eeGeUGJ/mKR3J/G5+dpWbNyfnE1&#10;QcWfWlanFrsxc8A7RTZhdVlM/lH3ovRgXvCZmKWsaGKWY+6K8uh7ZR7bNwEfGi5ms+yGC+pYvLdP&#10;jqfgaaqJZM/7F+Zdx8uIdH6Afk9Z+YqQrW9CWphtIkiV2XqcazdvXO7M/u4hSq/HqZ69js/l9DcA&#10;AAD//wMAUEsDBBQABgAIAAAAIQDntp8C2wAAAAYBAAAPAAAAZHJzL2Rvd25yZXYueG1sTI9BT4NA&#10;FITvJv6HzTPxZhcKmIayNGo0xpMRm3jdwisQ2fcIu7Tor/d50uNkJjPfFLvFDeqEk++ZDMSrCBRS&#10;zU1PrYH9+9PNBpQPlho7MKGBL/SwKy8vCps3fKY3PFWhVVJCPrcGuhDGXGtfd+isX/GIJN6RJ2eD&#10;yKnVzWTPUu4GvY6iW+1sT7LQ2REfOqw/q9kZeOYknffJ5p7bl+8RH1+pivnDmOur5W4LKuAS/sLw&#10;iy/oUArTgWdqvBoMpKlcCQbWCSixsywDdZBYnIEuC/0fv/wBAAD//wMAUEsBAi0AFAAGAAgAAAAh&#10;ALaDOJL+AAAA4QEAABMAAAAAAAAAAAAAAAAAAAAAAFtDb250ZW50X1R5cGVzXS54bWxQSwECLQAU&#10;AAYACAAAACEAOP0h/9YAAACUAQAACwAAAAAAAAAAAAAAAAAvAQAAX3JlbHMvLnJlbHNQSwECLQAU&#10;AAYACAAAACEAH4hEB5ICAAB2BQAADgAAAAAAAAAAAAAAAAAuAgAAZHJzL2Uyb0RvYy54bWxQSwEC&#10;LQAUAAYACAAAACEA57afAtsAAAAGAQAADwAAAAAAAAAAAAAAAADsBAAAZHJzL2Rvd25yZXYueG1s&#10;UEsFBgAAAAAEAAQA8wAAAPQFAAAAAA==&#10;" fillcolor="white [3201]" strokecolor="black [3213]" strokeweight="1pt">
                      <v:stroke joinstyle="miter"/>
                    </v:shape>
                  </w:pict>
                </mc:Fallback>
              </mc:AlternateContent>
            </w:r>
            <w:r w:rsidR="00530E9A" w:rsidRPr="001C22BF">
              <w:rPr>
                <w:rFonts w:ascii="Candara Light" w:hAnsi="Candara Light"/>
                <w:sz w:val="16"/>
                <w:szCs w:val="16"/>
              </w:rPr>
              <w:t>Kälte          Wärme</w:t>
            </w:r>
            <w:r>
              <w:rPr>
                <w:rFonts w:ascii="Candara Light" w:hAnsi="Candara Light"/>
                <w:sz w:val="16"/>
                <w:szCs w:val="16"/>
              </w:rPr>
              <w:t xml:space="preserve">    </w:t>
            </w:r>
          </w:p>
        </w:tc>
      </w:tr>
    </w:tbl>
    <w:p w:rsidR="00A338ED" w:rsidRDefault="00A338ED" w:rsidP="001C22BF">
      <w:pPr>
        <w:spacing w:line="276" w:lineRule="auto"/>
        <w:contextualSpacing/>
        <w:jc w:val="both"/>
        <w:rPr>
          <w:rFonts w:ascii="Candara Light" w:hAnsi="Candara Light"/>
          <w:b/>
          <w:sz w:val="18"/>
          <w:szCs w:val="18"/>
        </w:rPr>
      </w:pPr>
    </w:p>
    <w:p w:rsidR="00C27A5B" w:rsidRPr="00684E92" w:rsidRDefault="00530E9A" w:rsidP="001C22BF">
      <w:pPr>
        <w:spacing w:line="276" w:lineRule="auto"/>
        <w:contextualSpacing/>
        <w:jc w:val="both"/>
        <w:rPr>
          <w:rFonts w:ascii="Candara Light" w:hAnsi="Candara Light"/>
          <w:b/>
          <w:sz w:val="18"/>
          <w:szCs w:val="18"/>
        </w:rPr>
      </w:pPr>
      <w:r w:rsidRPr="00684E92">
        <w:rPr>
          <w:rFonts w:ascii="Candara Light" w:hAnsi="Candara Light"/>
          <w:b/>
          <w:sz w:val="18"/>
          <w:szCs w:val="18"/>
        </w:rPr>
        <w:t>Ernährung</w:t>
      </w:r>
    </w:p>
    <w:tbl>
      <w:tblPr>
        <w:tblStyle w:val="Tabellenraster"/>
        <w:tblW w:w="9067" w:type="dxa"/>
        <w:tblLook w:val="04A0" w:firstRow="1" w:lastRow="0" w:firstColumn="1" w:lastColumn="0" w:noHBand="0" w:noVBand="1"/>
      </w:tblPr>
      <w:tblGrid>
        <w:gridCol w:w="3397"/>
        <w:gridCol w:w="5670"/>
      </w:tblGrid>
      <w:tr w:rsidR="00530E9A" w:rsidRPr="001C22BF" w:rsidTr="00684E92">
        <w:trPr>
          <w:trHeight w:val="2778"/>
        </w:trPr>
        <w:tc>
          <w:tcPr>
            <w:tcW w:w="3397" w:type="dxa"/>
          </w:tcPr>
          <w:p w:rsidR="00530E9A" w:rsidRPr="001C22BF" w:rsidRDefault="00530E9A" w:rsidP="001C22BF">
            <w:pPr>
              <w:spacing w:line="276" w:lineRule="auto"/>
              <w:contextualSpacing/>
              <w:jc w:val="both"/>
              <w:rPr>
                <w:rFonts w:ascii="Candara Light" w:hAnsi="Candara Light"/>
                <w:sz w:val="16"/>
                <w:szCs w:val="16"/>
              </w:rPr>
            </w:pPr>
          </w:p>
          <w:p w:rsidR="00530E9A" w:rsidRPr="001C22BF" w:rsidRDefault="00530E9A" w:rsidP="001C22BF">
            <w:pPr>
              <w:spacing w:line="276" w:lineRule="auto"/>
              <w:contextualSpacing/>
              <w:jc w:val="both"/>
              <w:rPr>
                <w:rFonts w:ascii="Candara Light" w:hAnsi="Candara Light"/>
                <w:sz w:val="16"/>
                <w:szCs w:val="16"/>
              </w:rPr>
            </w:pPr>
            <w:r w:rsidRPr="001C22BF">
              <w:rPr>
                <w:rFonts w:ascii="Candara Light" w:hAnsi="Candara Light"/>
                <w:sz w:val="16"/>
                <w:szCs w:val="16"/>
              </w:rPr>
              <w:t xml:space="preserve">Welche </w:t>
            </w:r>
            <w:proofErr w:type="spellStart"/>
            <w:r w:rsidRPr="001C22BF">
              <w:rPr>
                <w:rFonts w:ascii="Candara Light" w:hAnsi="Candara Light"/>
                <w:sz w:val="16"/>
                <w:szCs w:val="16"/>
              </w:rPr>
              <w:t>Kostform</w:t>
            </w:r>
            <w:proofErr w:type="spellEnd"/>
            <w:r w:rsidRPr="001C22BF">
              <w:rPr>
                <w:rFonts w:ascii="Candara Light" w:hAnsi="Candara Light"/>
                <w:sz w:val="16"/>
                <w:szCs w:val="16"/>
              </w:rPr>
              <w:t xml:space="preserve"> bevorzugen Sie?</w:t>
            </w:r>
          </w:p>
        </w:tc>
        <w:tc>
          <w:tcPr>
            <w:tcW w:w="5670" w:type="dxa"/>
          </w:tcPr>
          <w:p w:rsidR="00530E9A" w:rsidRPr="001C22BF" w:rsidRDefault="00530E9A" w:rsidP="001C22BF">
            <w:pPr>
              <w:spacing w:line="276" w:lineRule="auto"/>
              <w:contextualSpacing/>
              <w:jc w:val="both"/>
              <w:rPr>
                <w:rFonts w:ascii="Candara Light" w:hAnsi="Candara Light"/>
                <w:sz w:val="16"/>
                <w:szCs w:val="16"/>
              </w:rPr>
            </w:pPr>
          </w:p>
          <w:p w:rsidR="00530E9A" w:rsidRPr="001C22BF" w:rsidRDefault="00684E92" w:rsidP="001C22BF">
            <w:pPr>
              <w:tabs>
                <w:tab w:val="left" w:pos="355"/>
                <w:tab w:val="left" w:leader="underscore" w:pos="5744"/>
                <w:tab w:val="left" w:leader="underscore" w:pos="6027"/>
              </w:tabs>
              <w:spacing w:before="40" w:after="40" w:line="276" w:lineRule="auto"/>
              <w:ind w:left="357"/>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13536" behindDoc="0" locked="0" layoutInCell="1" allowOverlap="1" wp14:anchorId="134BA3F3" wp14:editId="57DD6C94">
                      <wp:simplePos x="0" y="0"/>
                      <wp:positionH relativeFrom="column">
                        <wp:posOffset>88113</wp:posOffset>
                      </wp:positionH>
                      <wp:positionV relativeFrom="paragraph">
                        <wp:posOffset>25121</wp:posOffset>
                      </wp:positionV>
                      <wp:extent cx="72721" cy="58521"/>
                      <wp:effectExtent l="0" t="0" r="22860" b="17780"/>
                      <wp:wrapNone/>
                      <wp:docPr id="32" name="Flussdiagramm: Verbindungsstelle 32"/>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9C97E" id="Flussdiagramm: Verbindungsstelle 32" o:spid="_x0000_s1026" type="#_x0000_t120" style="position:absolute;margin-left:6.95pt;margin-top:2pt;width:5.75pt;height:4.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kwIAAHYFAAAOAAAAZHJzL2Uyb0RvYy54bWysVEtv2zAMvg/YfxB0X514fc2oUwQpMgwo&#10;2mDt1rMiy7EwSdQkJU7260fJj2RdT8MuMmny40sfdXO714rshPMSTEmnZxNKhOFQSbMp6bfn5Ydr&#10;SnxgpmIKjCjpQXh6O3v/7qa1hcihAVUJRzCI8UVrS9qEYIss87wRmvkzsMKgsQanWUDVbbLKsRaj&#10;a5Xlk8ll1oKrrAMuvMe/d52RzlL8uhY8PNa1F4GokmJtIZ0unet4ZrMbVmwcs43kfRnsH6rQTBpM&#10;Ooa6Y4GRrZN/hdKSO/BQhzMOOoO6llykHrCb6eRVN08NsyL1gsPxdhyT/39h+cNu5YisSvoxp8Qw&#10;jXe0VFvvK8lwLFoX5Ltwa2mqrdl4H4RSgqArzq21vkD4k125XvMoxiHsa6fjF9sj+zTrwzhrsQ+E&#10;48+r/CqfUsLRcnF9gSLGyI5Q63z4LECTKJS0VtAuGubCAozBSwWXps129z50wAEQ8yoTTw9KVkup&#10;VFIiocRCObJjSIWwHxKeeGH6iMxiY10rSQoHJbqoX0WNo8Li85Q9kfQYk3EuTLjsG1EGvSOsxgpG&#10;4PQtoApDMb1vhIlE3hE4eQv4Z8YRkbKCCSNYS9MP7FXJ1Y8xc+c/dN/1HNtfQ3VAhjjoVsdbvpR4&#10;JffMhxVzuCu4Vbj/4RGPeEslhV6ipAH3663/0R8pjFZKWty9kvqfW+YEJeqLQXJ/mp6fx2VNyvnF&#10;VY6KO7WsTy1mqxeAd4pswuqSGP2DGsTagX7BZ2Ies6KJGY65S8qDG5RF6N4EfGi4mM+TGy6oZeHe&#10;PFkeg8epRpI971+Ysz0vA9L5AYY9ZcUrQna+EWlgvg1Qy8TW41z7eeNyJ/b3D1F8PU715HV8Lme/&#10;AQAA//8DAFBLAwQUAAYACAAAACEAKj+2eNoAAAAGAQAADwAAAGRycy9kb3ducmV2LnhtbEyPQU+D&#10;QBCF7yb+h82YeLNLAU1LWRo1GuOpEZt43cIIRHaGsEuL/nqnJz2+eS9vvpdvZ9erI46+YzKwXESg&#10;kCquO2oM7N+fb1agfLBU254JDXyjh21xeZHbrOYTveGxDI2SEvKZNdCGMGRa+6pFZ/2CByTxPnl0&#10;NogcG12P9iTlrtdxFN1pZzuSD60d8LHF6qucnIEXTtJpn6weuHn9GfBpR+WSP4y5vprvN6ACzuEv&#10;DGd8QYdCmA48Ue1VLzpZS9JAKovEjm9TUIfzOQZd5Po/fvELAAD//wMAUEsBAi0AFAAGAAgAAAAh&#10;ALaDOJL+AAAA4QEAABMAAAAAAAAAAAAAAAAAAAAAAFtDb250ZW50X1R5cGVzXS54bWxQSwECLQAU&#10;AAYACAAAACEAOP0h/9YAAACUAQAACwAAAAAAAAAAAAAAAAAvAQAAX3JlbHMvLnJlbHNQSwECLQAU&#10;AAYACAAAACEAP1poj5MCAAB2BQAADgAAAAAAAAAAAAAAAAAuAgAAZHJzL2Uyb0RvYy54bWxQSwEC&#10;LQAUAAYACAAAACEAKj+2eNoAAAAGAQAADwAAAAAAAAAAAAAAAADtBAAAZHJzL2Rvd25yZXYueG1s&#10;UEsFBgAAAAAEAAQA8wAAAPQFAAAAAA==&#10;" fillcolor="white [3201]" strokecolor="black [3213]" strokeweight="1pt">
                      <v:stroke joinstyle="miter"/>
                    </v:shape>
                  </w:pict>
                </mc:Fallback>
              </mc:AlternateContent>
            </w:r>
            <w:r w:rsidR="00530E9A" w:rsidRPr="001C22BF">
              <w:rPr>
                <w:rFonts w:ascii="Candara Light" w:hAnsi="Candara Light"/>
                <w:sz w:val="16"/>
                <w:szCs w:val="16"/>
              </w:rPr>
              <w:t>Fleisch/Wurst</w:t>
            </w:r>
          </w:p>
          <w:p w:rsidR="00530E9A" w:rsidRPr="001C22BF" w:rsidRDefault="00684E92" w:rsidP="001C22BF">
            <w:pPr>
              <w:tabs>
                <w:tab w:val="left" w:pos="355"/>
                <w:tab w:val="left" w:leader="underscore" w:pos="5744"/>
                <w:tab w:val="left" w:leader="underscore" w:pos="6027"/>
              </w:tabs>
              <w:spacing w:before="40" w:after="40" w:line="276" w:lineRule="auto"/>
              <w:ind w:left="357"/>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15584" behindDoc="0" locked="0" layoutInCell="1" allowOverlap="1" wp14:anchorId="134BA3F3" wp14:editId="57DD6C94">
                      <wp:simplePos x="0" y="0"/>
                      <wp:positionH relativeFrom="column">
                        <wp:posOffset>88112</wp:posOffset>
                      </wp:positionH>
                      <wp:positionV relativeFrom="paragraph">
                        <wp:posOffset>33706</wp:posOffset>
                      </wp:positionV>
                      <wp:extent cx="72721" cy="58521"/>
                      <wp:effectExtent l="0" t="0" r="22860" b="17780"/>
                      <wp:wrapNone/>
                      <wp:docPr id="33" name="Flussdiagramm: Verbindungsstelle 33"/>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53144" id="Flussdiagramm: Verbindungsstelle 33" o:spid="_x0000_s1026" type="#_x0000_t120" style="position:absolute;margin-left:6.95pt;margin-top:2.65pt;width:5.75pt;height:4.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7LkgIAAHYFAAAOAAAAZHJzL2Uyb0RvYy54bWysVEtvGyEQvlfqf0Dcm7WdZ1dZR5YjV5Wi&#10;JGrS5oxZ8KICQwG/+uszsA+7aU5VL+zMznzz4huub3ZGk43wQYGt6PhkRImwHGplVxX9/rz4dEVJ&#10;iMzWTIMVFd2LQG+mHz9cb10pJtCAroUnGMSGcusq2sToyqIIvBGGhRNwwqJRgjcsoupXRe3ZFqMb&#10;XUxGo4tiC752HrgIAf/etkY6zfGlFDw+SBlEJLqiWFvMp8/nMp3F9JqVK89co3hXBvuHKgxTFpMO&#10;oW5ZZGTt1V+hjOIeAsh4wsEUIKXiIveA3YxHb7p5apgTuRccTnDDmML/C8vvN4+eqLqip6eUWGbw&#10;jhZ6HUKtGI7FmJL8EH6pbL22qxCi0FoQdMW5bV0oEf7kHn2nBRTTEHbSm/TF9sguz3o/zFrsIuH4&#10;83JyORlTwtFyfnWOIsYoDlDnQ/wiwJAkVFRq2M4b5uMcrMVLBZ+nzTZ3IbbAHpDyapvOAFrVC6V1&#10;VhKhxFx7smFIhbjrEx55YfqELFJjbStZinst2qjfhMRRYfGTnD2T9BCTcS5svOga0Ra9E0xiBQNw&#10;/B5Qx76YzjfBRCbvABy9B/wz44DIWcHGAWyU7Qb2puT655C59e+7b3tO7S+h3iNDPLSrExxfKLyS&#10;OxbiI/O4K7hVuP/xAY90SxWFTqKkAf/7vf/JHymMVkq2uHsVDb/WzAtK9FeL5P48PjtLy5qVs/PL&#10;CSr+2LI8tti1mQPeKbIJq8ti8o+6F6UH84LPxCxlRROzHHNXlEffK/PYvgn40HAxm2U3XFDH4p19&#10;cjwFT1NNJHvevTDvOl5GpPM99HvKyjeEbH0T0sJsHUGqzNbDXLt543Jn9ncPUXo9jvXsdXgup68A&#10;AAD//wMAUEsDBBQABgAIAAAAIQB++G/N2gAAAAYBAAAPAAAAZHJzL2Rvd25yZXYueG1sTI5PT4NA&#10;EMXvJn6HzZh4s0sLmJayNGo0xlMjNvG6hRGI7Axhlxb99I4nPb4/ee+X72bXqxOOvmMysFxEoJAq&#10;rjtqDBzenm7WoHywVNueCQ18oYddcXmR26zmM73iqQyNkhHymTXQhjBkWvuqRWf9ggckyT54dDaI&#10;HBtdj/Ys467Xqyi61c52JA+tHfChxeqznJyBZ46T6RCv77l5+R7wcU/lkt+Nub6a77agAs7hrwy/&#10;+IIOhTAdeaLaq150vJGmgTQGJfEqTUAdxU5S0EWu/+MXPwAAAP//AwBQSwECLQAUAAYACAAAACEA&#10;toM4kv4AAADhAQAAEwAAAAAAAAAAAAAAAAAAAAAAW0NvbnRlbnRfVHlwZXNdLnhtbFBLAQItABQA&#10;BgAIAAAAIQA4/SH/1gAAAJQBAAALAAAAAAAAAAAAAAAAAC8BAABfcmVscy8ucmVsc1BLAQItABQA&#10;BgAIAAAAIQAvM37LkgIAAHYFAAAOAAAAAAAAAAAAAAAAAC4CAABkcnMvZTJvRG9jLnhtbFBLAQIt&#10;ABQABgAIAAAAIQB++G/N2gAAAAYBAAAPAAAAAAAAAAAAAAAAAOwEAABkcnMvZG93bnJldi54bWxQ&#10;SwUGAAAAAAQABADzAAAA8wUAAAAA&#10;" fillcolor="white [3201]" strokecolor="black [3213]" strokeweight="1pt">
                      <v:stroke joinstyle="miter"/>
                    </v:shape>
                  </w:pict>
                </mc:Fallback>
              </mc:AlternateContent>
            </w:r>
            <w:r w:rsidR="00530E9A" w:rsidRPr="001C22BF">
              <w:rPr>
                <w:rFonts w:ascii="Candara Light" w:hAnsi="Candara Light"/>
                <w:sz w:val="16"/>
                <w:szCs w:val="16"/>
              </w:rPr>
              <w:t>Milchprodukte</w:t>
            </w:r>
          </w:p>
          <w:p w:rsidR="00530E9A" w:rsidRPr="001C22BF" w:rsidRDefault="00684E92" w:rsidP="001C22BF">
            <w:pPr>
              <w:tabs>
                <w:tab w:val="left" w:pos="355"/>
                <w:tab w:val="left" w:leader="underscore" w:pos="5744"/>
                <w:tab w:val="left" w:leader="underscore" w:pos="6027"/>
              </w:tabs>
              <w:spacing w:before="40" w:after="40" w:line="276" w:lineRule="auto"/>
              <w:ind w:left="357"/>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17632" behindDoc="0" locked="0" layoutInCell="1" allowOverlap="1" wp14:anchorId="134BA3F3" wp14:editId="57DD6C94">
                      <wp:simplePos x="0" y="0"/>
                      <wp:positionH relativeFrom="column">
                        <wp:posOffset>88112</wp:posOffset>
                      </wp:positionH>
                      <wp:positionV relativeFrom="paragraph">
                        <wp:posOffset>25755</wp:posOffset>
                      </wp:positionV>
                      <wp:extent cx="72721" cy="58521"/>
                      <wp:effectExtent l="0" t="0" r="22860" b="17780"/>
                      <wp:wrapNone/>
                      <wp:docPr id="34" name="Flussdiagramm: Verbindungsstelle 34"/>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B483B" id="Flussdiagramm: Verbindungsstelle 34" o:spid="_x0000_s1026" type="#_x0000_t120" style="position:absolute;margin-left:6.95pt;margin-top:2.05pt;width:5.75pt;height:4.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zMkgIAAHYFAAAOAAAAZHJzL2Uyb0RvYy54bWysVEtvGyEQvlfqf0Dcm7Vd59FV1pHlyFWl&#10;KImatDljFryowFDAr/76DuzDbppT1Qs7szPfvPiG65u90WQrfFBgKzo+G1EiLIda2XVFvz0vP1xR&#10;EiKzNdNgRUUPItCb2ft31ztXigk0oGvhCQaxody5ijYxurIoAm+EYeEMnLBolOANi6j6dVF7tsPo&#10;RheT0eii2IGvnQcuQsC/t62RznJ8KQWPD1IGEYmuKNYW8+nzuUpnMbtm5doz1yjelcH+oQrDlMWk&#10;Q6hbFhnZePVXKKO4hwAynnEwBUipuMg9YDfj0atunhrmRO4FhxPcMKbw/8Ly++2jJ6qu6McpJZYZ&#10;vKOl3oRQK4ZjMaYk34VfKVtv7DqEKLQWBF1xbjsXSoQ/uUffaQHFNIS99CZ9sT2yz7M+DLMW+0g4&#10;/rycXE7GlHC0nF+do4gxiiPU+RA/CzAkCRWVGnaLhvm4AGvxUsHnabPtXYgtsAekvNqmM4BW9VJp&#10;nZVEKLHQnmwZUiHu+4QnXpg+IYvUWNtKluJBizbqVyFxVFj8JGfPJD3GZJwLGy+6RrRF7wSTWMEA&#10;HL8F1LEvpvNNMJHJOwBHbwH/zDggclawcQAbZbuBvSq5/jFkbv377tueU/srqA/IEA/t6gTHlwqv&#10;5I6F+Mg87gpuFe5/fMAj3VJFoZMoacD/eut/8kcKo5WSHe5eRcPPDfOCEv3FIrk/jafTtKxZmZ5f&#10;TlDxp5bVqcVuzALwTpFNWF0Wk3/UvSg9mBd8JuYpK5qY5Zi7ojz6XlnE9k3Ah4aL+Ty74YI6Fu/s&#10;k+MpeJpqItnz/oV51/EyIp3vod9TVr4iZOubkBbmmwhSZbYe59rNG5c7s797iNLrcapnr+NzOfsN&#10;AAD//wMAUEsDBBQABgAIAAAAIQC6qMpg2QAAAAYBAAAPAAAAZHJzL2Rvd25yZXYueG1sTI5PT4NA&#10;EMXvJn6HzZh4swsFTUtZGjUa46kRm3jdwghEdoawS4t+eqcnPb4/ee+Xb2fXqyOOvmMyEC8iUEgV&#10;1x01BvbvzzcrUD5Yqm3PhAa+0cO2uLzIbVbzid7wWIZGyQj5zBpoQxgyrX3VorN+wQOSZJ88OhtE&#10;jo2uR3uScdfrZRTdaWc7kofWDvjYYvVVTs7ACyfptE9WD9y8/gz4tKMy5g9jrq/m+w2ogHP4K8MZ&#10;X9ChEKYDT1R71YtO1tI0kMagJF7epqAOZzsBXeT6P37xCwAA//8DAFBLAQItABQABgAIAAAAIQC2&#10;gziS/gAAAOEBAAATAAAAAAAAAAAAAAAAAAAAAABbQ29udGVudF9UeXBlc10ueG1sUEsBAi0AFAAG&#10;AAgAAAAhADj9If/WAAAAlAEAAAsAAAAAAAAAAAAAAAAALwEAAF9yZWxzLy5yZWxzUEsBAi0AFAAG&#10;AAgAAAAhAB4qbMySAgAAdgUAAA4AAAAAAAAAAAAAAAAALgIAAGRycy9lMm9Eb2MueG1sUEsBAi0A&#10;FAAGAAgAAAAhALqoymDZAAAABgEAAA8AAAAAAAAAAAAAAAAA7AQAAGRycy9kb3ducmV2LnhtbFBL&#10;BQYAAAAABAAEAPMAAADyBQAAAAA=&#10;" fillcolor="white [3201]" strokecolor="black [3213]" strokeweight="1pt">
                      <v:stroke joinstyle="miter"/>
                    </v:shape>
                  </w:pict>
                </mc:Fallback>
              </mc:AlternateContent>
            </w:r>
            <w:r w:rsidR="00530E9A" w:rsidRPr="001C22BF">
              <w:rPr>
                <w:rFonts w:ascii="Candara Light" w:hAnsi="Candara Light"/>
                <w:sz w:val="16"/>
                <w:szCs w:val="16"/>
              </w:rPr>
              <w:t>Mehlspeisen</w:t>
            </w:r>
          </w:p>
          <w:p w:rsidR="00530E9A" w:rsidRPr="001C22BF" w:rsidRDefault="00684E92" w:rsidP="001C22BF">
            <w:pPr>
              <w:tabs>
                <w:tab w:val="left" w:pos="355"/>
                <w:tab w:val="left" w:leader="underscore" w:pos="5744"/>
                <w:tab w:val="left" w:leader="underscore" w:pos="6027"/>
              </w:tabs>
              <w:spacing w:before="40" w:after="40" w:line="276" w:lineRule="auto"/>
              <w:ind w:left="357"/>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19680" behindDoc="0" locked="0" layoutInCell="1" allowOverlap="1" wp14:anchorId="134BA3F3" wp14:editId="57DD6C94">
                      <wp:simplePos x="0" y="0"/>
                      <wp:positionH relativeFrom="column">
                        <wp:posOffset>88112</wp:posOffset>
                      </wp:positionH>
                      <wp:positionV relativeFrom="paragraph">
                        <wp:posOffset>26391</wp:posOffset>
                      </wp:positionV>
                      <wp:extent cx="72721" cy="58521"/>
                      <wp:effectExtent l="0" t="0" r="22860" b="17780"/>
                      <wp:wrapNone/>
                      <wp:docPr id="35" name="Flussdiagramm: Verbindungsstelle 35"/>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662B2" id="Flussdiagramm: Verbindungsstelle 35" o:spid="_x0000_s1026" type="#_x0000_t120" style="position:absolute;margin-left:6.95pt;margin-top:2.1pt;width:5.75pt;height:4.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qIkwIAAHYFAAAOAAAAZHJzL2Uyb0RvYy54bWysVEtvGyEQvlfqf0Dcm7XdOElXWUeWI1eV&#10;oiRq0uaMWfCiAkMBv/rrO7APu2lOVS/szM588+Ibrm/2RpOt8EGBrej4bESJsBxqZdcV/fa8/HBF&#10;SYjM1kyDFRU9iEBvZu/fXe9cKSbQgK6FJxjEhnLnKtrE6MqiCLwRhoUzcMKiUYI3LKLq10Xt2Q6j&#10;G11MRqOLYge+dh64CAH/3rZGOsvxpRQ8PkgZRCS6olhbzKfP5yqdxeyalWvPXKN4Vwb7hyoMUxaT&#10;DqFuWWRk49VfoYziHgLIeMbBFCCl4iL3gN2MR6+6eWqYE7kXHE5ww5jC/wvL77ePnqi6oh+nlFhm&#10;8I6WehNCrRiOxZiSfBd+pWy9sesQotBaEHTFue1cKBH+5B59pwUU0xD20pv0xfbIPs/6MMxa7CPh&#10;+PNycjkZU8LRMr2aoogxiiPU+RA/CzAkCRWVGnaLhvm4AGvxUsHnabPtXYgtsAekvNqmM4BW9VJp&#10;nZVEKLHQnmwZUiHu+4QnXpg+IYvUWNtKluJBizbqVyFxVFj8JGfPJD3GZJwLGy+6RrRF7wSTWMEA&#10;HL8F1LEvpvNNMJHJOwBHbwH/zDggclawcQAbZbuBvSq5/jFkbv377tueU/srqA/IEA/t6gTHlwqv&#10;5I6F+Mg87gpuFe5/fMAj3VJFoZMoacD/eut/8kcKo5WSHe5eRcPPDfOCEv3FIrk/jc/P07Jm5Xx6&#10;OUHFn1pWpxa7MQvAO0U2YXVZTP5R96L0YF7wmZinrGhilmPuivLoe2UR2zcBHxou5vPshgvqWLyz&#10;T46n4GmqiWTP+xfmXcfLiHS+h35PWfmKkK1vQlqYbyJIldl6nGs3b1zuzP7uIUqvx6mevY7P5ew3&#10;AAAA//8DAFBLAwQUAAYACAAAACEA6B0nodkAAAAGAQAADwAAAGRycy9kb3ducmV2LnhtbEyOT0+D&#10;QBDF7yZ+h82YeLNLAU1LWRo1GuOpEZt43cIIRHaGsEuLfnqnJz2+P3nvl29n16sjjr5jMrBcRKCQ&#10;Kq47agzs359vVqB8sFTbngkNfKOHbXF5kdus5hO94bEMjZIR8pk10IYwZFr7qkVn/YIHJMk+eXQ2&#10;iBwbXY/2JOOu13EU3WlnO5KH1g742GL1VU7OwAsn6bRPVg/cvP4M+LSjcskfxlxfzfcbUAHn8FeG&#10;M76gQyFMB56o9qoXnaylaSCNQUkc36agDmc7BV3k+j9+8QsAAP//AwBQSwECLQAUAAYACAAAACEA&#10;toM4kv4AAADhAQAAEwAAAAAAAAAAAAAAAAAAAAAAW0NvbnRlbnRfVHlwZXNdLnhtbFBLAQItABQA&#10;BgAIAAAAIQA4/SH/1gAAAJQBAAALAAAAAAAAAAAAAAAAAC8BAABfcmVscy8ucmVsc1BLAQItABQA&#10;BgAIAAAAIQAOQ3qIkwIAAHYFAAAOAAAAAAAAAAAAAAAAAC4CAABkcnMvZTJvRG9jLnhtbFBLAQIt&#10;ABQABgAIAAAAIQDoHSeh2QAAAAYBAAAPAAAAAAAAAAAAAAAAAO0EAABkcnMvZG93bnJldi54bWxQ&#10;SwUGAAAAAAQABADzAAAA8wUAAAAA&#10;" fillcolor="white [3201]" strokecolor="black [3213]" strokeweight="1pt">
                      <v:stroke joinstyle="miter"/>
                    </v:shape>
                  </w:pict>
                </mc:Fallback>
              </mc:AlternateContent>
            </w:r>
            <w:r w:rsidR="00530E9A" w:rsidRPr="001C22BF">
              <w:rPr>
                <w:rFonts w:ascii="Candara Light" w:hAnsi="Candara Light"/>
                <w:sz w:val="16"/>
                <w:szCs w:val="16"/>
              </w:rPr>
              <w:t>Gemüse</w:t>
            </w:r>
          </w:p>
          <w:p w:rsidR="00530E9A" w:rsidRPr="001C22BF" w:rsidRDefault="00684E92" w:rsidP="001C22BF">
            <w:pPr>
              <w:tabs>
                <w:tab w:val="left" w:pos="355"/>
                <w:tab w:val="left" w:leader="underscore" w:pos="5744"/>
                <w:tab w:val="left" w:leader="underscore" w:pos="6027"/>
              </w:tabs>
              <w:spacing w:before="40" w:after="40" w:line="276" w:lineRule="auto"/>
              <w:ind w:left="357"/>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21728" behindDoc="0" locked="0" layoutInCell="1" allowOverlap="1" wp14:anchorId="134BA3F3" wp14:editId="57DD6C94">
                      <wp:simplePos x="0" y="0"/>
                      <wp:positionH relativeFrom="column">
                        <wp:posOffset>87934</wp:posOffset>
                      </wp:positionH>
                      <wp:positionV relativeFrom="paragraph">
                        <wp:posOffset>18745</wp:posOffset>
                      </wp:positionV>
                      <wp:extent cx="72721" cy="58521"/>
                      <wp:effectExtent l="0" t="0" r="22860" b="17780"/>
                      <wp:wrapNone/>
                      <wp:docPr id="36" name="Flussdiagramm: Verbindungsstelle 36"/>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A4390" id="Flussdiagramm: Verbindungsstelle 36" o:spid="_x0000_s1026" type="#_x0000_t120" style="position:absolute;margin-left:6.9pt;margin-top:1.5pt;width:5.75pt;height:4.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kQIAAHYFAAAOAAAAZHJzL2Uyb0RvYy54bWysVEtvGyEQvlfqf0Dcm7XdvLrKOrIcuaoU&#10;JVaTNmfMghcVGAr41V/fgX3YTXOqemFndt4f33BzuzeabIUPCmxFx2cjSoTlUCu7rui358WHa0pC&#10;ZLZmGqyo6EEEejt9/+5m50oxgQZ0LTzBJDaUO1fRJkZXFkXgjTAsnIETFo0SvGERVb8uas92mN3o&#10;YjIaXRY78LXzwEUI+PeuNdJpzi+l4PFRyiAi0RXF3mI+fT5X6SymN6xce+Yaxbs22D90YZiyWHRI&#10;dcciIxuv/kplFPcQQMYzDqYAKRUXeQacZjx6Nc1Tw5zIsyA4wQ0whf+Xlj9sl56ouqIfLymxzOAd&#10;LfQmhFoxhMWYknwXfqVsvbHrEKLQWhB0Rdx2LpQY/uSWvtMCigmEvfQmfXE8ss9YHwasxT4Sjj+v&#10;JleTMSUcLRfXFyhijuIY6nyInwUYkoSKSg27ecN8nIO1eKngM9psex9iG9gHpLrapjOAVvVCaZ2V&#10;RCgx155sGVIh7vuCJ15YPkUWabB2lCzFgxZt1q9CIlTY/CRXzyQ95mScCxszNDkTeqcwiR0MgeO3&#10;AnXsm+l8U5jI5B0CR28F/llxiMhVwcYh2CjbAfaq5frHULn176dvZ07jr6A+IEM8tKsTHF8ovJJ7&#10;FuKSedwV3Crc//iIR7qlikInUdKA//XW/+SPFEYrJTvcvYqGnxvmBSX6i0Vyfxqfn6dlzcr5xdUE&#10;FX9qWZ1a7MbMAe8U2YTdZTH5R92L0oN5wWdilqqiiVmOtSvKo++VeWzfBHxouJjNshsuqGPx3j45&#10;npInVBPJnvcvzLuOlxHp/AD9nrLyFSFb3xRpYbaJIFVm6xHXDm9c7sz+7iFKr8epnr2Oz+X0NwAA&#10;AP//AwBQSwMEFAAGAAgAAAAhAG3ljTLaAAAABgEAAA8AAABkcnMvZG93bnJldi54bWxMj0FLxDAQ&#10;he+C/yGM4M1Nt1FZatNFRRFPYl3wmm3GttjMlCbdrf56x5Me37zhve+V2yUM6oBT7JksrFcZKKSG&#10;fU+thd3b48UGVEyOvBuY0MIXRthWpyelKzwf6RUPdWqVhFAsnIUupbHQOjYdBhdXPCKJ98FTcEnk&#10;1Go/uaOEh0HnWXatg+tJGjo34n2HzWc9BwtPbC7nndnccfv8PeLDC9Vrfrf2/Gy5vQGVcEl/z/CL&#10;L+hQCdOeZ/JRDaKNkCcLRhaJnV8ZUHs55znoqtT/8asfAAAA//8DAFBLAQItABQABgAIAAAAIQC2&#10;gziS/gAAAOEBAAATAAAAAAAAAAAAAAAAAAAAAABbQ29udGVudF9UeXBlc10ueG1sUEsBAi0AFAAG&#10;AAgAAAAhADj9If/WAAAAlAEAAAsAAAAAAAAAAAAAAAAALwEAAF9yZWxzLy5yZWxzUEsBAi0AFAAG&#10;AAgAAAAhAD74QESRAgAAdgUAAA4AAAAAAAAAAAAAAAAALgIAAGRycy9lMm9Eb2MueG1sUEsBAi0A&#10;FAAGAAgAAAAhAG3ljTLaAAAABgEAAA8AAAAAAAAAAAAAAAAA6wQAAGRycy9kb3ducmV2LnhtbFBL&#10;BQYAAAAABAAEAPMAAADyBQAAAAA=&#10;" fillcolor="white [3201]" strokecolor="black [3213]" strokeweight="1pt">
                      <v:stroke joinstyle="miter"/>
                    </v:shape>
                  </w:pict>
                </mc:Fallback>
              </mc:AlternateContent>
            </w:r>
            <w:r w:rsidR="00530E9A" w:rsidRPr="001C22BF">
              <w:rPr>
                <w:rFonts w:ascii="Candara Light" w:hAnsi="Candara Light"/>
                <w:sz w:val="16"/>
                <w:szCs w:val="16"/>
              </w:rPr>
              <w:t>Vegetarisch</w:t>
            </w:r>
          </w:p>
          <w:p w:rsidR="00530E9A" w:rsidRPr="001C22BF" w:rsidRDefault="00684E92" w:rsidP="001C22BF">
            <w:pPr>
              <w:tabs>
                <w:tab w:val="left" w:pos="355"/>
                <w:tab w:val="left" w:leader="underscore" w:pos="5744"/>
                <w:tab w:val="left" w:leader="underscore" w:pos="6027"/>
              </w:tabs>
              <w:spacing w:before="40" w:after="40" w:line="276" w:lineRule="auto"/>
              <w:ind w:left="357"/>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23776" behindDoc="0" locked="0" layoutInCell="1" allowOverlap="1" wp14:anchorId="134BA3F3" wp14:editId="57DD6C94">
                      <wp:simplePos x="0" y="0"/>
                      <wp:positionH relativeFrom="column">
                        <wp:posOffset>88112</wp:posOffset>
                      </wp:positionH>
                      <wp:positionV relativeFrom="paragraph">
                        <wp:posOffset>17805</wp:posOffset>
                      </wp:positionV>
                      <wp:extent cx="72721" cy="58521"/>
                      <wp:effectExtent l="0" t="0" r="22860" b="17780"/>
                      <wp:wrapNone/>
                      <wp:docPr id="37" name="Flussdiagramm: Verbindungsstelle 37"/>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A2CD8" id="Flussdiagramm: Verbindungsstelle 37" o:spid="_x0000_s1026" type="#_x0000_t120" style="position:absolute;margin-left:6.95pt;margin-top:1.4pt;width:5.75pt;height:4.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YAkwIAAHYFAAAOAAAAZHJzL2Uyb0RvYy54bWysVEtvGyEQvlfqf0Dcm7XdJE5XWUeWI1eV&#10;oiRq0uaMWfCiAkMBv/rrO7APu2lOVS/szM588+Ibrm/2RpOt8EGBrej4bESJsBxqZdcV/fa8/HBF&#10;SYjM1kyDFRU9iEBvZu/fXe9cKSbQgK6FJxjEhnLnKtrE6MqiCLwRhoUzcMKiUYI3LKLq10Xt2Q6j&#10;G11MRqPLYge+dh64CAH/3rZGOsvxpRQ8PkgZRCS6olhbzKfP5yqdxeyalWvPXKN4Vwb7hyoMUxaT&#10;DqFuWWRk49VfoYziHgLIeMbBFCCl4iL3gN2MR6+6eWqYE7kXHE5ww5jC/wvL77ePnqi6oh+nlFhm&#10;8I6WehNCrRiOxZiSfBd+pWy9sesQotBaEHTFue1cKBH+5B59pwUU0xD20pv0xfbIPs/6MMxa7CPh&#10;+HM6mU7GlHC0XFxdoIgxiiPU+RA/CzAkCRWVGnaLhvm4AGvxUsHnabPtXYgtsAekvNqmM4BW9VJp&#10;nZVEKLHQnmwZUiHu+4QnXpg+IYvUWNtKluJBizbqVyFxVFj8JGfPJD3GZJwLGy+7RrRF7wSTWMEA&#10;HL8F1LEvpvNNMJHJOwBHbwH/zDggclawcQAbZbuBvSq5/jFkbv377tueU/srqA/IEA/t6gTHlwqv&#10;5I6F+Mg87gpuFe5/fMAj3VJFoZMoacD/eut/8kcKo5WSHe5eRcPPDfOCEv3FIrk/jc/P07Jm5fxi&#10;OkHFn1pWpxa7MQvAO0U2YXVZTP5R96L0YF7wmZinrGhilmPuivLoe2UR2zcBHxou5vPshgvqWLyz&#10;T46n4GmqiWTP+xfmXcfLiHS+h35PWfmKkK1vQlqYbyJIldl6nGs3b1zuzP7uIUqvx6mevY7P5ew3&#10;AAAA//8DAFBLAwQUAAYACAAAACEAZFTgatsAAAAGAQAADwAAAGRycy9kb3ducmV2LnhtbEyPwU7D&#10;MBBE70j8g7VI3KjTpKCSxqkAgRAnRKjE1Y23SUS8G8VOG/h6lhMcZ2c0+6bYzr5XRxxDx2RguUhA&#10;IdXsOmoM7N6frtagQrTkbM+EBr4wwLY8Pyts7vhEb3isYqOkhEJuDbQxDrnWoW7R27DgAUm8A4/e&#10;RpFjo91oT1Lue50myY32tiP50NoBH1qsP6vJG3jmbDXtsvU9Ny/fAz6+UrXkD2MuL+a7DaiIc/wL&#10;wy++oEMpTHueyAXVi85uJWkglQFip9crUHs5pwnostD/8csfAAAA//8DAFBLAQItABQABgAIAAAA&#10;IQC2gziS/gAAAOEBAAATAAAAAAAAAAAAAAAAAAAAAABbQ29udGVudF9UeXBlc10ueG1sUEsBAi0A&#10;FAAGAAgAAAAhADj9If/WAAAAlAEAAAsAAAAAAAAAAAAAAAAALwEAAF9yZWxzLy5yZWxzUEsBAi0A&#10;FAAGAAgAAAAhAC6RVgCTAgAAdgUAAA4AAAAAAAAAAAAAAAAALgIAAGRycy9lMm9Eb2MueG1sUEsB&#10;Ai0AFAAGAAgAAAAhAGRU4GrbAAAABgEAAA8AAAAAAAAAAAAAAAAA7QQAAGRycy9kb3ducmV2Lnht&#10;bFBLBQYAAAAABAAEAPMAAAD1BQAAAAA=&#10;" fillcolor="white [3201]" strokecolor="black [3213]" strokeweight="1pt">
                      <v:stroke joinstyle="miter"/>
                    </v:shape>
                  </w:pict>
                </mc:Fallback>
              </mc:AlternateContent>
            </w:r>
            <w:r w:rsidR="00530E9A" w:rsidRPr="001C22BF">
              <w:rPr>
                <w:rFonts w:ascii="Candara Light" w:hAnsi="Candara Light"/>
                <w:sz w:val="16"/>
                <w:szCs w:val="16"/>
              </w:rPr>
              <w:t>Gemischt</w:t>
            </w:r>
          </w:p>
          <w:p w:rsidR="00530E9A" w:rsidRPr="001C22BF" w:rsidRDefault="00684E92" w:rsidP="001C22BF">
            <w:pPr>
              <w:tabs>
                <w:tab w:val="left" w:pos="355"/>
                <w:tab w:val="left" w:leader="underscore" w:pos="5744"/>
                <w:tab w:val="left" w:leader="underscore" w:pos="6027"/>
              </w:tabs>
              <w:spacing w:before="40" w:after="40" w:line="276" w:lineRule="auto"/>
              <w:ind w:left="357"/>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25824" behindDoc="0" locked="0" layoutInCell="1" allowOverlap="1" wp14:anchorId="134BA3F3" wp14:editId="57DD6C94">
                      <wp:simplePos x="0" y="0"/>
                      <wp:positionH relativeFrom="column">
                        <wp:posOffset>88112</wp:posOffset>
                      </wp:positionH>
                      <wp:positionV relativeFrom="paragraph">
                        <wp:posOffset>4445</wp:posOffset>
                      </wp:positionV>
                      <wp:extent cx="72721" cy="58521"/>
                      <wp:effectExtent l="0" t="0" r="22860" b="17780"/>
                      <wp:wrapNone/>
                      <wp:docPr id="38" name="Flussdiagramm: Verbindungsstelle 38"/>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465A9" id="Flussdiagramm: Verbindungsstelle 38" o:spid="_x0000_s1026" type="#_x0000_t120" style="position:absolute;margin-left:6.95pt;margin-top:.35pt;width:5.75pt;height:4.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RKkgIAAHYFAAAOAAAAZHJzL2Uyb0RvYy54bWysVEtvGyEQvlfqf0Dcm7XdvLrKOrIcuaoU&#10;JVaTNmfMghcVGAr41V/fgX3YTXOqemFnduabF99wc7s3mmyFDwpsRcdnI0qE5VAru67ot+fFh2tK&#10;QmS2ZhqsqOhBBHo7ff/uZudKMYEGdC08wSA2lDtX0SZGVxZF4I0wLJyBExaNErxhEVW/LmrPdhjd&#10;6GIyGl0WO/C188BFCPj3rjXSaY4vpeDxUcogItEVxdpiPn0+V+kspjesXHvmGsW7Mtg/VGGYsph0&#10;CHXHIiMbr/4KZRT3EEDGMw6mACkVF7kH7GY8etXNU8OcyL3gcIIbxhT+X1j+sF16ouqKfsSbsszg&#10;HS30JoRaMRyLMSX5LvxK2Xpj1yFEobUg6Ipz27lQIvzJLX2nBRTTEPbSm/TF9sg+z/owzFrsI+H4&#10;82pyNRlTwtFycX2BIsYojlDnQ/wswJAkVFRq2M0b5uMcrMVLBZ+nzbb3IbbAHpDyapvOAFrVC6V1&#10;VhKhxFx7smVIhbjvE554YfqELFJjbStZigct2qhfhcRRYfGTnD2T9BiTcS5svOwa0Ra9E0xiBQNw&#10;/BZQx76YzjfBRCbvABy9Bfwz44DIWcHGAWyU7Qb2quT6x5C59e+7b3tO7a+gPiBDPLSrExxfKLyS&#10;exbiknncFdwq3P/4iEe6pYpCJ1HSgP/11v/kjxRGKyU73L2Khp8b5gUl+otFcn8an5+nZc3K+cXV&#10;BBV/almdWuzGzAHvFNmE1WUx+Ufdi9KDecFnYpayoolZjrkryqPvlXls3wR8aLiYzbIbLqhj8d4+&#10;OZ6Cp6kmkj3vX5h3HS8j0vkB+j1l5StCtr4JaWG2iSBVZutxrt28cbkz+7uHKL0ep3r2Oj6X098A&#10;AAD//wMAUEsDBBQABgAIAAAAIQAMNZc72QAAAAQBAAAPAAAAZHJzL2Rvd25yZXYueG1sTI7BTsMw&#10;EETvSPyDtUjcqNOmQBPiVIBAiBMiVOLqxksSEe9GsdMGvp7lBMfRjN68Yjv7Xh1wDB2TgeUiAYVU&#10;s+uoMbB7e7zYgArRkrM9Exr4wgDb8vSksLnjI73ioYqNEgiF3BpoYxxyrUPdordhwQOSdB88ehsl&#10;jo12oz0K3Pd6lSRX2tuO5KG1A963WH9WkzfwxOl62qWbO26evwd8eKFqye/GnJ/NtzegIs7xbwy/&#10;+qIOpTjteSIXVC85zWRp4BqUtKvLNai9gSwDXRb6v3z5AwAA//8DAFBLAQItABQABgAIAAAAIQC2&#10;gziS/gAAAOEBAAATAAAAAAAAAAAAAAAAAAAAAABbQ29udGVudF9UeXBlc10ueG1sUEsBAi0AFAAG&#10;AAgAAAAhADj9If/WAAAAlAEAAAsAAAAAAAAAAAAAAAAALwEAAF9yZWxzLy5yZWxzUEsBAi0AFAAG&#10;AAgAAAAhAFzKZEqSAgAAdgUAAA4AAAAAAAAAAAAAAAAALgIAAGRycy9lMm9Eb2MueG1sUEsBAi0A&#10;FAAGAAgAAAAhAAw1lzvZAAAABAEAAA8AAAAAAAAAAAAAAAAA7AQAAGRycy9kb3ducmV2LnhtbFBL&#10;BQYAAAAABAAEAPMAAADyBQAAAAA=&#10;" fillcolor="white [3201]" strokecolor="black [3213]" strokeweight="1pt">
                      <v:stroke joinstyle="miter"/>
                    </v:shape>
                  </w:pict>
                </mc:Fallback>
              </mc:AlternateContent>
            </w:r>
            <w:r w:rsidR="00530E9A" w:rsidRPr="001C22BF">
              <w:rPr>
                <w:rFonts w:ascii="Candara Light" w:hAnsi="Candara Light"/>
                <w:sz w:val="16"/>
                <w:szCs w:val="16"/>
              </w:rPr>
              <w:t>Vollkorn</w:t>
            </w:r>
          </w:p>
          <w:p w:rsidR="00530E9A" w:rsidRDefault="00684E92" w:rsidP="001C22BF">
            <w:pPr>
              <w:tabs>
                <w:tab w:val="left" w:pos="355"/>
                <w:tab w:val="left" w:leader="underscore" w:pos="5744"/>
                <w:tab w:val="left" w:leader="underscore" w:pos="6027"/>
              </w:tabs>
              <w:spacing w:before="40" w:after="40" w:line="276" w:lineRule="auto"/>
              <w:ind w:left="357"/>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27872" behindDoc="0" locked="0" layoutInCell="1" allowOverlap="1" wp14:anchorId="134BA3F3" wp14:editId="57DD6C94">
                      <wp:simplePos x="0" y="0"/>
                      <wp:positionH relativeFrom="column">
                        <wp:posOffset>80797</wp:posOffset>
                      </wp:positionH>
                      <wp:positionV relativeFrom="paragraph">
                        <wp:posOffset>18440</wp:posOffset>
                      </wp:positionV>
                      <wp:extent cx="72721" cy="58521"/>
                      <wp:effectExtent l="0" t="0" r="22860" b="17780"/>
                      <wp:wrapNone/>
                      <wp:docPr id="39" name="Flussdiagramm: Verbindungsstelle 39"/>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B12AB" id="Flussdiagramm: Verbindungsstelle 39" o:spid="_x0000_s1026" type="#_x0000_t120" style="position:absolute;margin-left:6.35pt;margin-top:1.45pt;width:5.75pt;height:4.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IOkgIAAHYFAAAOAAAAZHJzL2Uyb0RvYy54bWysVEtvGyEQvlfqf0Dcm7XdPFdZR5YjV5Wi&#10;JGrS5oxZ8KICQwG/+uszsA+7aU5VL+zMznzz4huub3ZGk43wQYGt6PhkRImwHGplVxX9/rz4dElJ&#10;iMzWTIMVFd2LQG+mHz9cb10pJtCAroUnGMSGcusq2sToyqIIvBGGhRNwwqJRgjcsoupXRe3ZFqMb&#10;XUxGo/NiC752HrgIAf/etkY6zfGlFDw+SBlEJLqiWFvMp8/nMp3F9JqVK89co3hXBvuHKgxTFpMO&#10;oW5ZZGTt1V+hjOIeAsh4wsEUIKXiIveA3YxHb7p5apgTuRccTnDDmML/C8vvN4+eqLqin68osczg&#10;HS30OoRaMRyLMSX5IfxS2XptVyFEobUg6Ipz27pQIvzJPfpOCyimIeykN+mL7ZFdnvV+mLXYRcLx&#10;58XkYjKmhKPl7PIMRYxRHKDOh/hFgCFJqKjUsJ03zMc5WIuXCj5Pm23uQmyBPSDl1TadAbSqF0rr&#10;rCRCibn2ZMOQCnHXJzzywvQJWaTG2layFPdatFG/CYmjwuInOXsm6SEm41zYeN41oi16J5jECgbg&#10;+D2gjn0xnW+CiUzeATh6D/hnxgGRs4KNA9go2w3sTcn1zyFz69933/ac2l9CvUeGeGhXJzi+UHgl&#10;dyzER+ZxV3CrcP/jAx7plioKnURJA/73e/+TP1IYrZRscfcqGn6tmReU6K8WyX01Pj1Ny5qV07OL&#10;CSr+2LI8tti1mQPeKbIJq8ti8o+6F6UH84LPxCxlRROzHHNXlEffK/PYvgn40HAxm2U3XFDH4p19&#10;cjwFT1NNJHvevTDvOl5GpPM99HvKyjeEbH0T0sJsHUGqzNbDXLt543Jn9ncPUXo9jvXsdXgup68A&#10;AAD//wMAUEsDBBQABgAIAAAAIQCEt4/x2QAAAAYBAAAPAAAAZHJzL2Rvd25yZXYueG1sTI5PS8NA&#10;EMXvgt9hGcGb3SQtWmM2RUURT8VY8LrNjkkwOxOymzb66Z2e9Pj+8N6v2My+VwccQ8dkIF0koJBq&#10;dh01Bnbvz1drUCFacrZnQgPfGGBTnp8VNnd8pDc8VLFRMkIhtwbaGIdc61C36G1Y8IAk2SeP3kaR&#10;Y6PdaI8y7nudJcm19rYjeWjtgI8t1l/V5A288HI17ZbrB25efwZ82lKV8ocxlxfz/R2oiHP8K8MJ&#10;X9ChFKY9T+SC6kVnN9I0kN2CkjhbZaD2JzsFXRb6P375CwAA//8DAFBLAQItABQABgAIAAAAIQC2&#10;gziS/gAAAOEBAAATAAAAAAAAAAAAAAAAAAAAAABbQ29udGVudF9UeXBlc10ueG1sUEsBAi0AFAAG&#10;AAgAAAAhADj9If/WAAAAlAEAAAsAAAAAAAAAAAAAAAAALwEAAF9yZWxzLy5yZWxzUEsBAi0AFAAG&#10;AAgAAAAhAEyjcg6SAgAAdgUAAA4AAAAAAAAAAAAAAAAALgIAAGRycy9lMm9Eb2MueG1sUEsBAi0A&#10;FAAGAAgAAAAhAIS3j/HZAAAABgEAAA8AAAAAAAAAAAAAAAAA7AQAAGRycy9kb3ducmV2LnhtbFBL&#10;BQYAAAAABAAEAPMAAADyBQAAAAA=&#10;" fillcolor="white [3201]" strokecolor="black [3213]" strokeweight="1pt">
                      <v:stroke joinstyle="miter"/>
                    </v:shape>
                  </w:pict>
                </mc:Fallback>
              </mc:AlternateContent>
            </w:r>
            <w:r w:rsidR="00530E9A" w:rsidRPr="001C22BF">
              <w:rPr>
                <w:rFonts w:ascii="Candara Light" w:hAnsi="Candara Light"/>
                <w:sz w:val="16"/>
                <w:szCs w:val="16"/>
              </w:rPr>
              <w:t>Wie viele Mahlzeiten nehmen Sie am Tag zu sich?</w:t>
            </w:r>
            <w:r>
              <w:rPr>
                <w:rFonts w:ascii="Candara Light" w:hAnsi="Candara Light"/>
                <w:sz w:val="16"/>
                <w:szCs w:val="16"/>
              </w:rPr>
              <w:t xml:space="preserve">  _________________</w:t>
            </w:r>
          </w:p>
          <w:p w:rsidR="00684E92" w:rsidRPr="001C22BF" w:rsidRDefault="00684E92" w:rsidP="001C22BF">
            <w:pPr>
              <w:tabs>
                <w:tab w:val="left" w:pos="355"/>
                <w:tab w:val="left" w:leader="underscore" w:pos="5744"/>
                <w:tab w:val="left" w:leader="underscore" w:pos="6027"/>
              </w:tabs>
              <w:spacing w:before="40" w:after="40" w:line="276" w:lineRule="auto"/>
              <w:ind w:left="357"/>
              <w:contextualSpacing/>
              <w:jc w:val="both"/>
              <w:rPr>
                <w:rFonts w:ascii="Candara Light" w:hAnsi="Candara Light"/>
                <w:sz w:val="16"/>
                <w:szCs w:val="16"/>
              </w:rPr>
            </w:pPr>
          </w:p>
          <w:p w:rsidR="00530E9A" w:rsidRDefault="00684E92" w:rsidP="001C22BF">
            <w:pPr>
              <w:tabs>
                <w:tab w:val="left" w:pos="355"/>
                <w:tab w:val="left" w:leader="underscore" w:pos="5744"/>
                <w:tab w:val="left" w:leader="underscore" w:pos="6027"/>
              </w:tabs>
              <w:spacing w:before="40" w:after="40" w:line="276" w:lineRule="auto"/>
              <w:ind w:left="357"/>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29920" behindDoc="0" locked="0" layoutInCell="1" allowOverlap="1" wp14:anchorId="134BA3F3" wp14:editId="57DD6C94">
                      <wp:simplePos x="0" y="0"/>
                      <wp:positionH relativeFrom="column">
                        <wp:posOffset>80797</wp:posOffset>
                      </wp:positionH>
                      <wp:positionV relativeFrom="paragraph">
                        <wp:posOffset>8331</wp:posOffset>
                      </wp:positionV>
                      <wp:extent cx="72721" cy="58521"/>
                      <wp:effectExtent l="0" t="0" r="22860" b="17780"/>
                      <wp:wrapNone/>
                      <wp:docPr id="40" name="Flussdiagramm: Verbindungsstelle 40"/>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CF904" id="Flussdiagramm: Verbindungsstelle 40" o:spid="_x0000_s1026" type="#_x0000_t120" style="position:absolute;margin-left:6.35pt;margin-top:.65pt;width:5.75pt;height:4.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p1WkQIAAHYFAAAOAAAAZHJzL2Uyb0RvYy54bWysVEtvEzEQviPxHyzf6SZRH7DqpopSBSFV&#10;bUULPTteO2vhF/Ykm/DrGXsfCaUnxMU7szPfvPyNr2/2RpOdCFE5W9Hp2YQSYbmrld1U9Nvz6sNH&#10;SiIwWzPtrKjoQUR6M3//7rr1pZi5xulaBIJBbCxbX9EGwJdFEXkjDItnzguLRumCYYBq2BR1YC1G&#10;N7qYTSaXRetC7YPjIkb8e9sZ6TzHl1JweJAyCiC6olgb5DPkc53OYn7Nyk1gvlG8L4P9QxWGKYtJ&#10;x1C3DBjZBvVXKKN4cNFJOOPOFE5KxUXuAbuZTl5189QwL3IvOJzoxzHF/xeW3+8eA1F1Rc9xPJYZ&#10;vKOV3sZYK4ZjMaYk30VYK1tv7SZGEFoLgq44t9bHEuFP/jH0WkQxDWEvg0lfbI/s86wP46zFHgjH&#10;n1ezq9mUEo6Wi48XKGKM4gj1IcJn4QxJQkWldu2yYQGWzlq8VBfytNnuLkIHHAApr7bpjE6reqW0&#10;zkoilFjqQHYMqQD7IeGJF6ZPyCI11rWSJTho0UX9KiSOCouf5eyZpMeYjHNh4bJvRFv0TjCJFYzA&#10;6VtADUMxvW+CiUzeETh5C/hnxhGRszoLI9go2w/sVcn1jzFz5z903/Wc2l+7+oAMCa5bnej5SuGV&#10;3LEIjyzgriBtcP/hAY90SxV1vURJ48Kvt/4nf6QwWilpcfcqGn9uWRCU6C8Wyf1pep7YCFk5v7ia&#10;oRJOLetTi92apcM7RTZhdVlM/qAHUQZnXvCZWKSsaGKWY+6KcgiDsoTuTcCHhovFIrvhgnoGd/bJ&#10;8xQ8TTWR7Hn/woLveQlI53s37CkrXxGy801I6xZbcFJlth7n2s8blzuzv3+I0utxqmev43M5/w0A&#10;AP//AwBQSwMEFAAGAAgAAAAhAMA/wTjaAAAABgEAAA8AAABkcnMvZG93bnJldi54bWxMjkFLw0AQ&#10;he+C/2EZwZvdNKla0myKiiKexFjwus1Ok2B2JmQ3bfTXO570NHy8x5uv2M6+V0ccQ8dkYLlIQCHV&#10;7DpqDOzen67WoEK05GzPhAa+MMC2PD8rbO74RG94rGKjZIRCbg20MQ651qFu0duw4AFJsgOP3kbB&#10;sdFutCcZ971Ok+RGe9uRfGjtgA8t1p/V5A08c7aadtn6npuX7wEfX6la8ocxlxfz3QZUxDn+leFX&#10;X9ShFKc9T+SC6oXTW2nKzUBJnK5SUHvB5Bp0Wej/+uUPAAAA//8DAFBLAQItABQABgAIAAAAIQC2&#10;gziS/gAAAOEBAAATAAAAAAAAAAAAAAAAAAAAAABbQ29udGVudF9UeXBlc10ueG1sUEsBAi0AFAAG&#10;AAgAAAAhADj9If/WAAAAlAEAAAsAAAAAAAAAAAAAAAAALwEAAF9yZWxzLy5yZWxzUEsBAi0AFAAG&#10;AAgAAAAhADyanVaRAgAAdgUAAA4AAAAAAAAAAAAAAAAALgIAAGRycy9lMm9Eb2MueG1sUEsBAi0A&#10;FAAGAAgAAAAhAMA/wTjaAAAABgEAAA8AAAAAAAAAAAAAAAAA6wQAAGRycy9kb3ducmV2LnhtbFBL&#10;BQYAAAAABAAEAPMAAADyBQAAAAA=&#10;" fillcolor="white [3201]" strokecolor="black [3213]" strokeweight="1pt">
                      <v:stroke joinstyle="miter"/>
                    </v:shape>
                  </w:pict>
                </mc:Fallback>
              </mc:AlternateContent>
            </w:r>
            <w:r w:rsidR="00530E9A" w:rsidRPr="001C22BF">
              <w:rPr>
                <w:rFonts w:ascii="Candara Light" w:hAnsi="Candara Light"/>
                <w:sz w:val="16"/>
                <w:szCs w:val="16"/>
              </w:rPr>
              <w:t>Wie fühlen Sie sich nach dem Essen?</w:t>
            </w:r>
            <w:r>
              <w:rPr>
                <w:rFonts w:ascii="Candara Light" w:hAnsi="Candara Light"/>
                <w:sz w:val="16"/>
                <w:szCs w:val="16"/>
              </w:rPr>
              <w:t xml:space="preserve"> ____________________________</w:t>
            </w:r>
          </w:p>
          <w:p w:rsidR="00684E92" w:rsidRPr="001C22BF" w:rsidRDefault="00684E92" w:rsidP="001C22BF">
            <w:pPr>
              <w:tabs>
                <w:tab w:val="left" w:pos="355"/>
                <w:tab w:val="left" w:leader="underscore" w:pos="5744"/>
                <w:tab w:val="left" w:leader="underscore" w:pos="6027"/>
              </w:tabs>
              <w:spacing w:before="40" w:after="40" w:line="276" w:lineRule="auto"/>
              <w:ind w:left="357"/>
              <w:contextualSpacing/>
              <w:jc w:val="both"/>
              <w:rPr>
                <w:rFonts w:ascii="Candara Light" w:hAnsi="Candara Light"/>
                <w:sz w:val="16"/>
                <w:szCs w:val="16"/>
              </w:rPr>
            </w:pPr>
          </w:p>
          <w:p w:rsidR="00530E9A" w:rsidRPr="001C22BF" w:rsidRDefault="00684E92" w:rsidP="001C22BF">
            <w:pPr>
              <w:tabs>
                <w:tab w:val="left" w:pos="355"/>
                <w:tab w:val="left" w:leader="underscore" w:pos="5744"/>
                <w:tab w:val="left" w:leader="underscore" w:pos="6027"/>
              </w:tabs>
              <w:spacing w:before="40" w:after="40" w:line="276" w:lineRule="auto"/>
              <w:ind w:left="357"/>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31968" behindDoc="0" locked="0" layoutInCell="1" allowOverlap="1" wp14:anchorId="134BA3F3" wp14:editId="57DD6C94">
                      <wp:simplePos x="0" y="0"/>
                      <wp:positionH relativeFrom="column">
                        <wp:posOffset>79705</wp:posOffset>
                      </wp:positionH>
                      <wp:positionV relativeFrom="paragraph">
                        <wp:posOffset>4445</wp:posOffset>
                      </wp:positionV>
                      <wp:extent cx="72721" cy="58521"/>
                      <wp:effectExtent l="0" t="0" r="22860" b="17780"/>
                      <wp:wrapNone/>
                      <wp:docPr id="41" name="Flussdiagramm: Verbindungsstelle 41"/>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BED68" id="Flussdiagramm: Verbindungsstelle 41" o:spid="_x0000_s1026" type="#_x0000_t120" style="position:absolute;margin-left:6.3pt;margin-top:.35pt;width:5.75pt;height:4.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4sSkQIAAHYFAAAOAAAAZHJzL2Uyb0RvYy54bWysVEtvGyEQvlfqf0Dcm7Ut59FV1pHlyFWl&#10;KImStDljFryowFDAr/76DuzDbppT1Qs7szPfvPiG65u90WQrfFBgKzo+G1EiLIda2XVFv70sP11R&#10;EiKzNdNgRUUPItCb2ccP1ztXigk0oGvhCQaxody5ijYxurIoAm+EYeEMnLBolOANi6j6dVF7tsPo&#10;RheT0eii2IGvnQcuQsC/t62RznJ8KQWPD1IGEYmuKNYW8+nzuUpnMbtm5doz1yjelcH+oQrDlMWk&#10;Q6hbFhnZePVXKKO4hwAynnEwBUipuMg9YDfj0ZtunhvmRO4FhxPcMKbw/8Ly++2jJ6qu6HRMiWUG&#10;72ipNyHUiuFYjCnJd+FXytYbuw4hCq0FQVec286FEuHP7tF3WkAxDWEvvUlfbI/s86wPw6zFPhKO&#10;Py8nlxPMyNFyfnWOIsYojlDnQ/wiwJAkVFRq2C0a5uMCrMVLBZ+nzbZ3IbbAHpDyapvOAFrVS6V1&#10;VhKhxEJ7smVIhbjvE554YfqELFJjbStZigct2qhPQuKosPhJzp5JeozJOBc2XnSNaIveCSaxggE4&#10;fg+oY19M55tgIpN3AI7eA/6ZcUDkrGDjADbKdgN7U3L9Y8jc+vfdtz2n9ldQH5AhHtrVCY4vFV7J&#10;HQvxkXncFdwq3P/4gEe6pYpCJ1HSgP/13v/kjxRGKyU73L2Khp8b5gUl+qtFcn8eT6dpWbMyPb+c&#10;oOJPLatTi92YBeCdIpuwuiwm/6h7UXowr/hMzFNWNDHLMXdFefS9sojtm4APDRfzeXbDBXUs3tln&#10;x1PwNNVEspf9K/Ou42VEOt9Dv6esfEPI1jchLcw3EaTKbD3OtZs3Lndmf/cQpdfjVM9ex+dy9hsA&#10;AP//AwBQSwMEFAAGAAgAAAAhAA38y/DZAAAABAEAAA8AAABkcnMvZG93bnJldi54bWxMjkFLw0AQ&#10;he+C/2EZwZvdJC21jdkUFUU8ibHgdZsdk2B2JmQ3bfTXO570+HiP733Fbva9OuIYOiYD6SIBhVSz&#10;66gxsH97vNqACtGSsz0TGvjCALvy/KywueMTveKxio0SCIXcGmhjHHKtQ92it2HBA5J0Hzx6GyWO&#10;jXajPQnc9zpLkrX2tiN5aO2A9y3Wn9XkDTzxcjXtl5s7bp6/B3x4oSrld2MuL+bbG1AR5/g3hl99&#10;UYdSnA48kQuql5ytZWngGpS02SoFdTCw3YIuC/1fvvwBAAD//wMAUEsBAi0AFAAGAAgAAAAhALaD&#10;OJL+AAAA4QEAABMAAAAAAAAAAAAAAAAAAAAAAFtDb250ZW50X1R5cGVzXS54bWxQSwECLQAUAAYA&#10;CAAAACEAOP0h/9YAAACUAQAACwAAAAAAAAAAAAAAAAAvAQAAX3JlbHMvLnJlbHNQSwECLQAUAAYA&#10;CAAAACEALPOLEpECAAB2BQAADgAAAAAAAAAAAAAAAAAuAgAAZHJzL2Uyb0RvYy54bWxQSwECLQAU&#10;AAYACAAAACEADfzL8NkAAAAEAQAADwAAAAAAAAAAAAAAAADrBAAAZHJzL2Rvd25yZXYueG1sUEsF&#10;BgAAAAAEAAQA8wAAAPEFAAAAAA==&#10;" fillcolor="white [3201]" strokecolor="black [3213]" strokeweight="1pt">
                      <v:stroke joinstyle="miter"/>
                    </v:shape>
                  </w:pict>
                </mc:Fallback>
              </mc:AlternateContent>
            </w:r>
            <w:r w:rsidR="00530E9A" w:rsidRPr="001C22BF">
              <w:rPr>
                <w:rFonts w:ascii="Candara Light" w:hAnsi="Candara Light"/>
                <w:sz w:val="16"/>
                <w:szCs w:val="16"/>
              </w:rPr>
              <w:t>Wieviel trinken Sie pro Tag (Liter)</w:t>
            </w:r>
            <w:r>
              <w:rPr>
                <w:rFonts w:ascii="Candara Light" w:hAnsi="Candara Light"/>
                <w:sz w:val="16"/>
                <w:szCs w:val="16"/>
              </w:rPr>
              <w:t xml:space="preserve">      ____________________________</w:t>
            </w:r>
          </w:p>
          <w:p w:rsidR="00530E9A" w:rsidRPr="001C22BF" w:rsidRDefault="00530E9A" w:rsidP="001C22BF">
            <w:pPr>
              <w:spacing w:line="276" w:lineRule="auto"/>
              <w:contextualSpacing/>
              <w:jc w:val="both"/>
              <w:rPr>
                <w:rFonts w:ascii="Candara Light" w:hAnsi="Candara Light"/>
                <w:sz w:val="16"/>
                <w:szCs w:val="16"/>
              </w:rPr>
            </w:pPr>
          </w:p>
        </w:tc>
      </w:tr>
    </w:tbl>
    <w:p w:rsidR="00A338ED" w:rsidRDefault="00A338ED" w:rsidP="001C22BF">
      <w:pPr>
        <w:spacing w:line="276" w:lineRule="auto"/>
        <w:contextualSpacing/>
        <w:jc w:val="both"/>
        <w:rPr>
          <w:rFonts w:ascii="Candara Light" w:hAnsi="Candara Light"/>
          <w:b/>
          <w:sz w:val="18"/>
          <w:szCs w:val="18"/>
        </w:rPr>
      </w:pPr>
    </w:p>
    <w:p w:rsidR="00530E9A" w:rsidRPr="00684E92" w:rsidRDefault="00530E9A" w:rsidP="001C22BF">
      <w:pPr>
        <w:spacing w:line="276" w:lineRule="auto"/>
        <w:contextualSpacing/>
        <w:jc w:val="both"/>
        <w:rPr>
          <w:rFonts w:ascii="Candara Light" w:hAnsi="Candara Light"/>
          <w:b/>
          <w:sz w:val="18"/>
          <w:szCs w:val="18"/>
        </w:rPr>
      </w:pPr>
      <w:r w:rsidRPr="00684E92">
        <w:rPr>
          <w:rFonts w:ascii="Candara Light" w:hAnsi="Candara Light"/>
          <w:b/>
          <w:sz w:val="18"/>
          <w:szCs w:val="18"/>
        </w:rPr>
        <w:t>Genussmittel regelmäßig….</w:t>
      </w:r>
    </w:p>
    <w:tbl>
      <w:tblPr>
        <w:tblStyle w:val="Tabellenraster"/>
        <w:tblW w:w="9067" w:type="dxa"/>
        <w:tblLook w:val="04A0" w:firstRow="1" w:lastRow="0" w:firstColumn="1" w:lastColumn="0" w:noHBand="0" w:noVBand="1"/>
      </w:tblPr>
      <w:tblGrid>
        <w:gridCol w:w="3397"/>
        <w:gridCol w:w="5670"/>
      </w:tblGrid>
      <w:tr w:rsidR="00530E9A" w:rsidRPr="001C22BF" w:rsidTr="00684E92">
        <w:trPr>
          <w:trHeight w:val="975"/>
        </w:trPr>
        <w:tc>
          <w:tcPr>
            <w:tcW w:w="3397" w:type="dxa"/>
          </w:tcPr>
          <w:p w:rsidR="00684E92" w:rsidRDefault="00684E92" w:rsidP="001C22BF">
            <w:pPr>
              <w:spacing w:line="276" w:lineRule="auto"/>
              <w:contextualSpacing/>
              <w:jc w:val="both"/>
              <w:rPr>
                <w:rFonts w:ascii="Candara Light" w:hAnsi="Candara Light"/>
                <w:sz w:val="16"/>
                <w:szCs w:val="16"/>
              </w:rPr>
            </w:pPr>
          </w:p>
          <w:p w:rsidR="00530E9A" w:rsidRPr="001C22BF" w:rsidRDefault="00EC1AA3" w:rsidP="001C22BF">
            <w:pPr>
              <w:spacing w:line="276" w:lineRule="auto"/>
              <w:contextualSpacing/>
              <w:jc w:val="both"/>
              <w:rPr>
                <w:rFonts w:ascii="Candara Light" w:hAnsi="Candara Light"/>
                <w:sz w:val="16"/>
                <w:szCs w:val="16"/>
              </w:rPr>
            </w:pPr>
            <w:r w:rsidRPr="001C22BF">
              <w:rPr>
                <w:rFonts w:ascii="Candara Light" w:hAnsi="Candara Light"/>
                <w:sz w:val="16"/>
                <w:szCs w:val="16"/>
              </w:rPr>
              <w:t>Alkohol</w:t>
            </w:r>
          </w:p>
        </w:tc>
        <w:tc>
          <w:tcPr>
            <w:tcW w:w="5670" w:type="dxa"/>
          </w:tcPr>
          <w:p w:rsidR="00EC1AA3" w:rsidRPr="001C22BF" w:rsidRDefault="00EC1AA3" w:rsidP="001C22BF">
            <w:pPr>
              <w:tabs>
                <w:tab w:val="left" w:leader="underscore" w:pos="5744"/>
              </w:tabs>
              <w:spacing w:before="40" w:after="40" w:line="276" w:lineRule="auto"/>
              <w:jc w:val="both"/>
              <w:rPr>
                <w:rFonts w:ascii="Candara Light" w:hAnsi="Candara Light"/>
                <w:sz w:val="16"/>
                <w:szCs w:val="16"/>
              </w:rPr>
            </w:pPr>
            <w:r w:rsidRPr="001C22BF">
              <w:rPr>
                <w:rFonts w:ascii="Candara Light" w:hAnsi="Candara Light"/>
                <w:sz w:val="16"/>
                <w:szCs w:val="16"/>
              </w:rPr>
              <w:t>Bier/Anzahl/Tag: ___</w:t>
            </w:r>
            <w:r w:rsidR="00684E92">
              <w:rPr>
                <w:rFonts w:ascii="Candara Light" w:hAnsi="Candara Light"/>
                <w:sz w:val="16"/>
                <w:szCs w:val="16"/>
              </w:rPr>
              <w:t>__</w:t>
            </w:r>
            <w:r w:rsidRPr="001C22BF">
              <w:rPr>
                <w:rFonts w:ascii="Candara Light" w:hAnsi="Candara Light"/>
                <w:sz w:val="16"/>
                <w:szCs w:val="16"/>
              </w:rPr>
              <w:t>___</w:t>
            </w:r>
          </w:p>
          <w:p w:rsidR="00EC1AA3" w:rsidRPr="001C22BF" w:rsidRDefault="00EC1AA3" w:rsidP="001C22BF">
            <w:pPr>
              <w:tabs>
                <w:tab w:val="left" w:leader="underscore" w:pos="5744"/>
              </w:tabs>
              <w:spacing w:before="40" w:after="40" w:line="276" w:lineRule="auto"/>
              <w:jc w:val="both"/>
              <w:rPr>
                <w:rFonts w:ascii="Candara Light" w:hAnsi="Candara Light"/>
                <w:sz w:val="16"/>
                <w:szCs w:val="16"/>
              </w:rPr>
            </w:pPr>
            <w:r w:rsidRPr="001C22BF">
              <w:rPr>
                <w:rFonts w:ascii="Candara Light" w:hAnsi="Candara Light"/>
                <w:sz w:val="16"/>
                <w:szCs w:val="16"/>
              </w:rPr>
              <w:t>Wein/Tag: 0,25l – 0,50l – 0,75l – 1,0l – mehr: __</w:t>
            </w:r>
            <w:r w:rsidR="00684E92">
              <w:rPr>
                <w:rFonts w:ascii="Candara Light" w:hAnsi="Candara Light"/>
                <w:sz w:val="16"/>
                <w:szCs w:val="16"/>
              </w:rPr>
              <w:t>______</w:t>
            </w:r>
            <w:r w:rsidRPr="001C22BF">
              <w:rPr>
                <w:rFonts w:ascii="Candara Light" w:hAnsi="Candara Light"/>
                <w:sz w:val="16"/>
                <w:szCs w:val="16"/>
              </w:rPr>
              <w:t>___l</w:t>
            </w:r>
          </w:p>
          <w:p w:rsidR="00530E9A" w:rsidRPr="001C22BF" w:rsidRDefault="00EC1AA3" w:rsidP="001C22BF">
            <w:pPr>
              <w:spacing w:line="276" w:lineRule="auto"/>
              <w:contextualSpacing/>
              <w:jc w:val="both"/>
              <w:rPr>
                <w:rFonts w:ascii="Candara Light" w:hAnsi="Candara Light"/>
                <w:sz w:val="16"/>
                <w:szCs w:val="16"/>
              </w:rPr>
            </w:pPr>
            <w:r w:rsidRPr="001C22BF">
              <w:rPr>
                <w:rFonts w:ascii="Candara Light" w:hAnsi="Candara Light"/>
                <w:sz w:val="16"/>
                <w:szCs w:val="16"/>
              </w:rPr>
              <w:t>Sonstiges:                                    Menge/Tag:</w:t>
            </w:r>
          </w:p>
        </w:tc>
      </w:tr>
      <w:tr w:rsidR="00EC1AA3" w:rsidRPr="001C22BF" w:rsidTr="00684E92">
        <w:trPr>
          <w:trHeight w:val="411"/>
        </w:trPr>
        <w:tc>
          <w:tcPr>
            <w:tcW w:w="3397" w:type="dxa"/>
          </w:tcPr>
          <w:p w:rsidR="00EC1AA3" w:rsidRPr="001C22BF" w:rsidRDefault="00EC1AA3" w:rsidP="001C22BF">
            <w:pPr>
              <w:spacing w:line="276" w:lineRule="auto"/>
              <w:contextualSpacing/>
              <w:jc w:val="both"/>
              <w:rPr>
                <w:rFonts w:ascii="Candara Light" w:hAnsi="Candara Light"/>
                <w:sz w:val="16"/>
                <w:szCs w:val="16"/>
              </w:rPr>
            </w:pPr>
            <w:r w:rsidRPr="001C22BF">
              <w:rPr>
                <w:rFonts w:ascii="Candara Light" w:hAnsi="Candara Light"/>
                <w:sz w:val="16"/>
                <w:szCs w:val="16"/>
              </w:rPr>
              <w:t xml:space="preserve">Kaffee </w:t>
            </w:r>
          </w:p>
        </w:tc>
        <w:tc>
          <w:tcPr>
            <w:tcW w:w="5670" w:type="dxa"/>
          </w:tcPr>
          <w:p w:rsidR="00EC1AA3" w:rsidRPr="001C22BF" w:rsidRDefault="00EC1AA3" w:rsidP="001C22BF">
            <w:pPr>
              <w:tabs>
                <w:tab w:val="left" w:leader="underscore" w:pos="5744"/>
              </w:tabs>
              <w:spacing w:before="40" w:after="40" w:line="276" w:lineRule="auto"/>
              <w:jc w:val="both"/>
              <w:rPr>
                <w:rFonts w:ascii="Candara Light" w:hAnsi="Candara Light"/>
                <w:sz w:val="16"/>
                <w:szCs w:val="16"/>
              </w:rPr>
            </w:pPr>
            <w:r w:rsidRPr="001C22BF">
              <w:rPr>
                <w:rFonts w:ascii="Candara Light" w:hAnsi="Candara Light"/>
                <w:sz w:val="16"/>
                <w:szCs w:val="16"/>
              </w:rPr>
              <w:t>Tassen/Tag:</w:t>
            </w:r>
          </w:p>
        </w:tc>
      </w:tr>
      <w:tr w:rsidR="00EC1AA3" w:rsidRPr="001C22BF" w:rsidTr="00684E92">
        <w:trPr>
          <w:trHeight w:val="411"/>
        </w:trPr>
        <w:tc>
          <w:tcPr>
            <w:tcW w:w="3397" w:type="dxa"/>
          </w:tcPr>
          <w:p w:rsidR="00EC1AA3" w:rsidRPr="001C22BF" w:rsidRDefault="00EC1AA3" w:rsidP="001C22BF">
            <w:pPr>
              <w:spacing w:line="276" w:lineRule="auto"/>
              <w:contextualSpacing/>
              <w:jc w:val="both"/>
              <w:rPr>
                <w:rFonts w:ascii="Candara Light" w:hAnsi="Candara Light"/>
                <w:sz w:val="16"/>
                <w:szCs w:val="16"/>
              </w:rPr>
            </w:pPr>
            <w:r w:rsidRPr="001C22BF">
              <w:rPr>
                <w:rFonts w:ascii="Candara Light" w:hAnsi="Candara Light"/>
                <w:sz w:val="16"/>
                <w:szCs w:val="16"/>
              </w:rPr>
              <w:t>Zigaretten</w:t>
            </w:r>
          </w:p>
        </w:tc>
        <w:tc>
          <w:tcPr>
            <w:tcW w:w="5670" w:type="dxa"/>
          </w:tcPr>
          <w:p w:rsidR="00EC1AA3" w:rsidRPr="001C22BF" w:rsidRDefault="00EC1AA3" w:rsidP="001C22BF">
            <w:pPr>
              <w:tabs>
                <w:tab w:val="left" w:leader="underscore" w:pos="5744"/>
              </w:tabs>
              <w:spacing w:before="40" w:after="40" w:line="276" w:lineRule="auto"/>
              <w:jc w:val="both"/>
              <w:rPr>
                <w:rFonts w:ascii="Candara Light" w:hAnsi="Candara Light"/>
                <w:sz w:val="16"/>
                <w:szCs w:val="16"/>
              </w:rPr>
            </w:pPr>
            <w:r w:rsidRPr="001C22BF">
              <w:rPr>
                <w:rFonts w:ascii="Candara Light" w:hAnsi="Candara Light"/>
                <w:sz w:val="16"/>
                <w:szCs w:val="16"/>
              </w:rPr>
              <w:t>Anzahl/Tag:</w:t>
            </w:r>
          </w:p>
        </w:tc>
      </w:tr>
      <w:tr w:rsidR="00EC1AA3" w:rsidRPr="001C22BF" w:rsidTr="00684E92">
        <w:trPr>
          <w:trHeight w:val="411"/>
        </w:trPr>
        <w:tc>
          <w:tcPr>
            <w:tcW w:w="3397" w:type="dxa"/>
          </w:tcPr>
          <w:p w:rsidR="00EC1AA3" w:rsidRPr="001C22BF" w:rsidRDefault="00EC1AA3" w:rsidP="001C22BF">
            <w:pPr>
              <w:spacing w:line="276" w:lineRule="auto"/>
              <w:contextualSpacing/>
              <w:jc w:val="both"/>
              <w:rPr>
                <w:rFonts w:ascii="Candara Light" w:hAnsi="Candara Light"/>
                <w:sz w:val="16"/>
                <w:szCs w:val="16"/>
              </w:rPr>
            </w:pPr>
            <w:r w:rsidRPr="001C22BF">
              <w:rPr>
                <w:rFonts w:ascii="Candara Light" w:hAnsi="Candara Light"/>
                <w:sz w:val="16"/>
                <w:szCs w:val="16"/>
              </w:rPr>
              <w:t>Schokolade</w:t>
            </w:r>
          </w:p>
        </w:tc>
        <w:tc>
          <w:tcPr>
            <w:tcW w:w="5670" w:type="dxa"/>
          </w:tcPr>
          <w:p w:rsidR="00EC1AA3" w:rsidRPr="001C22BF" w:rsidRDefault="00EC1AA3" w:rsidP="001C22BF">
            <w:pPr>
              <w:tabs>
                <w:tab w:val="left" w:leader="underscore" w:pos="5744"/>
              </w:tabs>
              <w:spacing w:before="40" w:after="40" w:line="276" w:lineRule="auto"/>
              <w:jc w:val="both"/>
              <w:rPr>
                <w:rFonts w:ascii="Candara Light" w:hAnsi="Candara Light"/>
                <w:sz w:val="16"/>
                <w:szCs w:val="16"/>
              </w:rPr>
            </w:pPr>
            <w:r w:rsidRPr="001C22BF">
              <w:rPr>
                <w:rFonts w:ascii="Candara Light" w:hAnsi="Candara Light"/>
                <w:sz w:val="16"/>
                <w:szCs w:val="16"/>
              </w:rPr>
              <w:t>Tafel/Woche:</w:t>
            </w:r>
          </w:p>
        </w:tc>
      </w:tr>
      <w:tr w:rsidR="00EC1AA3" w:rsidRPr="001C22BF" w:rsidTr="00684E92">
        <w:trPr>
          <w:trHeight w:val="411"/>
        </w:trPr>
        <w:tc>
          <w:tcPr>
            <w:tcW w:w="3397" w:type="dxa"/>
          </w:tcPr>
          <w:p w:rsidR="00EC1AA3" w:rsidRPr="001C22BF" w:rsidRDefault="00EC1AA3" w:rsidP="001C22BF">
            <w:pPr>
              <w:spacing w:line="276" w:lineRule="auto"/>
              <w:contextualSpacing/>
              <w:jc w:val="both"/>
              <w:rPr>
                <w:rFonts w:ascii="Candara Light" w:hAnsi="Candara Light"/>
                <w:sz w:val="16"/>
                <w:szCs w:val="16"/>
              </w:rPr>
            </w:pPr>
            <w:r w:rsidRPr="001C22BF">
              <w:rPr>
                <w:rFonts w:ascii="Candara Light" w:hAnsi="Candara Light"/>
                <w:sz w:val="16"/>
                <w:szCs w:val="16"/>
              </w:rPr>
              <w:t>Fernsehen/ PC</w:t>
            </w:r>
          </w:p>
        </w:tc>
        <w:tc>
          <w:tcPr>
            <w:tcW w:w="5670" w:type="dxa"/>
          </w:tcPr>
          <w:p w:rsidR="00EC1AA3" w:rsidRPr="001C22BF" w:rsidRDefault="00EC1AA3" w:rsidP="001C22BF">
            <w:pPr>
              <w:tabs>
                <w:tab w:val="left" w:leader="underscore" w:pos="5744"/>
              </w:tabs>
              <w:spacing w:before="40" w:after="40" w:line="276" w:lineRule="auto"/>
              <w:jc w:val="both"/>
              <w:rPr>
                <w:rFonts w:ascii="Candara Light" w:hAnsi="Candara Light"/>
                <w:sz w:val="16"/>
                <w:szCs w:val="16"/>
              </w:rPr>
            </w:pPr>
            <w:r w:rsidRPr="001C22BF">
              <w:rPr>
                <w:rFonts w:ascii="Candara Light" w:hAnsi="Candara Light"/>
                <w:sz w:val="16"/>
                <w:szCs w:val="16"/>
              </w:rPr>
              <w:t>Stunden/Tag:</w:t>
            </w:r>
          </w:p>
        </w:tc>
      </w:tr>
    </w:tbl>
    <w:p w:rsidR="00A338ED" w:rsidRDefault="00A338ED" w:rsidP="001C22BF">
      <w:pPr>
        <w:spacing w:line="276" w:lineRule="auto"/>
        <w:contextualSpacing/>
        <w:jc w:val="both"/>
        <w:rPr>
          <w:rFonts w:ascii="Candara Light" w:hAnsi="Candara Light"/>
          <w:b/>
          <w:sz w:val="18"/>
          <w:szCs w:val="18"/>
        </w:rPr>
      </w:pPr>
    </w:p>
    <w:p w:rsidR="00EC1AA3" w:rsidRPr="00684E92" w:rsidRDefault="00EC1AA3" w:rsidP="001C22BF">
      <w:pPr>
        <w:spacing w:line="276" w:lineRule="auto"/>
        <w:contextualSpacing/>
        <w:jc w:val="both"/>
        <w:rPr>
          <w:rFonts w:ascii="Candara Light" w:hAnsi="Candara Light"/>
          <w:b/>
          <w:sz w:val="18"/>
          <w:szCs w:val="18"/>
        </w:rPr>
      </w:pPr>
      <w:r w:rsidRPr="00684E92">
        <w:rPr>
          <w:rFonts w:ascii="Candara Light" w:hAnsi="Candara Light"/>
          <w:b/>
          <w:sz w:val="18"/>
          <w:szCs w:val="18"/>
        </w:rPr>
        <w:t>Sonstiges</w:t>
      </w:r>
    </w:p>
    <w:tbl>
      <w:tblPr>
        <w:tblStyle w:val="Tabellenraster"/>
        <w:tblW w:w="9067" w:type="dxa"/>
        <w:tblLook w:val="04A0" w:firstRow="1" w:lastRow="0" w:firstColumn="1" w:lastColumn="0" w:noHBand="0" w:noVBand="1"/>
      </w:tblPr>
      <w:tblGrid>
        <w:gridCol w:w="3397"/>
        <w:gridCol w:w="5670"/>
      </w:tblGrid>
      <w:tr w:rsidR="00EC1AA3" w:rsidRPr="001C22BF" w:rsidTr="00A338ED">
        <w:trPr>
          <w:trHeight w:val="536"/>
        </w:trPr>
        <w:tc>
          <w:tcPr>
            <w:tcW w:w="3397" w:type="dxa"/>
          </w:tcPr>
          <w:p w:rsidR="00EC1AA3" w:rsidRPr="001C22BF" w:rsidRDefault="00A338ED" w:rsidP="00A338ED">
            <w:pPr>
              <w:spacing w:before="40" w:after="40" w:line="276" w:lineRule="auto"/>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34016" behindDoc="0" locked="0" layoutInCell="1" allowOverlap="1" wp14:anchorId="5EA70122" wp14:editId="47E36931">
                      <wp:simplePos x="0" y="0"/>
                      <wp:positionH relativeFrom="column">
                        <wp:posOffset>8281</wp:posOffset>
                      </wp:positionH>
                      <wp:positionV relativeFrom="paragraph">
                        <wp:posOffset>62865</wp:posOffset>
                      </wp:positionV>
                      <wp:extent cx="72721" cy="58521"/>
                      <wp:effectExtent l="0" t="0" r="22860" b="17780"/>
                      <wp:wrapNone/>
                      <wp:docPr id="42" name="Flussdiagramm: Verbindungsstelle 42"/>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26602" id="Flussdiagramm: Verbindungsstelle 42" o:spid="_x0000_s1026" type="#_x0000_t120" style="position:absolute;margin-left:.65pt;margin-top:4.95pt;width:5.75pt;height:4.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HekwIAAHYFAAAOAAAAZHJzL2Uyb0RvYy54bWysVEtv2zAMvg/YfxB0X50Y6WNGnSJIkWFA&#10;0RZtt54VWY6FSaImKXGyXz9KfiTrehp2kUmTH1/6qOubvVZkJ5yXYEo6PZtQIgyHSppNSb+9rD5d&#10;UeIDMxVTYERJD8LTm/nHD9etLUQODahKOIJBjC9aW9ImBFtkmeeN0MyfgRUGjTU4zQKqbpNVjrUY&#10;Xassn0wushZcZR1w4T3+ve2MdJ7i17Xg4aGuvQhElRRrC+l06VzHM5tfs2LjmG0k78tg/1CFZtJg&#10;0jHULQuMbJ38K5SW3IGHOpxx0BnUteQi9YDdTCdvunlumBWpFxyOt+OY/P8Ly+93j47IqqSznBLD&#10;NN7RSm29ryTDsWhdkO/CraWptmbjfRBKCYKuOLfW+gLhz/bR9ZpHMQ5hXzsdv9ge2adZH8ZZi30g&#10;HH9e5pf5lBKOlvOrcxQxRnaEWufDFwGaRKGktYJ22TAXlmAMXiq4NG22u/OhAw6AmFeZeHpQslpJ&#10;pZISCSWWypEdQyqE/ZDwxAvTR2QWG+taSVI4KNFFfRI1jgqLz1P2RNJjTMa5MOGib0QZ9I6wGisY&#10;gdP3gCoMxfS+ESYSeUfg5D3gnxlHRMoKJoxgLU0/sDclVz/GzJ3/0H3Xc2x/DdUBGeKgWx1v+Uri&#10;ldwxHx6Zw13BrcL9Dw94xFsqKfQSJQ24X+/9j/5IYbRS0uLuldT/3DInKFFfDZL783Q2i8ualNn5&#10;ZY6KO7WsTy1mq5eAd4pswuqSGP2DGsTagX7FZ2IRs6KJGY65S8qDG5Rl6N4EfGi4WCySGy6oZeHO&#10;PFseg8epRpK97F+Zsz0vA9L5HoY9ZcUbQna+EWlgsQ1Qy8TW41z7eeNyJ/b3D1F8PU715HV8Lue/&#10;AQAA//8DAFBLAwQUAAYACAAAACEAdaSLFNkAAAAFAQAADwAAAGRycy9kb3ducmV2LnhtbEyPQUvD&#10;QBCF74L/YRnBm92kEWliNkVFEU9iLHjdZsckmJ0J2U0b/fVOT3oaHu/x5nvldvGDOuAUeiYD6SoB&#10;hdSw66k1sHt/utqACtGSswMTGvjGANvq/Ky0heMjveGhjq2SEgqFNdDFOBZah6ZDb8OKRyTxPnny&#10;NoqcWu0me5RyP+h1ktxob3uSD50d8aHD5quevYFnzq7nXba55/blZ8THV6pT/jDm8mK5uwUVcYl/&#10;YTjhCzpUwrTnmVxQg+hMggbyHNTJXcuOvdw8BV2V+j999QsAAP//AwBQSwECLQAUAAYACAAAACEA&#10;toM4kv4AAADhAQAAEwAAAAAAAAAAAAAAAAAAAAAAW0NvbnRlbnRfVHlwZXNdLnhtbFBLAQItABQA&#10;BgAIAAAAIQA4/SH/1gAAAJQBAAALAAAAAAAAAAAAAAAAAC8BAABfcmVscy8ucmVsc1BLAQItABQA&#10;BgAIAAAAIQAcSLHekwIAAHYFAAAOAAAAAAAAAAAAAAAAAC4CAABkcnMvZTJvRG9jLnhtbFBLAQIt&#10;ABQABgAIAAAAIQB1pIsU2QAAAAUBAAAPAAAAAAAAAAAAAAAAAO0EAABkcnMvZG93bnJldi54bWxQ&#10;SwUGAAAAAAQABADzAAAA8wUAAAAA&#10;" fillcolor="white [3201]" strokecolor="black [3213]" strokeweight="1pt">
                      <v:stroke joinstyle="miter"/>
                    </v:shape>
                  </w:pict>
                </mc:Fallback>
              </mc:AlternateContent>
            </w:r>
            <w:r>
              <w:rPr>
                <w:rFonts w:ascii="Candara Light" w:hAnsi="Candara Light"/>
                <w:sz w:val="16"/>
                <w:szCs w:val="16"/>
              </w:rPr>
              <w:t xml:space="preserve">          </w:t>
            </w:r>
            <w:r w:rsidR="00EC1AA3" w:rsidRPr="001C22BF">
              <w:rPr>
                <w:rFonts w:ascii="Candara Light" w:hAnsi="Candara Light"/>
                <w:sz w:val="16"/>
                <w:szCs w:val="16"/>
              </w:rPr>
              <w:t>Haustiere</w:t>
            </w:r>
          </w:p>
        </w:tc>
        <w:tc>
          <w:tcPr>
            <w:tcW w:w="5670" w:type="dxa"/>
          </w:tcPr>
          <w:p w:rsidR="00EC1AA3" w:rsidRPr="001C22BF" w:rsidRDefault="00EC1AA3" w:rsidP="001C22BF">
            <w:pPr>
              <w:tabs>
                <w:tab w:val="left" w:leader="underscore" w:pos="5744"/>
              </w:tabs>
              <w:spacing w:before="40" w:after="40" w:line="276" w:lineRule="auto"/>
              <w:jc w:val="both"/>
              <w:rPr>
                <w:rFonts w:ascii="Candara Light" w:hAnsi="Candara Light"/>
                <w:sz w:val="16"/>
                <w:szCs w:val="16"/>
              </w:rPr>
            </w:pPr>
          </w:p>
        </w:tc>
      </w:tr>
      <w:tr w:rsidR="00EC1AA3" w:rsidRPr="001C22BF" w:rsidTr="00A338ED">
        <w:trPr>
          <w:trHeight w:val="536"/>
        </w:trPr>
        <w:tc>
          <w:tcPr>
            <w:tcW w:w="3397" w:type="dxa"/>
          </w:tcPr>
          <w:p w:rsidR="00EC1AA3" w:rsidRPr="001C22BF" w:rsidRDefault="00A338ED" w:rsidP="00A338ED">
            <w:pPr>
              <w:spacing w:before="40" w:after="40" w:line="276" w:lineRule="auto"/>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36064" behindDoc="0" locked="0" layoutInCell="1" allowOverlap="1" wp14:anchorId="5EA70122" wp14:editId="47E36931">
                      <wp:simplePos x="0" y="0"/>
                      <wp:positionH relativeFrom="column">
                        <wp:posOffset>8281</wp:posOffset>
                      </wp:positionH>
                      <wp:positionV relativeFrom="paragraph">
                        <wp:posOffset>59690</wp:posOffset>
                      </wp:positionV>
                      <wp:extent cx="72721" cy="58521"/>
                      <wp:effectExtent l="0" t="0" r="22860" b="17780"/>
                      <wp:wrapNone/>
                      <wp:docPr id="43" name="Flussdiagramm: Verbindungsstelle 43"/>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3A54E" id="Flussdiagramm: Verbindungsstelle 43" o:spid="_x0000_s1026" type="#_x0000_t120" style="position:absolute;margin-left:.65pt;margin-top:4.7pt;width:5.75pt;height:4.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eakgIAAHYFAAAOAAAAZHJzL2Uyb0RvYy54bWysVEtvGyEQvlfqf0Dcm7Vd59FV1pHlyFWl&#10;KImatDljFryowFDAr/76DuzDbppT1Qs7szPfvPiG65u90WQrfFBgKzo+G1EiLIda2XVFvz0vP1xR&#10;EiKzNdNgRUUPItCb2ft31ztXigk0oGvhCQaxody5ijYxurIoAm+EYeEMnLBolOANi6j6dVF7tsPo&#10;RheT0eii2IGvnQcuQsC/t62RznJ8KQWPD1IGEYmuKNYW8+nzuUpnMbtm5doz1yjelcH+oQrDlMWk&#10;Q6hbFhnZePVXKKO4hwAynnEwBUipuMg9YDfj0atunhrmRO4FhxPcMKbw/8Ly++2jJ6qu6PQjJZYZ&#10;vKOl3oRQK4ZjMaYk34VfKVtv7DqEKLQWBF1xbjsXSoQ/uUffaQHFNIS99CZ9sT2yz7M+DLMW+0g4&#10;/rycXE7GlHC0nF+do4gxiiPU+RA/CzAkCRWVGnaLhvm4AGvxUsHnabPtXYgtsAekvNqmM4BW9VJp&#10;nZVEKLHQnmwZUiHu+4QnXpg+IYvUWNtKluJBizbqVyFxVFj8JGfPJD3GZJwLGy+6RrRF7wSTWMEA&#10;HL8F1LEvpvNNMJHJOwBHbwH/zDggclawcQAbZbuBvSq5/jFkbv377tueU/srqA/IEA/t6gTHlwqv&#10;5I6F+Mg87gpuFe5/fMAj3VJFoZMoacD/eut/8kcKo5WSHe5eRcPPDfOCEv3FIrk/jafTtKxZmZ5f&#10;TlDxp5bVqcVuzALwTpFNWF0Wk3/UvSg9mBd8JuYpK5qY5Zi7ojz6XlnE9k3Ah4aL+Ty74YI6Fu/s&#10;k+MpeJpqItnz/oV51/EyIp3vod9TVr4iZOubkBbmmwhSZbYe59rNG5c7s797iNLrcapnr+NzOfsN&#10;AAD//wMAUEsDBBQABgAIAAAAIQAX8ZO22gAAAAUBAAAPAAAAZHJzL2Rvd25yZXYueG1sTI9BS8NA&#10;EIXvgv9hGcGb3bQpJcZsiooinsRY8LrNjkkwOxOymzb6652e7Gl4vMeb7xXb2ffqgGPomAwsFwko&#10;pJpdR42B3cfzTQYqREvO9kxo4AcDbMvLi8Lmjo/0jocqNkpKKOTWQBvjkGsd6ha9DQsekMT74tHb&#10;KHJstBvtUcp9r1dJstHediQfWjvgY4v1dzV5Ay+crqddmj1w8/o74NMbVUv+NOb6ar6/AxVxjv9h&#10;OOELOpTCtOeJXFC96FSCBm7XoE7uSnbs5WYb0GWhz+nLPwAAAP//AwBQSwECLQAUAAYACAAAACEA&#10;toM4kv4AAADhAQAAEwAAAAAAAAAAAAAAAAAAAAAAW0NvbnRlbnRfVHlwZXNdLnhtbFBLAQItABQA&#10;BgAIAAAAIQA4/SH/1gAAAJQBAAALAAAAAAAAAAAAAAAAAC8BAABfcmVscy8ucmVsc1BLAQItABQA&#10;BgAIAAAAIQAMIaeakgIAAHYFAAAOAAAAAAAAAAAAAAAAAC4CAABkcnMvZTJvRG9jLnhtbFBLAQIt&#10;ABQABgAIAAAAIQAX8ZO22gAAAAUBAAAPAAAAAAAAAAAAAAAAAOwEAABkcnMvZG93bnJldi54bWxQ&#10;SwUGAAAAAAQABADzAAAA8wUAAAAA&#10;" fillcolor="white [3201]" strokecolor="black [3213]" strokeweight="1pt">
                      <v:stroke joinstyle="miter"/>
                    </v:shape>
                  </w:pict>
                </mc:Fallback>
              </mc:AlternateContent>
            </w:r>
            <w:r>
              <w:rPr>
                <w:rFonts w:ascii="Candara Light" w:hAnsi="Candara Light"/>
                <w:sz w:val="16"/>
                <w:szCs w:val="16"/>
              </w:rPr>
              <w:t xml:space="preserve">          </w:t>
            </w:r>
            <w:r w:rsidR="00EC1AA3" w:rsidRPr="001C22BF">
              <w:rPr>
                <w:rFonts w:ascii="Candara Light" w:hAnsi="Candara Light"/>
                <w:sz w:val="16"/>
                <w:szCs w:val="16"/>
              </w:rPr>
              <w:t xml:space="preserve">Auslandsaufenthalte </w:t>
            </w:r>
          </w:p>
        </w:tc>
        <w:tc>
          <w:tcPr>
            <w:tcW w:w="5670" w:type="dxa"/>
          </w:tcPr>
          <w:p w:rsidR="00EC1AA3" w:rsidRPr="001C22BF" w:rsidRDefault="00EC1AA3" w:rsidP="001C22BF">
            <w:pPr>
              <w:tabs>
                <w:tab w:val="left" w:leader="underscore" w:pos="5744"/>
              </w:tabs>
              <w:spacing w:before="40" w:after="40" w:line="276" w:lineRule="auto"/>
              <w:jc w:val="both"/>
              <w:rPr>
                <w:rFonts w:ascii="Candara Light" w:hAnsi="Candara Light"/>
                <w:sz w:val="16"/>
                <w:szCs w:val="16"/>
              </w:rPr>
            </w:pPr>
          </w:p>
        </w:tc>
      </w:tr>
      <w:tr w:rsidR="00EC1AA3" w:rsidRPr="001C22BF" w:rsidTr="00A338ED">
        <w:trPr>
          <w:trHeight w:val="536"/>
        </w:trPr>
        <w:tc>
          <w:tcPr>
            <w:tcW w:w="3397" w:type="dxa"/>
          </w:tcPr>
          <w:p w:rsidR="00EC1AA3" w:rsidRPr="001C22BF" w:rsidRDefault="00A338ED" w:rsidP="00A338ED">
            <w:pPr>
              <w:tabs>
                <w:tab w:val="left" w:leader="underscore" w:pos="5744"/>
                <w:tab w:val="left" w:leader="underscore" w:pos="6027"/>
              </w:tabs>
              <w:spacing w:before="40" w:after="40" w:line="276" w:lineRule="auto"/>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38112" behindDoc="0" locked="0" layoutInCell="1" allowOverlap="1" wp14:anchorId="5EA70122" wp14:editId="47E36931">
                      <wp:simplePos x="0" y="0"/>
                      <wp:positionH relativeFrom="column">
                        <wp:posOffset>8281</wp:posOffset>
                      </wp:positionH>
                      <wp:positionV relativeFrom="paragraph">
                        <wp:posOffset>64135</wp:posOffset>
                      </wp:positionV>
                      <wp:extent cx="72721" cy="58521"/>
                      <wp:effectExtent l="0" t="0" r="22860" b="17780"/>
                      <wp:wrapNone/>
                      <wp:docPr id="44" name="Flussdiagramm: Verbindungsstelle 44"/>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B7FC5" id="Flussdiagramm: Verbindungsstelle 44" o:spid="_x0000_s1026" type="#_x0000_t120" style="position:absolute;margin-left:.65pt;margin-top:5.05pt;width:5.75pt;height:4.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LWdkgIAAHYFAAAOAAAAZHJzL2Uyb0RvYy54bWysVEtvGyEQvlfqf0Dcm7Ut59FV1pHlyFWl&#10;KImStDljFryowFDAr/76DuzDbppT1Qs7szPfvPiG65u90WQrfFBgKzo+G1EiLIda2XVFv70sP11R&#10;EiKzNdNgRUUPItCb2ccP1ztXigk0oGvhCQaxody5ijYxurIoAm+EYeEMnLBolOANi6j6dVF7tsPo&#10;RheT0eii2IGvnQcuQsC/t62RznJ8KQWPD1IGEYmuKNYW8+nzuUpnMbtm5doz1yjelcH+oQrDlMWk&#10;Q6hbFhnZePVXKKO4hwAynnEwBUipuMg9YDfj0ZtunhvmRO4FhxPcMKbw/8Ly++2jJ6qu6HRKiWUG&#10;72ipNyHUiuFYjCnJd+FXytYbuw4hCq0FQVec286FEuHP7tF3WkAxDWEvvUlfbI/s86wPw6zFPhKO&#10;Py8nl5MxJRwt51fnKGKM4gh1PsQvAgxJQkWlht2iYT4uwFq8VPB52mx7F2IL7AEpr7bpDKBVvVRa&#10;ZyURSiy0J1uGVIj7PuGJF6ZPyCI11raSpXjQoo36JCSOCouf5OyZpMeYjHNh40XXiLbonWASKxiA&#10;4/eAOvbFdL4JJjJ5B+DoPeCfGQdEzgo2DmCjbDewNyXXP4bMrX/ffdtzan8F9QEZ4qFdneD4UuGV&#10;3LEQH5nHXcGtwv2PD3ikW6oodBIlDfhf7/1P/khhtFKyw92raPi5YV5Qor9aJPfn8XSaljUr0/PL&#10;CSr+1LI6tdiNWQDeKbIJq8ti8o+6F6UH84rPxDxlRROzHHNXlEffK4vYvgn40HAxn2c3XFDH4p19&#10;djwFT1NNJHvZvzLvOl5GpPM99HvKyjeEbH0T0sJ8E0GqzNbjXLt543Jn9ncPUXo9TvXsdXwuZ78B&#10;AAD//wMAUEsDBBQABgAIAAAAIQBhsMPQ2QAAAAYBAAAPAAAAZHJzL2Rvd25yZXYueG1sTI9BS8NA&#10;EIXvgv9hGcGb3aQRqWk2RUURT2IseN1mp0kwOxOymzb6652e7OnxeI833xSb2ffqgGPomAykiwQU&#10;Us2uo8bA9vPlZgUqREvO9kxo4AcDbMrLi8Lmjo/0gYcqNkpGKOTWQBvjkGsd6ha9DQsekCTb8+ht&#10;FDs22o32KOO+18skudPediQXWjvgU4v1dzV5A6+c3U7bbPXIzdvvgM/vVKX8Zcz11fywBhVxjv9l&#10;OOELOpTCtOOJXFC9+EyKIkkK6hQv5ZGd6H0Guiz0OX75BwAA//8DAFBLAQItABQABgAIAAAAIQC2&#10;gziS/gAAAOEBAAATAAAAAAAAAAAAAAAAAAAAAABbQ29udGVudF9UeXBlc10ueG1sUEsBAi0AFAAG&#10;AAgAAAAhADj9If/WAAAAlAEAAAsAAAAAAAAAAAAAAAAALwEAAF9yZWxzLy5yZWxzUEsBAi0AFAAG&#10;AAgAAAAhAD04tZ2SAgAAdgUAAA4AAAAAAAAAAAAAAAAALgIAAGRycy9lMm9Eb2MueG1sUEsBAi0A&#10;FAAGAAgAAAAhAGGww9DZAAAABgEAAA8AAAAAAAAAAAAAAAAA7AQAAGRycy9kb3ducmV2LnhtbFBL&#10;BQYAAAAABAAEAPMAAADyBQAAAAA=&#10;" fillcolor="white [3201]" strokecolor="black [3213]" strokeweight="1pt">
                      <v:stroke joinstyle="miter"/>
                    </v:shape>
                  </w:pict>
                </mc:Fallback>
              </mc:AlternateContent>
            </w:r>
            <w:r>
              <w:rPr>
                <w:rFonts w:ascii="Candara Light" w:hAnsi="Candara Light"/>
                <w:sz w:val="16"/>
                <w:szCs w:val="16"/>
              </w:rPr>
              <w:t xml:space="preserve">          </w:t>
            </w:r>
            <w:r w:rsidR="00EC1AA3" w:rsidRPr="001C22BF">
              <w:rPr>
                <w:rFonts w:ascii="Candara Light" w:hAnsi="Candara Light"/>
                <w:sz w:val="16"/>
                <w:szCs w:val="16"/>
              </w:rPr>
              <w:t>Piercings</w:t>
            </w:r>
          </w:p>
          <w:p w:rsidR="00EC1AA3" w:rsidRPr="001C22BF" w:rsidRDefault="00A338ED" w:rsidP="00A338ED">
            <w:pPr>
              <w:tabs>
                <w:tab w:val="left" w:leader="underscore" w:pos="5744"/>
                <w:tab w:val="left" w:leader="underscore" w:pos="6027"/>
              </w:tabs>
              <w:spacing w:before="40" w:after="40" w:line="276" w:lineRule="auto"/>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40160" behindDoc="0" locked="0" layoutInCell="1" allowOverlap="1" wp14:anchorId="5EA70122" wp14:editId="47E36931">
                      <wp:simplePos x="0" y="0"/>
                      <wp:positionH relativeFrom="column">
                        <wp:posOffset>8281</wp:posOffset>
                      </wp:positionH>
                      <wp:positionV relativeFrom="paragraph">
                        <wp:posOffset>5715</wp:posOffset>
                      </wp:positionV>
                      <wp:extent cx="72721" cy="58521"/>
                      <wp:effectExtent l="0" t="0" r="22860" b="17780"/>
                      <wp:wrapNone/>
                      <wp:docPr id="45" name="Flussdiagramm: Verbindungsstelle 45"/>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DDC1" id="Flussdiagramm: Verbindungsstelle 45" o:spid="_x0000_s1026" type="#_x0000_t120" style="position:absolute;margin-left:.65pt;margin-top:.45pt;width:5.75pt;height:4.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PZkgIAAHYFAAAOAAAAZHJzL2Uyb0RvYy54bWysVEtvGyEQvlfqf0Dcm7UtO2lXWUeWI1eV&#10;oiRq0uaMWfCiAkMBv/rrO7APu2lOVS/szM588+Ibrm8ORpOd8EGBrej4YkSJsBxqZTcV/fa8+vCR&#10;khCZrZkGKyp6FIHezN+/u967UkygAV0LTzCIDeXeVbSJ0ZVFEXgjDAsX4IRFowRvWETVb4rasz1G&#10;N7qYjEaXxR587TxwEQL+vW2NdJ7jSyl4fJAyiEh0RbG2mE+fz3U6i/k1KzeeuUbxrgz2D1UYpiwm&#10;HULdssjI1qu/QhnFPQSQ8YKDKUBKxUXuAbsZj15189QwJ3IvOJzghjGF/xeW3+8ePVF1RaczSiwz&#10;eEcrvQ2hVgzHYkxJvgu/Vrbe2k0IUWgtCLri3PYulAh/co++0wKKaQgH6U36YnvkkGd9HGYtDpFw&#10;/Hk1uZqMKeFomX2coYgxihPU+RA/CzAkCRWVGvbLhvm4BGvxUsHnabPdXYgtsAekvNqmM4BW9Upp&#10;nZVEKLHUnuwYUiEe+oRnXpg+IYvUWNtKluJRizbqVyFxVFj8JGfPJD3FZJwLGy+7RrRF7wSTWMEA&#10;HL8F1LEvpvNNMJHJOwBHbwH/zDggclawcQAbZbuBvSq5/jFkbv377tueU/trqI/IEA/t6gTHVwqv&#10;5I6F+Mg87gpuFe5/fMAj3VJFoZMoacD/eut/8kcKo5WSPe5eRcPPLfOCEv3FIrk/jafTtKxZmc6u&#10;Jqj4c8v63GK3Zgl4p8gmrC6LyT/qXpQezAs+E4uUFU3McsxdUR59ryxj+ybgQ8PFYpHdcEEdi3f2&#10;yfEUPE01kez58MK863gZkc730O8pK18RsvVNSAuLbQSpMltPc+3mjcud2d89ROn1ONez1+m5nP8G&#10;AAD//wMAUEsDBBQABgAIAAAAIQDpBqVK2QAAAAQBAAAPAAAAZHJzL2Rvd25yZXYueG1sTI9BS8NA&#10;EIXvgv9hGcGb3aQRqWk2RUURT2IseN1mp0kwOxOymzb6652e7Gl4vMeb7xWb2ffqgGPomAykiwQU&#10;Us2uo8bA9vPlZgUqREvO9kxo4AcDbMrLi8Lmjo/0gYcqNkpKKOTWQBvjkGsd6ha9DQsekMTb8+ht&#10;FDk22o32KOW+18skudPediQfWjvgU4v1dzV5A6+c3U7bbPXIzdvvgM/vVKX8Zcz11fywBhVxjv9h&#10;OOELOpTCtOOJXFC96EyCBu5BncylzNjJTVLQZaHP4cs/AAAA//8DAFBLAQItABQABgAIAAAAIQC2&#10;gziS/gAAAOEBAAATAAAAAAAAAAAAAAAAAAAAAABbQ29udGVudF9UeXBlc10ueG1sUEsBAi0AFAAG&#10;AAgAAAAhADj9If/WAAAAlAEAAAsAAAAAAAAAAAAAAAAALwEAAF9yZWxzLy5yZWxzUEsBAi0AFAAG&#10;AAgAAAAhAC1Ro9mSAgAAdgUAAA4AAAAAAAAAAAAAAAAALgIAAGRycy9lMm9Eb2MueG1sUEsBAi0A&#10;FAAGAAgAAAAhAOkGpUrZAAAABAEAAA8AAAAAAAAAAAAAAAAA7AQAAGRycy9kb3ducmV2LnhtbFBL&#10;BQYAAAAABAAEAPMAAADyBQAAAAA=&#10;" fillcolor="white [3201]" strokecolor="black [3213]" strokeweight="1pt">
                      <v:stroke joinstyle="miter"/>
                    </v:shape>
                  </w:pict>
                </mc:Fallback>
              </mc:AlternateContent>
            </w:r>
            <w:r>
              <w:rPr>
                <w:rFonts w:ascii="Candara Light" w:hAnsi="Candara Light"/>
                <w:sz w:val="16"/>
                <w:szCs w:val="16"/>
              </w:rPr>
              <w:t xml:space="preserve">          </w:t>
            </w:r>
            <w:proofErr w:type="spellStart"/>
            <w:r w:rsidR="00EC1AA3" w:rsidRPr="001C22BF">
              <w:rPr>
                <w:rFonts w:ascii="Candara Light" w:hAnsi="Candara Light"/>
                <w:sz w:val="16"/>
                <w:szCs w:val="16"/>
              </w:rPr>
              <w:t>Tatoos</w:t>
            </w:r>
            <w:proofErr w:type="spellEnd"/>
          </w:p>
        </w:tc>
        <w:tc>
          <w:tcPr>
            <w:tcW w:w="5670" w:type="dxa"/>
          </w:tcPr>
          <w:p w:rsidR="00EC1AA3" w:rsidRPr="001C22BF" w:rsidRDefault="00EC1AA3" w:rsidP="001C22BF">
            <w:pPr>
              <w:tabs>
                <w:tab w:val="left" w:pos="355"/>
                <w:tab w:val="left" w:leader="underscore" w:pos="5744"/>
                <w:tab w:val="left" w:leader="underscore" w:pos="6027"/>
              </w:tabs>
              <w:spacing w:before="40" w:after="40" w:line="276" w:lineRule="auto"/>
              <w:jc w:val="both"/>
              <w:rPr>
                <w:rFonts w:ascii="Candara Light" w:hAnsi="Candara Light"/>
                <w:sz w:val="16"/>
                <w:szCs w:val="16"/>
              </w:rPr>
            </w:pPr>
            <w:r w:rsidRPr="001C22BF">
              <w:rPr>
                <w:rFonts w:ascii="Candara Light" w:hAnsi="Candara Light"/>
                <w:sz w:val="16"/>
                <w:szCs w:val="16"/>
              </w:rPr>
              <w:t xml:space="preserve">Art des Piercings: </w:t>
            </w:r>
          </w:p>
        </w:tc>
      </w:tr>
    </w:tbl>
    <w:p w:rsidR="00EC1AA3" w:rsidRPr="001C22BF" w:rsidRDefault="00EC1AA3" w:rsidP="001C22BF">
      <w:pPr>
        <w:spacing w:line="276" w:lineRule="auto"/>
        <w:contextualSpacing/>
        <w:jc w:val="both"/>
        <w:rPr>
          <w:rFonts w:ascii="Candara Light" w:hAnsi="Candara Light"/>
          <w:sz w:val="16"/>
          <w:szCs w:val="16"/>
        </w:rPr>
      </w:pPr>
    </w:p>
    <w:p w:rsidR="00EC1AA3" w:rsidRDefault="00EC1AA3" w:rsidP="001C22BF">
      <w:pPr>
        <w:spacing w:line="276" w:lineRule="auto"/>
        <w:contextualSpacing/>
        <w:jc w:val="both"/>
        <w:rPr>
          <w:rFonts w:ascii="Candara Light" w:hAnsi="Candara Light"/>
          <w:sz w:val="16"/>
          <w:szCs w:val="16"/>
        </w:rPr>
      </w:pPr>
    </w:p>
    <w:p w:rsidR="0019117D" w:rsidRPr="001C22BF" w:rsidRDefault="0019117D" w:rsidP="001C22BF">
      <w:pPr>
        <w:spacing w:line="276" w:lineRule="auto"/>
        <w:contextualSpacing/>
        <w:jc w:val="both"/>
        <w:rPr>
          <w:rFonts w:ascii="Candara Light" w:hAnsi="Candara Light"/>
          <w:sz w:val="16"/>
          <w:szCs w:val="16"/>
        </w:rPr>
      </w:pPr>
    </w:p>
    <w:p w:rsidR="00EC1AA3" w:rsidRPr="00A338ED" w:rsidRDefault="00EC1AA3" w:rsidP="001C22BF">
      <w:pPr>
        <w:spacing w:line="276" w:lineRule="auto"/>
        <w:contextualSpacing/>
        <w:jc w:val="both"/>
        <w:rPr>
          <w:rFonts w:ascii="Candara Light" w:hAnsi="Candara Light"/>
          <w:b/>
          <w:sz w:val="18"/>
          <w:szCs w:val="18"/>
        </w:rPr>
      </w:pPr>
      <w:r w:rsidRPr="00A338ED">
        <w:rPr>
          <w:rFonts w:ascii="Candara Light" w:hAnsi="Candara Light"/>
          <w:b/>
          <w:sz w:val="18"/>
          <w:szCs w:val="18"/>
        </w:rPr>
        <w:lastRenderedPageBreak/>
        <w:t>Lebenssituation</w:t>
      </w:r>
    </w:p>
    <w:p w:rsidR="00EC1AA3" w:rsidRPr="001C22BF" w:rsidRDefault="00EC1AA3" w:rsidP="001C22BF">
      <w:pPr>
        <w:spacing w:line="276" w:lineRule="auto"/>
        <w:contextualSpacing/>
        <w:jc w:val="both"/>
        <w:rPr>
          <w:rFonts w:ascii="Candara Light" w:hAnsi="Candara Light"/>
          <w:sz w:val="16"/>
          <w:szCs w:val="16"/>
        </w:rPr>
      </w:pPr>
    </w:p>
    <w:tbl>
      <w:tblPr>
        <w:tblStyle w:val="Tabellenraster"/>
        <w:tblW w:w="0" w:type="auto"/>
        <w:tblLook w:val="04A0" w:firstRow="1" w:lastRow="0" w:firstColumn="1" w:lastColumn="0" w:noHBand="0" w:noVBand="1"/>
      </w:tblPr>
      <w:tblGrid>
        <w:gridCol w:w="3740"/>
        <w:gridCol w:w="3740"/>
      </w:tblGrid>
      <w:tr w:rsidR="00AA44E0" w:rsidRPr="001C22BF" w:rsidTr="00AA44E0">
        <w:trPr>
          <w:trHeight w:val="2571"/>
        </w:trPr>
        <w:tc>
          <w:tcPr>
            <w:tcW w:w="3740" w:type="dxa"/>
          </w:tcPr>
          <w:p w:rsidR="00AA44E0" w:rsidRPr="001C22BF" w:rsidRDefault="00AA44E0" w:rsidP="001C22BF">
            <w:pPr>
              <w:spacing w:before="40" w:after="40" w:line="276" w:lineRule="auto"/>
              <w:jc w:val="both"/>
              <w:rPr>
                <w:rFonts w:ascii="Candara Light" w:hAnsi="Candara Light"/>
                <w:sz w:val="16"/>
                <w:szCs w:val="16"/>
              </w:rPr>
            </w:pPr>
            <w:r w:rsidRPr="001C22BF">
              <w:rPr>
                <w:rFonts w:ascii="Candara Light" w:hAnsi="Candara Light"/>
                <w:sz w:val="16"/>
                <w:szCs w:val="16"/>
              </w:rPr>
              <w:t>ledig</w:t>
            </w:r>
          </w:p>
          <w:p w:rsidR="00AA44E0" w:rsidRPr="001C22BF" w:rsidRDefault="00AA44E0" w:rsidP="001C22BF">
            <w:pPr>
              <w:spacing w:before="40" w:after="40" w:line="276" w:lineRule="auto"/>
              <w:jc w:val="both"/>
              <w:rPr>
                <w:rFonts w:ascii="Candara Light" w:hAnsi="Candara Light"/>
                <w:sz w:val="16"/>
                <w:szCs w:val="16"/>
              </w:rPr>
            </w:pPr>
            <w:r w:rsidRPr="001C22BF">
              <w:rPr>
                <w:rFonts w:ascii="Candara Light" w:hAnsi="Candara Light"/>
                <w:sz w:val="16"/>
                <w:szCs w:val="16"/>
              </w:rPr>
              <w:t>geschieden</w:t>
            </w:r>
          </w:p>
          <w:p w:rsidR="00AA44E0" w:rsidRPr="001C22BF" w:rsidRDefault="00AA44E0" w:rsidP="001C22BF">
            <w:pPr>
              <w:spacing w:before="40" w:after="40" w:line="276" w:lineRule="auto"/>
              <w:jc w:val="both"/>
              <w:rPr>
                <w:rFonts w:ascii="Candara Light" w:hAnsi="Candara Light"/>
                <w:sz w:val="16"/>
                <w:szCs w:val="16"/>
              </w:rPr>
            </w:pPr>
            <w:r w:rsidRPr="001C22BF">
              <w:rPr>
                <w:rFonts w:ascii="Candara Light" w:hAnsi="Candara Light"/>
                <w:sz w:val="16"/>
                <w:szCs w:val="16"/>
              </w:rPr>
              <w:t>getrennt</w:t>
            </w:r>
            <w:r w:rsidR="00A338ED">
              <w:rPr>
                <w:rFonts w:ascii="Candara Light" w:hAnsi="Candara Light"/>
                <w:sz w:val="16"/>
                <w:szCs w:val="16"/>
              </w:rPr>
              <w:t xml:space="preserve">                                                                                        </w:t>
            </w:r>
          </w:p>
          <w:p w:rsidR="00AA44E0" w:rsidRPr="001C22BF" w:rsidRDefault="00AA44E0" w:rsidP="001C22BF">
            <w:pPr>
              <w:spacing w:before="40" w:after="40" w:line="276" w:lineRule="auto"/>
              <w:jc w:val="both"/>
              <w:rPr>
                <w:rFonts w:ascii="Candara Light" w:hAnsi="Candara Light"/>
                <w:sz w:val="16"/>
                <w:szCs w:val="16"/>
              </w:rPr>
            </w:pPr>
            <w:r w:rsidRPr="001C22BF">
              <w:rPr>
                <w:rFonts w:ascii="Candara Light" w:hAnsi="Candara Light"/>
                <w:sz w:val="16"/>
                <w:szCs w:val="16"/>
              </w:rPr>
              <w:t>verwitwet</w:t>
            </w:r>
          </w:p>
          <w:p w:rsidR="00AA44E0" w:rsidRPr="001C22BF" w:rsidRDefault="00AA44E0" w:rsidP="001C22BF">
            <w:pPr>
              <w:spacing w:before="40" w:after="40" w:line="276" w:lineRule="auto"/>
              <w:jc w:val="both"/>
              <w:rPr>
                <w:rFonts w:ascii="Candara Light" w:hAnsi="Candara Light"/>
                <w:sz w:val="16"/>
                <w:szCs w:val="16"/>
              </w:rPr>
            </w:pPr>
            <w:r w:rsidRPr="001C22BF">
              <w:rPr>
                <w:rFonts w:ascii="Candara Light" w:hAnsi="Candara Light"/>
                <w:sz w:val="16"/>
                <w:szCs w:val="16"/>
              </w:rPr>
              <w:t>verheiratet</w:t>
            </w:r>
          </w:p>
          <w:p w:rsidR="00AA44E0" w:rsidRPr="001C22BF" w:rsidRDefault="00AA44E0" w:rsidP="001C22BF">
            <w:pPr>
              <w:spacing w:before="40" w:after="40" w:line="276" w:lineRule="auto"/>
              <w:jc w:val="both"/>
              <w:rPr>
                <w:rFonts w:ascii="Candara Light" w:hAnsi="Candara Light"/>
                <w:sz w:val="16"/>
                <w:szCs w:val="16"/>
              </w:rPr>
            </w:pPr>
            <w:r w:rsidRPr="001C22BF">
              <w:rPr>
                <w:rFonts w:ascii="Candara Light" w:hAnsi="Candara Light"/>
                <w:sz w:val="16"/>
                <w:szCs w:val="16"/>
              </w:rPr>
              <w:t>mit Partner zusammenlebend</w:t>
            </w:r>
          </w:p>
          <w:p w:rsidR="00AA44E0" w:rsidRPr="001C22BF" w:rsidRDefault="00AA44E0" w:rsidP="001C22BF">
            <w:pPr>
              <w:spacing w:before="40" w:after="40" w:line="276" w:lineRule="auto"/>
              <w:jc w:val="both"/>
              <w:rPr>
                <w:rFonts w:ascii="Candara Light" w:hAnsi="Candara Light"/>
                <w:sz w:val="16"/>
                <w:szCs w:val="16"/>
              </w:rPr>
            </w:pPr>
          </w:p>
          <w:p w:rsidR="00AA44E0" w:rsidRPr="001C22BF" w:rsidRDefault="00AA44E0" w:rsidP="001C22BF">
            <w:pPr>
              <w:spacing w:before="40" w:after="40" w:line="276" w:lineRule="auto"/>
              <w:jc w:val="both"/>
              <w:rPr>
                <w:rFonts w:ascii="Candara Light" w:hAnsi="Candara Light"/>
                <w:sz w:val="16"/>
                <w:szCs w:val="16"/>
              </w:rPr>
            </w:pPr>
            <w:r w:rsidRPr="001C22BF">
              <w:rPr>
                <w:rFonts w:ascii="Candara Light" w:hAnsi="Candara Light"/>
                <w:sz w:val="16"/>
                <w:szCs w:val="16"/>
              </w:rPr>
              <w:t>Anzahl der Kinder</w:t>
            </w:r>
          </w:p>
          <w:p w:rsidR="00AA44E0" w:rsidRPr="001C22BF" w:rsidRDefault="00AA44E0" w:rsidP="001C22BF">
            <w:pPr>
              <w:spacing w:before="40" w:after="40" w:line="276" w:lineRule="auto"/>
              <w:jc w:val="both"/>
              <w:rPr>
                <w:rFonts w:ascii="Candara Light" w:hAnsi="Candara Light"/>
                <w:sz w:val="16"/>
                <w:szCs w:val="16"/>
              </w:rPr>
            </w:pPr>
            <w:r w:rsidRPr="001C22BF">
              <w:rPr>
                <w:rFonts w:ascii="Candara Light" w:hAnsi="Candara Light"/>
                <w:sz w:val="16"/>
                <w:szCs w:val="16"/>
              </w:rPr>
              <w:t>Alter der Kinder</w:t>
            </w:r>
          </w:p>
        </w:tc>
        <w:tc>
          <w:tcPr>
            <w:tcW w:w="3740" w:type="dxa"/>
          </w:tcPr>
          <w:p w:rsidR="00AA44E0" w:rsidRPr="001C22BF" w:rsidRDefault="00A338ED"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42208" behindDoc="0" locked="0" layoutInCell="1" allowOverlap="1" wp14:anchorId="5EA70122" wp14:editId="47E36931">
                      <wp:simplePos x="0" y="0"/>
                      <wp:positionH relativeFrom="column">
                        <wp:posOffset>28129</wp:posOffset>
                      </wp:positionH>
                      <wp:positionV relativeFrom="paragraph">
                        <wp:posOffset>61183</wp:posOffset>
                      </wp:positionV>
                      <wp:extent cx="72721" cy="58521"/>
                      <wp:effectExtent l="0" t="0" r="22860" b="17780"/>
                      <wp:wrapNone/>
                      <wp:docPr id="46" name="Flussdiagramm: Verbindungsstelle 46"/>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5C05A" id="Flussdiagramm: Verbindungsstelle 46" o:spid="_x0000_s1026" type="#_x0000_t120" style="position:absolute;margin-left:2.2pt;margin-top:4.8pt;width:5.75pt;height:4.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kVkQIAAHYFAAAOAAAAZHJzL2Uyb0RvYy54bWysVEtvGyEQvlfqf0Dcm7Ut59FV1pHlyFWl&#10;KImStDljFryowFDAr/76DuzDbppT1Qs7s/P++Ibrm73RZCt8UGArOj4bUSIsh1rZdUW/vSw/XVES&#10;IrM102BFRQ8i0JvZxw/XO1eKCTSga+EJJrGh3LmKNjG6sigCb4Rh4QycsGiU4A2LqPp1UXu2w+xG&#10;F5PR6KLYga+dBy5CwL+3rZHOcn4pBY8PUgYRia4o9hbz6fO5Smcxu2bl2jPXKN61wf6hC8OUxaJD&#10;qlsWGdl49Vcqo7iHADKecTAFSKm4yDPgNOPRm2meG+ZEngXBCW6AKfy/tPx+++iJqis6vaDEMoN3&#10;tNSbEGrFEBZjSvJd+JWy9cauQ4hCa0HQFXHbuVBi+LN79J0WUEwg7KU36YvjkX3G+jBgLfaRcPx5&#10;ObmcjCnhaDm/OkcRcxTHUOdD/CLAkCRUVGrYLRrm4wKsxUsFn9Fm27sQ28A+INXVNp0BtKqXSuus&#10;JEKJhfZky5AKcd8XPPHC8imySIO1o2QpHrRosz4JiVBh85NcPZP0mJNxLmzM0ORM6J3CJHYwBI7f&#10;C9Sxb6bzTWEik3cIHL0X+GfFISJXBRuHYKNsB9iblusfQ+XWv5++nTmNv4L6gAzx0K5OcHyp8Eru&#10;WIiPzOOu4Fbh/scHPNItVRQ6iZIG/K/3/id/pDBaKdnh7lU0/NwwLyjRXy2S+/N4Ok3LmpXp+eUE&#10;FX9qWZ1a7MYsAO8U2YTdZTH5R92L0oN5xWdinqqiiVmOtSvKo++VRWzfBHxouJjPsxsuqGPxzj47&#10;npInVBPJXvavzLuOlxHpfA/9nrLyDSFb3xRpYb6JIFVm6xHXDm9c7sz+7iFKr8epnr2Oz+XsNwAA&#10;AP//AwBQSwMEFAAGAAgAAAAhAByfRV3aAAAABQEAAA8AAABkcnMvZG93bnJldi54bWxMjkFLw0AU&#10;hO+C/2F5gje7qY0ljXkpKop4EmPB6zb7TILZ90J200Z/vduTnoZhhpmv2M6uVwcafSeMsFwkoIhr&#10;sR03CLv3p6sMlA+GremFCeGbPGzL87PC5FaO/EaHKjQqjrDPDUIbwpBr7euWnPELGYhj9imjMyHa&#10;sdF2NMc47np9nSRr7UzH8aE1Az20VH9Vk0N4llU67VbZvTQvPwM9vnK1lA/Ey4v57hZUoDn8leGE&#10;H9GhjEx7mdh61SOkaSwibNagTunNBtQ+apaBLgv9n778BQAA//8DAFBLAQItABQABgAIAAAAIQC2&#10;gziS/gAAAOEBAAATAAAAAAAAAAAAAAAAAAAAAABbQ29udGVudF9UeXBlc10ueG1sUEsBAi0AFAAG&#10;AAgAAAAhADj9If/WAAAAlAEAAAsAAAAAAAAAAAAAAAAALwEAAF9yZWxzLy5yZWxzUEsBAi0AFAAG&#10;AAgAAAAhAB3qmRWRAgAAdgUAAA4AAAAAAAAAAAAAAAAALgIAAGRycy9lMm9Eb2MueG1sUEsBAi0A&#10;FAAGAAgAAAAhAByfRV3aAAAABQEAAA8AAAAAAAAAAAAAAAAA6wQAAGRycy9kb3ducmV2LnhtbFBL&#10;BQYAAAAABAAEAPMAAADyBQAAAAA=&#10;" fillcolor="white [3201]" strokecolor="black [3213]" strokeweight="1pt">
                      <v:stroke joinstyle="miter"/>
                    </v:shape>
                  </w:pict>
                </mc:Fallback>
              </mc:AlternateContent>
            </w:r>
          </w:p>
          <w:p w:rsidR="00AA44E0" w:rsidRPr="001C22BF" w:rsidRDefault="00A338ED"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44256" behindDoc="0" locked="0" layoutInCell="1" allowOverlap="1" wp14:anchorId="5EA70122" wp14:editId="47E36931">
                      <wp:simplePos x="0" y="0"/>
                      <wp:positionH relativeFrom="column">
                        <wp:posOffset>19875</wp:posOffset>
                      </wp:positionH>
                      <wp:positionV relativeFrom="paragraph">
                        <wp:posOffset>102870</wp:posOffset>
                      </wp:positionV>
                      <wp:extent cx="72721" cy="58521"/>
                      <wp:effectExtent l="0" t="0" r="22860" b="17780"/>
                      <wp:wrapNone/>
                      <wp:docPr id="47" name="Flussdiagramm: Verbindungsstelle 47"/>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65E4B" id="Flussdiagramm: Verbindungsstelle 47" o:spid="_x0000_s1026" type="#_x0000_t120" style="position:absolute;margin-left:1.55pt;margin-top:8.1pt;width:5.75pt;height:4.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9RkwIAAHYFAAAOAAAAZHJzL2Uyb0RvYy54bWysVN9v2yAQfp+0/wHxvjqJ0maz6lRRqkyT&#10;qrZau/WZYIjRgGNA4mR//Q7sOFnXp2kv+M533/3iO65v9kaTnfBBga3o+GJEibAcamU3Ff32vPrw&#10;kZIQma2ZBisqehCB3szfv7tuXSkm0ICuhScYxIaydRVtYnRlUQTeCMPCBThh0SjBGxZR9Zui9qzF&#10;6EYXk9HoqmjB184DFyHg39vOSOc5vpSCxwcpg4hEVxRri/n0+Vyns5hfs3LjmWsU78tg/1CFYcpi&#10;0iHULYuMbL36K5RR3EMAGS84mAKkVFzkHrCb8ehVN08NcyL3gsMJbhhT+H9h+f3u0RNVV3Q6o8Qy&#10;g3e00tsQasVwLMaU5Lvwa2Xrrd2EEIXWgqArzq11oUT4k3v0vRZQTEPYS2/SF9sj+zzrwzBrsY+E&#10;48/ZZDYZU8LRcvnxEkWMUZygzof4WYAhSaio1NAuG+bjEqzFSwWfp812dyF2wCMg5dU2nQG0qldK&#10;66wkQoml9mTHkApxf0x45oXpE7JIjXWtZCketOiifhUSR4XFT3L2TNJTTMa5sPGqb0Rb9E4wiRUM&#10;wPFbQB2PxfS+CSYyeQfg6C3gnxkHRM4KNg5go2w/sFcl1z+GzJ3/sfuu59T+GuoDMsRDtzrB8ZXC&#10;K7ljIT4yj7uCW4X7Hx/wSLdUUeglShrwv976n/yRwmilpMXdq2j4uWVeUKK/WCT3p/F0mpY1K9PL&#10;2QQVf25Zn1vs1iwB7xTZhNVlMflHfRSlB/OCz8QiZUUTsxxzV5RHf1SWsXsT8KHhYrHIbrigjsU7&#10;++R4Cp6mmkj2vH9h3vW8jEjnezjuKStfEbLzTUgLi20EqTJbT3Pt543LndnfP0Tp9TjXs9fpuZz/&#10;BgAA//8DAFBLAwQUAAYACAAAACEA9lXW0doAAAAGAQAADwAAAGRycy9kb3ducmV2LnhtbEyOS0vD&#10;QBSF94L/YbiCOzt5GUrMpKgo4kqMBbfTzG0Smrk3ZCZt9Nc7XdnleXDOV24WO4gjTq5nUhCvIhBI&#10;DZueWgXbr9e7NQjnNRk9MKGCH3Swqa6vSl0YPtEnHmvfijBCrtAKOu/HQkrXdGi1W/GIFLI9T1b7&#10;IKdWmkmfwrgdZBJFubS6p/DQ6RGfO2wO9WwVvHGazdt0/cTt+++ILx9Ux/yt1O3N8vgAwuPi/8tw&#10;xg/oUAWmHc9knBgUpHEoBjtPQJzjLAexU5DcZyCrUl7iV38AAAD//wMAUEsBAi0AFAAGAAgAAAAh&#10;ALaDOJL+AAAA4QEAABMAAAAAAAAAAAAAAAAAAAAAAFtDb250ZW50X1R5cGVzXS54bWxQSwECLQAU&#10;AAYACAAAACEAOP0h/9YAAACUAQAACwAAAAAAAAAAAAAAAAAvAQAAX3JlbHMvLnJlbHNQSwECLQAU&#10;AAYACAAAACEADYOPUZMCAAB2BQAADgAAAAAAAAAAAAAAAAAuAgAAZHJzL2Uyb0RvYy54bWxQSwEC&#10;LQAUAAYACAAAACEA9lXW0doAAAAGAQAADwAAAAAAAAAAAAAAAADtBAAAZHJzL2Rvd25yZXYueG1s&#10;UEsFBgAAAAAEAAQA8wAAAPQFAAAAAA==&#10;" fillcolor="white [3201]" strokecolor="black [3213]" strokeweight="1pt">
                      <v:stroke joinstyle="miter"/>
                    </v:shape>
                  </w:pict>
                </mc:Fallback>
              </mc:AlternateContent>
            </w:r>
          </w:p>
          <w:p w:rsidR="00A338ED" w:rsidRDefault="00A338ED"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46304" behindDoc="0" locked="0" layoutInCell="1" allowOverlap="1" wp14:anchorId="5EA70122" wp14:editId="47E36931">
                      <wp:simplePos x="0" y="0"/>
                      <wp:positionH relativeFrom="column">
                        <wp:posOffset>26447</wp:posOffset>
                      </wp:positionH>
                      <wp:positionV relativeFrom="paragraph">
                        <wp:posOffset>127445</wp:posOffset>
                      </wp:positionV>
                      <wp:extent cx="72721" cy="58521"/>
                      <wp:effectExtent l="0" t="0" r="22860" b="17780"/>
                      <wp:wrapNone/>
                      <wp:docPr id="48" name="Flussdiagramm: Verbindungsstelle 48"/>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F62A0" id="Flussdiagramm: Verbindungsstelle 48" o:spid="_x0000_s1026" type="#_x0000_t120" style="position:absolute;margin-left:2.1pt;margin-top:10.05pt;width:5.75pt;height:4.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0bkgIAAHYFAAAOAAAAZHJzL2Uyb0RvYy54bWysVEtvGyEQvlfqf0Dcm7Ut59FV1pHlyFWl&#10;KImStDljFryowFDAr/76DuzDbppT1Qs7szPfvPiG65u90WQrfFBgKzo+G1EiLIda2XVFv70sP11R&#10;EiKzNdNgRUUPItCb2ccP1ztXigk0oGvhCQaxody5ijYxurIoAm+EYeEMnLBolOANi6j6dVF7tsPo&#10;RheT0eii2IGvnQcuQsC/t62RznJ8KQWPD1IGEYmuKNYW8+nzuUpnMbtm5doz1yjelcH+oQrDlMWk&#10;Q6hbFhnZePVXKKO4hwAynnEwBUipuMg9YDfj0ZtunhvmRO4FhxPcMKbw/8Ly++2jJ6qu6BRvyjKD&#10;d7TUmxBqxXAsxpTku/ArZeuNXYcQhdaCoCvObedCifBn9+g7LaCYhrCX3qQvtkf2edaHYdZiHwnH&#10;n5eTy8mYEo6W86tzFDFGcYQ6H+IXAYYkoaJSw27RMB8XYC1eKvg8bba9C7EF9oCUV9t0BtCqXiqt&#10;s5IIJRbaky1DKsR9n/DEC9MnZJEaa1vJUjxo0UZ9EhJHhcVPcvZM0mNMxrmw8aJrRFv0TjCJFQzA&#10;8XtAHftiOt8EE5m8A3D0HvDPjAMiZwUbB7BRthvYm5LrH0Pm1r/vvu05tb+C+oAM8dCuTnB8qfBK&#10;7liIj8zjruBW4f7HBzzSLVUUOomSBvyv9/4nf6QwWinZ4e5VNPzcMC8o0V8tkvvzeDpNy5qV6fnl&#10;BBV/almdWuzGLADvFNmE1WUx+Ufdi9KDecVnYp6yoolZjrkryqPvlUVs3wR8aLiYz7MbLqhj8c4+&#10;O56Cp6kmkr3sX5l3HS8j0vke+j1l5RtCtr4JaWG+iSBVZutxrt28cbkz+7uHKL0ep3r2Oj6Xs98A&#10;AAD//wMAUEsDBBQABgAIAAAAIQCsQXkg2wAAAAYBAAAPAAAAZHJzL2Rvd25yZXYueG1sTI5NT8Mw&#10;EETvSP0P1lbiRp2PUtoQpwIEQpxQQ6Ve3XhJIuLdKHbawK/HPcFxNKM3L99OthMnHFzLpCBeRCCQ&#10;KjYt1Qr2Hy83axDOazK6Y0IF3+hgW8yucp0ZPtMOT6WvRYCQy7SCxvs+k9JVDVrtFtwjhe6TB6t9&#10;iEMtzaDPAW47mUTRSlrdUnhodI9PDVZf5WgVvHK6HPfp+pHrt58en9+pjPmg1PV8ergH4XHyf2O4&#10;6Ad1KILTkUcyTnQKlkkYKkiiGMSlvr0DcQx5k4Iscvlfv/gFAAD//wMAUEsBAi0AFAAGAAgAAAAh&#10;ALaDOJL+AAAA4QEAABMAAAAAAAAAAAAAAAAAAAAAAFtDb250ZW50X1R5cGVzXS54bWxQSwECLQAU&#10;AAYACAAAACEAOP0h/9YAAACUAQAACwAAAAAAAAAAAAAAAAAvAQAAX3JlbHMvLnJlbHNQSwECLQAU&#10;AAYACAAAACEAf9i9G5ICAAB2BQAADgAAAAAAAAAAAAAAAAAuAgAAZHJzL2Uyb0RvYy54bWxQSwEC&#10;LQAUAAYACAAAACEArEF5INsAAAAGAQAADwAAAAAAAAAAAAAAAADsBAAAZHJzL2Rvd25yZXYueG1s&#10;UEsFBgAAAAAEAAQA8wAAAPQFAAAAAA==&#10;" fillcolor="white [3201]" strokecolor="black [3213]" strokeweight="1pt">
                      <v:stroke joinstyle="miter"/>
                    </v:shape>
                  </w:pict>
                </mc:Fallback>
              </mc:AlternateContent>
            </w:r>
            <w:r>
              <w:rPr>
                <w:rFonts w:ascii="Candara Light" w:hAnsi="Candara Light"/>
                <w:sz w:val="16"/>
                <w:szCs w:val="16"/>
              </w:rPr>
              <w:t xml:space="preserve">           </w:t>
            </w:r>
          </w:p>
          <w:p w:rsidR="00AA44E0" w:rsidRPr="001C22BF" w:rsidRDefault="0019117D"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48352" behindDoc="0" locked="0" layoutInCell="1" allowOverlap="1" wp14:anchorId="5EA70122" wp14:editId="47E36931">
                      <wp:simplePos x="0" y="0"/>
                      <wp:positionH relativeFrom="column">
                        <wp:posOffset>20510</wp:posOffset>
                      </wp:positionH>
                      <wp:positionV relativeFrom="paragraph">
                        <wp:posOffset>141828</wp:posOffset>
                      </wp:positionV>
                      <wp:extent cx="72721" cy="58521"/>
                      <wp:effectExtent l="0" t="0" r="22860" b="17780"/>
                      <wp:wrapNone/>
                      <wp:docPr id="49" name="Flussdiagramm: Verbindungsstelle 49"/>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F3BE" id="Flussdiagramm: Verbindungsstelle 49" o:spid="_x0000_s1026" type="#_x0000_t120" style="position:absolute;margin-left:1.6pt;margin-top:11.15pt;width:5.75pt;height:4.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tfkgIAAHYFAAAOAAAAZHJzL2Uyb0RvYy54bWysVEtvGyEQvlfqf0Dcm7Ut57XKOrIcuaoU&#10;JVGTNmfMghcVGAr41V/fgX3YTXOqemFnduabF99wc7s3mmyFDwpsRcdnI0qE5VAru67ot5flpytK&#10;QmS2ZhqsqOhBBHo7+/jhZudKMYEGdC08wSA2lDtX0SZGVxZF4I0wLJyBExaNErxhEVW/LmrPdhjd&#10;6GIyGl0UO/C188BFCPj3rjXSWY4vpeDxUcogItEVxdpiPn0+V+ksZjesXHvmGsW7Mtg/VGGYsph0&#10;CHXHIiMbr/4KZRT3EEDGMw6mACkVF7kH7GY8etPNc8OcyL3gcIIbxhT+X1j+sH3yRNUVnV5TYpnB&#10;O1rqTQi1YjgWY0ryXfiVsvXGrkOIQmtB0BXntnOhRPize/KdFlBMQ9hLb9IX2yP7POvDMGuxj4Tj&#10;z8vJ5WRMCUfL+dU5ihijOEKdD/GzAEOSUFGpYbdomI8LsBYvFXyeNtveh9gCe0DKq206A2hVL5XW&#10;WUmEEgvtyZYhFeK+T3jihekTskiNta1kKR60aKN+FRJHhcVPcvZM0mNMxrmw8aJrRFv0TjCJFQzA&#10;8XtAHftiOt8EE5m8A3D0HvDPjAMiZwUbB7BRthvYm5LrH0Pm1r/vvu05tb+C+oAM8dCuTnB8qfBK&#10;7lmIT8zjruBW4f7HRzzSLVUUOomSBvyv9/4nf6QwWinZ4e5VNPzcMC8o0V8skvt6PJ2mZc3K9Pxy&#10;goo/taxOLXZjFoB3imzC6rKY/KPuRenBvOIzMU9Z0cQsx9wV5dH3yiK2bwI+NFzM59kNF9SxeG+f&#10;HU/B01QTyV72r8y7jpcR6fwA/Z6y8g0hW9+EtDDfRJAqs/U4127euNyZ/d1DlF6PUz17HZ/L2W8A&#10;AAD//wMAUEsDBBQABgAIAAAAIQAazRTd2wAAAAYBAAAPAAAAZHJzL2Rvd25yZXYueG1sTI7LTsMw&#10;EEX3SPyDNUjsqPMoUKVxqhaBKlYVoVK3bjwkEfFMFDtt4OvrrmB5H7r35KvJduKEg2uZFMSzCARS&#10;xaalWsH+8+1hAcJ5TUZ3TKjgBx2situbXGeGz/SBp9LXIoyQy7SCxvs+k9JVDVrtZtwjheyLB6t9&#10;kEMtzaDPYdx2MomiJ2l1S+Gh0T2+NFh9l6NVsOV0Pu7TxYbr998eX3dUxnxQ6v5uWi9BeJz8Xxmu&#10;+AEdisB05JGME52CNAlFBUmSgrjG82cQx2DHjyCLXP7HLy4AAAD//wMAUEsBAi0AFAAGAAgAAAAh&#10;ALaDOJL+AAAA4QEAABMAAAAAAAAAAAAAAAAAAAAAAFtDb250ZW50X1R5cGVzXS54bWxQSwECLQAU&#10;AAYACAAAACEAOP0h/9YAAACUAQAACwAAAAAAAAAAAAAAAAAvAQAAX3JlbHMvLnJlbHNQSwECLQAU&#10;AAYACAAAACEAb7GrX5ICAAB2BQAADgAAAAAAAAAAAAAAAAAuAgAAZHJzL2Uyb0RvYy54bWxQSwEC&#10;LQAUAAYACAAAACEAGs0U3dsAAAAGAQAADwAAAAAAAAAAAAAAAADsBAAAZHJzL2Rvd25yZXYueG1s&#10;UEsFBgAAAAAEAAQA8wAAAPQFAAAAAA==&#10;" fillcolor="white [3201]" strokecolor="black [3213]" strokeweight="1pt">
                      <v:stroke joinstyle="miter"/>
                    </v:shape>
                  </w:pict>
                </mc:Fallback>
              </mc:AlternateContent>
            </w:r>
            <w:r w:rsidR="00A338ED">
              <w:rPr>
                <w:rFonts w:ascii="Candara Light" w:hAnsi="Candara Light"/>
                <w:sz w:val="16"/>
                <w:szCs w:val="16"/>
              </w:rPr>
              <w:t xml:space="preserve">           s</w:t>
            </w:r>
            <w:r w:rsidR="00AA44E0" w:rsidRPr="001C22BF">
              <w:rPr>
                <w:rFonts w:ascii="Candara Light" w:hAnsi="Candara Light"/>
                <w:sz w:val="16"/>
                <w:szCs w:val="16"/>
              </w:rPr>
              <w:t>eit</w:t>
            </w:r>
          </w:p>
          <w:p w:rsidR="00AA44E0" w:rsidRPr="001C22BF" w:rsidRDefault="00A338ED" w:rsidP="001C22BF">
            <w:pPr>
              <w:spacing w:line="276" w:lineRule="auto"/>
              <w:contextualSpacing/>
              <w:jc w:val="both"/>
              <w:rPr>
                <w:rFonts w:ascii="Candara Light" w:hAnsi="Candara Light"/>
                <w:sz w:val="16"/>
                <w:szCs w:val="16"/>
              </w:rPr>
            </w:pPr>
            <w:r>
              <w:rPr>
                <w:rFonts w:ascii="Candara Light" w:hAnsi="Candara Light"/>
                <w:sz w:val="16"/>
                <w:szCs w:val="16"/>
              </w:rPr>
              <w:t xml:space="preserve">           s</w:t>
            </w:r>
            <w:r w:rsidR="00AA44E0" w:rsidRPr="001C22BF">
              <w:rPr>
                <w:rFonts w:ascii="Candara Light" w:hAnsi="Candara Light"/>
                <w:sz w:val="16"/>
                <w:szCs w:val="16"/>
              </w:rPr>
              <w:t>eit</w:t>
            </w:r>
          </w:p>
          <w:p w:rsidR="00AA44E0" w:rsidRPr="001C22BF" w:rsidRDefault="00A338ED"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50400" behindDoc="0" locked="0" layoutInCell="1" allowOverlap="1" wp14:anchorId="5EA70122" wp14:editId="47E36931">
                      <wp:simplePos x="0" y="0"/>
                      <wp:positionH relativeFrom="column">
                        <wp:posOffset>24790</wp:posOffset>
                      </wp:positionH>
                      <wp:positionV relativeFrom="paragraph">
                        <wp:posOffset>16536</wp:posOffset>
                      </wp:positionV>
                      <wp:extent cx="72721" cy="58521"/>
                      <wp:effectExtent l="0" t="0" r="22860" b="17780"/>
                      <wp:wrapNone/>
                      <wp:docPr id="50" name="Flussdiagramm: Verbindungsstelle 50"/>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B90A1" id="Flussdiagramm: Verbindungsstelle 50" o:spid="_x0000_s1026" type="#_x0000_t120" style="position:absolute;margin-left:1.95pt;margin-top:1.3pt;width:5.75pt;height:4.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5LkgIAAHYFAAAOAAAAZHJzL2Uyb0RvYy54bWysVEtvGyEQvlfqf0Dcm7WtOElXWUeWI1eV&#10;oiRK0uaMWfCiAkMBv/rrO7APu2lOVS/szM588+Ibrm/2RpOt8EGBrej4bESJsBxqZdcV/fay/HRF&#10;SYjM1kyDFRU9iEBvZh8/XO9cKSbQgK6FJxjEhnLnKtrE6MqiCLwRhoUzcMKiUYI3LKLq10Xt2Q6j&#10;G11MRqOLYge+dh64CAH/3rZGOsvxpRQ8PkgZRCS6olhbzKfP5yqdxeyalWvPXKN4Vwb7hyoMUxaT&#10;DqFuWWRk49VfoYziHgLIeMbBFCCl4iL3gN2MR2+6eW6YE7kXHE5ww5jC/wvL77ePnqi6olMcj2UG&#10;72ipNyHUiuFYjCnJd+FXytYbuw4hCq0FQVec286FEuHP7tF3WkAxDWEvvUlfbI/s86wPw6zFPhKO&#10;Py8nl5MxJRwt06spihijOEKdD/GLAEOSUFGpYbdomI8LsBYvFXyeNtvehdgCe0DKq206A2hVL5XW&#10;WUmEEgvtyZYhFeK+T3jihekTskiNta1kKR60aKM+CYmjwuInOXsm6TEm41zYeNE1oi16J5jECgbg&#10;+D2gjn0xnW+CiUzeATh6D/hnxgGRs4KNA9go2w3sTcn1jyFz69933/ac2l9BfUCGeGhXJzi+VHgl&#10;dyzER+ZxV5A2uP/xAY90SxWFTqKkAf/rvf/JHymMVkp2uHsVDT83zAtK9FeL5P48Pj9Py5qV8+nl&#10;BBV/almdWuzGLADvFNmE1WUx+Ufdi9KDecVnYp6yoolZjrkryqPvlUVs3wR8aLiYz7MbLqhj8c4+&#10;O56Cp6kmkr3sX5l3HS8j0vke+j1l5RtCtr4JaWG+iSBVZutxrt28cbkz+7uHKL0ep3r2Oj6Xs98A&#10;AAD//wMAUEsDBBQABgAIAAAAIQA0cSsz2wAAAAUBAAAPAAAAZHJzL2Rvd25yZXYueG1sTI5BS8NA&#10;FITvQv/D8gRvdpOmlphmU6ooxZMYC1632dckmH0vZDdt7K93e9LTMMww8+WbyXbihINrmRTE8wgE&#10;UsWmpVrB/vP1PgXhvCajOyZU8IMONsXsJteZ4TN94Kn0tQgj5DKtoPG+z6R0VYNWuzn3SCE78mC1&#10;D3aopRn0OYzbTi6iaCWtbik8NLrH5war73K0CnacLMd9kj5x/Xbp8eWdypi/lLq7nbZrEB4n/1eG&#10;K35AhyIwHXgk40SnIHkMRQWLFYhr+rAEcQgapyCLXP6nL34BAAD//wMAUEsBAi0AFAAGAAgAAAAh&#10;ALaDOJL+AAAA4QEAABMAAAAAAAAAAAAAAAAAAAAAAFtDb250ZW50X1R5cGVzXS54bWxQSwECLQAU&#10;AAYACAAAACEAOP0h/9YAAACUAQAACwAAAAAAAAAAAAAAAAAvAQAAX3JlbHMvLnJlbHNQSwECLQAU&#10;AAYACAAAACEAMZxuS5ICAAB2BQAADgAAAAAAAAAAAAAAAAAuAgAAZHJzL2Uyb0RvYy54bWxQSwEC&#10;LQAUAAYACAAAACEANHErM9sAAAAFAQAADwAAAAAAAAAAAAAAAADsBAAAZHJzL2Rvd25yZXYueG1s&#10;UEsFBgAAAAAEAAQA8wAAAPQFAAAAAA==&#10;" fillcolor="white [3201]" strokecolor="black [3213]" strokeweight="1pt">
                      <v:stroke joinstyle="miter"/>
                    </v:shape>
                  </w:pict>
                </mc:Fallback>
              </mc:AlternateContent>
            </w:r>
            <w:r>
              <w:rPr>
                <w:rFonts w:ascii="Candara Light" w:hAnsi="Candara Light"/>
                <w:sz w:val="16"/>
                <w:szCs w:val="16"/>
              </w:rPr>
              <w:t xml:space="preserve">           s</w:t>
            </w:r>
            <w:r w:rsidR="00AA44E0" w:rsidRPr="001C22BF">
              <w:rPr>
                <w:rFonts w:ascii="Candara Light" w:hAnsi="Candara Light"/>
                <w:sz w:val="16"/>
                <w:szCs w:val="16"/>
              </w:rPr>
              <w:t>eit</w:t>
            </w:r>
          </w:p>
          <w:p w:rsidR="00AA44E0" w:rsidRDefault="00A338ED" w:rsidP="001C22BF">
            <w:pPr>
              <w:spacing w:line="276" w:lineRule="auto"/>
              <w:contextualSpacing/>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52448" behindDoc="0" locked="0" layoutInCell="1" allowOverlap="1" wp14:anchorId="5EA70122" wp14:editId="47E36931">
                      <wp:simplePos x="0" y="0"/>
                      <wp:positionH relativeFrom="column">
                        <wp:posOffset>25400</wp:posOffset>
                      </wp:positionH>
                      <wp:positionV relativeFrom="paragraph">
                        <wp:posOffset>22149</wp:posOffset>
                      </wp:positionV>
                      <wp:extent cx="72721" cy="58521"/>
                      <wp:effectExtent l="0" t="0" r="22860" b="17780"/>
                      <wp:wrapNone/>
                      <wp:docPr id="51" name="Flussdiagramm: Verbindungsstelle 51"/>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F867A" id="Flussdiagramm: Verbindungsstelle 51" o:spid="_x0000_s1026" type="#_x0000_t120" style="position:absolute;margin-left:2pt;margin-top:1.75pt;width:5.75pt;height:4.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gPkgIAAHYFAAAOAAAAZHJzL2Uyb0RvYy54bWysVEtvGyEQvlfqf0Dcm7WtOElXWUeWI1eV&#10;oiRK0uaMWfCiAkMBv/rrO7APu2lOVS/szM588+Ibrm/2RpOt8EGBrej4bESJsBxqZdcV/fay/HRF&#10;SYjM1kyDFRU9iEBvZh8/XO9cKSbQgK6FJxjEhnLnKtrE6MqiCLwRhoUzcMKiUYI3LKLq10Xt2Q6j&#10;G11MRqOLYge+dh64CAH/3rZGOsvxpRQ8PkgZRCS6olhbzKfP5yqdxeyalWvPXKN4Vwb7hyoMUxaT&#10;DqFuWWRk49VfoYziHgLIeMbBFCCl4iL3gN2MR2+6eW6YE7kXHE5ww5jC/wvL77ePnqi6otMxJZYZ&#10;vKOl3oRQK4ZjMaYk34VfKVtv7DqEKLQWBF1xbjsXSoQ/u0ffaQHFNIS99CZ9sT2yz7M+DLMW+0g4&#10;/rycXE4wI0fL9GqKIsYojlDnQ/wiwJAkVFRq2C0a5uMCrMVLBZ+nzbZ3IbbAHpDyapvOAFrVS6V1&#10;VhKhxEJ7smVIhbjvE554YfqELFJjbStZigct2qhPQuKosPhJzp5JeozJOBc2XnSNaIveCSaxggE4&#10;fg+oY19M55tgIpN3AI7eA/6ZcUDkrGDjADbKdgN7U3L9Y8jc+vfdtz2n9ldQH5AhHtrVCY4vFV7J&#10;HQvxkXncFdwq3P/4gEe6pYpCJ1HSgP/13v/kjxRGKyU73L2Khp8b5gUl+qtFcn8en5+nZc3K+fRy&#10;goo/taxOLXZjFoB3imzC6rKY/KPuRenBvOIzMU9Z0cQsx9wV5dH3yiK2bwI+NFzM59kNF9SxeGef&#10;HU/B01QTyV72r8y7jpcR6XwP/Z6y8g0hW9+EtDDfRJAqs/U4127euNyZ/d1DlF6PUz17HZ/L2W8A&#10;AAD//wMAUEsDBBQABgAIAAAAIQAELZoJ2gAAAAUBAAAPAAAAZHJzL2Rvd25yZXYueG1sTI9BS8NA&#10;EIXvgv9hGcGb3bRptaTZFBVFPImx4HWbnSbB7EzIbtror3d60tNjeMN738u3k+/UEYfQMhmYzxJQ&#10;SBW7lmoDu4/nmzWoEC052zGhgW8MsC0uL3KbOT7ROx7LWCsJoZBZA02MfaZ1qBr0Nsy4RxLvwIO3&#10;Uc6h1m6wJwn3nV4kya32tiVpaGyPjw1WX+XoDbxwuhx36fqB69efHp/eqJzzpzHXV9P9BlTEKf49&#10;wxlf0KEQpj2P5ILqDCxlSTSQrkCd3ZXoXnRxB7rI9X/64hcAAP//AwBQSwECLQAUAAYACAAAACEA&#10;toM4kv4AAADhAQAAEwAAAAAAAAAAAAAAAAAAAAAAW0NvbnRlbnRfVHlwZXNdLnhtbFBLAQItABQA&#10;BgAIAAAAIQA4/SH/1gAAAJQBAAALAAAAAAAAAAAAAAAAAC8BAABfcmVscy8ucmVsc1BLAQItABQA&#10;BgAIAAAAIQAh9XgPkgIAAHYFAAAOAAAAAAAAAAAAAAAAAC4CAABkcnMvZTJvRG9jLnhtbFBLAQIt&#10;ABQABgAIAAAAIQAELZoJ2gAAAAUBAAAPAAAAAAAAAAAAAAAAAOwEAABkcnMvZG93bnJldi54bWxQ&#10;SwUGAAAAAAQABADzAAAA8wUAAAAA&#10;" fillcolor="white [3201]" strokecolor="black [3213]" strokeweight="1pt">
                      <v:stroke joinstyle="miter"/>
                    </v:shape>
                  </w:pict>
                </mc:Fallback>
              </mc:AlternateContent>
            </w:r>
            <w:r>
              <w:rPr>
                <w:rFonts w:ascii="Candara Light" w:hAnsi="Candara Light"/>
                <w:sz w:val="16"/>
                <w:szCs w:val="16"/>
              </w:rPr>
              <w:t xml:space="preserve">           </w:t>
            </w:r>
            <w:r w:rsidR="00AA44E0" w:rsidRPr="001C22BF">
              <w:rPr>
                <w:rFonts w:ascii="Candara Light" w:hAnsi="Candara Light"/>
                <w:sz w:val="16"/>
                <w:szCs w:val="16"/>
              </w:rPr>
              <w:t>seit</w:t>
            </w:r>
          </w:p>
          <w:p w:rsidR="00A338ED" w:rsidRDefault="00A338ED" w:rsidP="001C22BF">
            <w:pPr>
              <w:spacing w:line="276" w:lineRule="auto"/>
              <w:contextualSpacing/>
              <w:jc w:val="both"/>
              <w:rPr>
                <w:rFonts w:ascii="Candara Light" w:hAnsi="Candara Light"/>
                <w:sz w:val="16"/>
                <w:szCs w:val="16"/>
              </w:rPr>
            </w:pPr>
          </w:p>
          <w:p w:rsidR="00A338ED" w:rsidRDefault="00A338ED" w:rsidP="001C22BF">
            <w:pPr>
              <w:spacing w:line="276" w:lineRule="auto"/>
              <w:contextualSpacing/>
              <w:jc w:val="both"/>
              <w:rPr>
                <w:rFonts w:ascii="Candara Light" w:hAnsi="Candara Light"/>
                <w:sz w:val="16"/>
                <w:szCs w:val="16"/>
              </w:rPr>
            </w:pPr>
          </w:p>
          <w:p w:rsidR="00A338ED" w:rsidRDefault="00A338ED" w:rsidP="001C22BF">
            <w:pPr>
              <w:spacing w:line="276" w:lineRule="auto"/>
              <w:contextualSpacing/>
              <w:jc w:val="both"/>
              <w:rPr>
                <w:rFonts w:ascii="Candara Light" w:hAnsi="Candara Light"/>
                <w:sz w:val="16"/>
                <w:szCs w:val="16"/>
              </w:rPr>
            </w:pPr>
            <w:r>
              <w:rPr>
                <w:rFonts w:ascii="Candara Light" w:hAnsi="Candara Light"/>
                <w:sz w:val="16"/>
                <w:szCs w:val="16"/>
              </w:rPr>
              <w:t>________________</w:t>
            </w:r>
          </w:p>
          <w:p w:rsidR="00A338ED" w:rsidRPr="001C22BF" w:rsidRDefault="00A338ED" w:rsidP="001C22BF">
            <w:pPr>
              <w:spacing w:line="276" w:lineRule="auto"/>
              <w:contextualSpacing/>
              <w:jc w:val="both"/>
              <w:rPr>
                <w:rFonts w:ascii="Candara Light" w:hAnsi="Candara Light"/>
                <w:sz w:val="16"/>
                <w:szCs w:val="16"/>
              </w:rPr>
            </w:pPr>
            <w:r>
              <w:rPr>
                <w:rFonts w:ascii="Candara Light" w:hAnsi="Candara Light"/>
                <w:sz w:val="16"/>
                <w:szCs w:val="16"/>
              </w:rPr>
              <w:t>________________</w:t>
            </w:r>
          </w:p>
        </w:tc>
      </w:tr>
      <w:tr w:rsidR="00AA44E0" w:rsidRPr="001C22BF" w:rsidTr="00AA44E0">
        <w:trPr>
          <w:trHeight w:val="1543"/>
        </w:trPr>
        <w:tc>
          <w:tcPr>
            <w:tcW w:w="3740" w:type="dxa"/>
          </w:tcPr>
          <w:p w:rsidR="00A338ED" w:rsidRDefault="00A338ED" w:rsidP="001C22BF">
            <w:pPr>
              <w:spacing w:line="276" w:lineRule="auto"/>
              <w:contextualSpacing/>
              <w:jc w:val="both"/>
              <w:rPr>
                <w:rFonts w:ascii="Candara Light" w:hAnsi="Candara Light"/>
                <w:sz w:val="16"/>
                <w:szCs w:val="16"/>
              </w:rPr>
            </w:pPr>
          </w:p>
          <w:p w:rsidR="00AA44E0" w:rsidRPr="001C22BF" w:rsidRDefault="00AA44E0" w:rsidP="001C22BF">
            <w:pPr>
              <w:spacing w:line="276" w:lineRule="auto"/>
              <w:contextualSpacing/>
              <w:jc w:val="both"/>
              <w:rPr>
                <w:rFonts w:ascii="Candara Light" w:hAnsi="Candara Light"/>
                <w:sz w:val="16"/>
                <w:szCs w:val="16"/>
              </w:rPr>
            </w:pPr>
            <w:r w:rsidRPr="001C22BF">
              <w:rPr>
                <w:rFonts w:ascii="Candara Light" w:hAnsi="Candara Light"/>
                <w:sz w:val="16"/>
                <w:szCs w:val="16"/>
              </w:rPr>
              <w:t>Berufliche Betätigung</w:t>
            </w:r>
          </w:p>
        </w:tc>
        <w:tc>
          <w:tcPr>
            <w:tcW w:w="3740" w:type="dxa"/>
          </w:tcPr>
          <w:p w:rsidR="00A338ED" w:rsidRDefault="00A338ED" w:rsidP="001C22BF">
            <w:pPr>
              <w:spacing w:line="276" w:lineRule="auto"/>
              <w:contextualSpacing/>
              <w:jc w:val="both"/>
              <w:rPr>
                <w:rFonts w:ascii="Candara Light" w:hAnsi="Candara Light"/>
                <w:sz w:val="16"/>
                <w:szCs w:val="16"/>
              </w:rPr>
            </w:pPr>
          </w:p>
          <w:p w:rsidR="00AA44E0" w:rsidRPr="001C22BF" w:rsidRDefault="00AA44E0" w:rsidP="001C22BF">
            <w:pPr>
              <w:spacing w:line="276" w:lineRule="auto"/>
              <w:contextualSpacing/>
              <w:jc w:val="both"/>
              <w:rPr>
                <w:rFonts w:ascii="Candara Light" w:hAnsi="Candara Light"/>
                <w:sz w:val="16"/>
                <w:szCs w:val="16"/>
              </w:rPr>
            </w:pPr>
            <w:r w:rsidRPr="001C22BF">
              <w:rPr>
                <w:rFonts w:ascii="Candara Light" w:hAnsi="Candara Light"/>
                <w:sz w:val="16"/>
                <w:szCs w:val="16"/>
              </w:rPr>
              <w:t>________________________________</w:t>
            </w:r>
          </w:p>
          <w:p w:rsidR="00AA44E0" w:rsidRPr="001C22BF" w:rsidRDefault="00A338ED" w:rsidP="001C22BF">
            <w:pPr>
              <w:tabs>
                <w:tab w:val="left" w:pos="851"/>
                <w:tab w:val="left" w:pos="2880"/>
                <w:tab w:val="left" w:pos="5472"/>
              </w:tabs>
              <w:spacing w:before="40" w:after="40" w:line="276" w:lineRule="auto"/>
              <w:ind w:left="360"/>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54496" behindDoc="0" locked="0" layoutInCell="1" allowOverlap="1" wp14:anchorId="4B6D3C32" wp14:editId="38AB2D85">
                      <wp:simplePos x="0" y="0"/>
                      <wp:positionH relativeFrom="column">
                        <wp:posOffset>45873</wp:posOffset>
                      </wp:positionH>
                      <wp:positionV relativeFrom="paragraph">
                        <wp:posOffset>41910</wp:posOffset>
                      </wp:positionV>
                      <wp:extent cx="72721" cy="58521"/>
                      <wp:effectExtent l="0" t="0" r="22860" b="17780"/>
                      <wp:wrapNone/>
                      <wp:docPr id="52" name="Flussdiagramm: Verbindungsstelle 52"/>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1C7C" id="Flussdiagramm: Verbindungsstelle 52" o:spid="_x0000_s1026" type="#_x0000_t120" style="position:absolute;margin-left:3.6pt;margin-top:3.3pt;width:5.75pt;height:4.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LDkwIAAHYFAAAOAAAAZHJzL2Uyb0RvYy54bWysVEtv2zAMvg/YfxB0X50YTdsZdYogRYYB&#10;RVu03XpWZDkWJomapMTJfv0o+ZGs62nYRSZNfnzpo65v9lqRnXBeginp9GxCiTAcKmk2Jf32svp0&#10;RYkPzFRMgRElPQhPb+YfP1y3thA5NKAq4QgGMb5obUmbEGyRZZ43QjN/BlYYNNbgNAuouk1WOdZi&#10;dK2yfDK5yFpwlXXAhff497Yz0nmKX9eCh4e69iIQVVKsLaTTpXMdz2x+zYqNY7aRvC+D/UMVmkmD&#10;ScdQtywwsnXyr1Bacgce6nDGQWdQ15KL1AN2M5286ea5YVakXnA43o5j8v8vLL/fPToiq5LOckoM&#10;03hHK7X1vpIMx6J1Qb4Lt5am2pqN90EoJQi64txa6wuEP9tH12sexTiEfe10/GJ7ZJ9mfRhnLfaB&#10;cPx5mV/mU0o4WmZXMxQxRnaEWufDFwGaRKGktYJ22TAXlmAMXiq4NG22u/OhAw6AmFeZeHpQslpJ&#10;pZISCSWWypEdQyqE/ZDwxAvTR2QWG+taSVI4KNFFfRI1jgqLz1P2RNJjTMa5MOGib0QZ9I6wGisY&#10;gdP3gCoMxfS+ESYSeUfg5D3gnxlHRMoKJoxgLU0/sDclVz/GzJ3/0H3Xc2x/DdUBGeKgWx1v+Uri&#10;ldwxHx6Zw13BrcL9Dw94xFsqKfQSJQ24X+/9j/5IYbRS0uLuldT/3DInKFFfDZL78/T8PC5rUs5n&#10;lzkq7tSyPrWYrV4C3imyCatLYvQPahBrB/oVn4lFzIomZjjmLikPblCWoXsT8KHhYrFIbrigloU7&#10;82x5DB6nGkn2sn9lzva8DEjnexj2lBVvCNn5RqSBxTZALRNbj3Pt543LndjfP0Tx9TjVk9fxuZz/&#10;BgAA//8DAFBLAwQUAAYACAAAACEA0WxRCtoAAAAFAQAADwAAAGRycy9kb3ducmV2LnhtbEyOQUvD&#10;QBSE74L/YXmCN7tpq2mI2RQVRTyJseB1m30mwex7Ibtpo7/e15OehmGGma/Yzr5XBxxDx2RguUhA&#10;IdXsOmoM7N6frjJQIVpytmdCA98YYFuenxU2d3ykNzxUsVEyQiG3BtoYh1zrULfobVjwgCTZJ4/e&#10;RrFjo91ojzLue71KklR725E8tHbAhxbrr2ryBp55fT3t1tk9Ny8/Az6+UrXkD2MuL+a7W1AR5/hX&#10;hhO+oEMpTHueyAXVG9ispGggTUGd0mwDai96k4EuC/2fvvwFAAD//wMAUEsBAi0AFAAGAAgAAAAh&#10;ALaDOJL+AAAA4QEAABMAAAAAAAAAAAAAAAAAAAAAAFtDb250ZW50X1R5cGVzXS54bWxQSwECLQAU&#10;AAYACAAAACEAOP0h/9YAAACUAQAACwAAAAAAAAAAAAAAAAAvAQAAX3JlbHMvLnJlbHNQSwECLQAU&#10;AAYACAAAACEAEU5Cw5MCAAB2BQAADgAAAAAAAAAAAAAAAAAuAgAAZHJzL2Uyb0RvYy54bWxQSwEC&#10;LQAUAAYACAAAACEA0WxRCtoAAAAFAQAADwAAAAAAAAAAAAAAAADtBAAAZHJzL2Rvd25yZXYueG1s&#10;UEsFBgAAAAAEAAQA8wAAAPQFAAAAAA==&#10;" fillcolor="white [3201]" strokecolor="black [3213]" strokeweight="1pt">
                      <v:stroke joinstyle="miter"/>
                    </v:shape>
                  </w:pict>
                </mc:Fallback>
              </mc:AlternateContent>
            </w:r>
            <w:r w:rsidR="00AA44E0" w:rsidRPr="001C22BF">
              <w:rPr>
                <w:rFonts w:ascii="Candara Light" w:hAnsi="Candara Light"/>
                <w:sz w:val="16"/>
                <w:szCs w:val="16"/>
              </w:rPr>
              <w:t>überwiegend sitzend</w:t>
            </w:r>
          </w:p>
          <w:p w:rsidR="00AA44E0" w:rsidRPr="001C22BF" w:rsidRDefault="00A338ED" w:rsidP="001C22BF">
            <w:pPr>
              <w:tabs>
                <w:tab w:val="left" w:pos="851"/>
                <w:tab w:val="left" w:pos="2880"/>
                <w:tab w:val="left" w:pos="5472"/>
              </w:tabs>
              <w:spacing w:before="40" w:after="40" w:line="276" w:lineRule="auto"/>
              <w:ind w:left="360"/>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58592" behindDoc="0" locked="0" layoutInCell="1" allowOverlap="1" wp14:anchorId="4B6D3C32" wp14:editId="38AB2D85">
                      <wp:simplePos x="0" y="0"/>
                      <wp:positionH relativeFrom="column">
                        <wp:posOffset>46685</wp:posOffset>
                      </wp:positionH>
                      <wp:positionV relativeFrom="paragraph">
                        <wp:posOffset>165735</wp:posOffset>
                      </wp:positionV>
                      <wp:extent cx="72721" cy="58521"/>
                      <wp:effectExtent l="0" t="0" r="22860" b="17780"/>
                      <wp:wrapNone/>
                      <wp:docPr id="54" name="Flussdiagramm: Verbindungsstelle 54"/>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4ECBA" id="Flussdiagramm: Verbindungsstelle 54" o:spid="_x0000_s1026" type="#_x0000_t120" style="position:absolute;margin-left:3.7pt;margin-top:13.05pt;width:5.75pt;height:4.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aAkgIAAHYFAAAOAAAAZHJzL2Uyb0RvYy54bWysVEtvGyEQvlfqf0Dcm7UtO2lXWUeWI1eV&#10;oiRq0uaMWfCiAkMBv/rrO7APu2lOVS/szM588+Ibrm8ORpOd8EGBrej4YkSJsBxqZTcV/fa8+vCR&#10;khCZrZkGKyp6FIHezN+/u967UkygAV0LTzCIDeXeVbSJ0ZVFEXgjDAsX4IRFowRvWETVb4rasz1G&#10;N7qYjEaXxR587TxwEQL+vW2NdJ7jSyl4fJAyiEh0RbG2mE+fz3U6i/k1KzeeuUbxrgz2D1UYpiwm&#10;HULdssjI1qu/QhnFPQSQ8YKDKUBKxUXuAbsZj15189QwJ3IvOJzghjGF/xeW3+8ePVF1RWdTSiwz&#10;eEcrvQ2hVgzHYkxJvgu/Vrbe2k0IUWgtCLri3PYulAh/co++0wKKaQgH6U36YnvkkGd9HGYtDpFw&#10;/Hk1uZqMKeFomX2coYgxihPU+RA/CzAkCRWVGvbLhvm4BGvxUsHnabPdXYgtsAekvNqmM4BW9Upp&#10;nZVEKLHUnuwYUiEe+oRnXpg+IYvUWNtKluJRizbqVyFxVFj8JGfPJD3FZJwLGy+7RrRF7wSTWMEA&#10;HL8F1LEvpvNNMJHJOwBHbwH/zDggclawcQAbZbuBvSq5/jFkbv377tueU/trqI/IEA/t6gTHVwqv&#10;5I6F+Mg87gpuFe5/fMAj3VJFoZMoacD/eut/8kcKo5WSPe5eRcPPLfOCEv3FIrk/jafTtKxZmc6u&#10;Jqj4c8v63GK3Zgl4p8gmrC6LyT/qXpQezAs+E4uUFU3McsxdUR59ryxj+ybgQ8PFYpHdcEEdi3f2&#10;yfEUPE01kez58MK863gZkc730O8pK18RsvVNSAuLbQSpMltPc+3mjcud2d89ROn1ONez1+m5nP8G&#10;AAD//wMAUEsDBBQABgAIAAAAIQAUGiLm2wAAAAYBAAAPAAAAZHJzL2Rvd25yZXYueG1sTI5BT4NA&#10;EIXvJv6HzZh4swulVkSGRo3G9GTEJl63MAKRnSHs0qK/3u1Jjy/v5Xtfvpltrw40uk4YIV5EoIgr&#10;qTtuEHbvz1cpKOcN16YXJoRvcrApzs9yk9Vy5Dc6lL5RAcIuMwit90OmtatassYtZCAO3aeM1vgQ&#10;x0bXozkGuO31MorW2pqOw0NrBnpsqfoqJ4vwIslq2iXpgzTbn4GeXrmM5QPx8mK+vwPlafZ/Yzjp&#10;B3UogtNeJq6d6hFuVmGIsFzHoE51egtqj5BcJ6CLXP/XL34BAAD//wMAUEsBAi0AFAAGAAgAAAAh&#10;ALaDOJL+AAAA4QEAABMAAAAAAAAAAAAAAAAAAAAAAFtDb250ZW50X1R5cGVzXS54bWxQSwECLQAU&#10;AAYACAAAACEAOP0h/9YAAACUAQAACwAAAAAAAAAAAAAAAAAvAQAAX3JlbHMvLnJlbHNQSwECLQAU&#10;AAYACAAAACEAMD5GgJICAAB2BQAADgAAAAAAAAAAAAAAAAAuAgAAZHJzL2Uyb0RvYy54bWxQSwEC&#10;LQAUAAYACAAAACEAFBoi5tsAAAAGAQAADwAAAAAAAAAAAAAAAADsBAAAZHJzL2Rvd25yZXYueG1s&#10;UEsFBgAAAAAEAAQA8wAAAPQFAAAAAA==&#10;" fillcolor="white [3201]" strokecolor="black [3213]" strokeweight="1pt">
                      <v:stroke joinstyle="miter"/>
                    </v:shape>
                  </w:pict>
                </mc:Fallback>
              </mc:AlternateContent>
            </w:r>
            <w:r>
              <w:rPr>
                <w:rFonts w:ascii="Candara Light" w:hAnsi="Candara Light"/>
                <w:noProof/>
                <w:sz w:val="16"/>
                <w:szCs w:val="16"/>
                <w:lang w:eastAsia="de-DE"/>
              </w:rPr>
              <mc:AlternateContent>
                <mc:Choice Requires="wps">
                  <w:drawing>
                    <wp:anchor distT="0" distB="0" distL="114300" distR="114300" simplePos="0" relativeHeight="251756544" behindDoc="0" locked="0" layoutInCell="1" allowOverlap="1" wp14:anchorId="4B6D3C32" wp14:editId="38AB2D85">
                      <wp:simplePos x="0" y="0"/>
                      <wp:positionH relativeFrom="column">
                        <wp:posOffset>47397</wp:posOffset>
                      </wp:positionH>
                      <wp:positionV relativeFrom="paragraph">
                        <wp:posOffset>33071</wp:posOffset>
                      </wp:positionV>
                      <wp:extent cx="72721" cy="58521"/>
                      <wp:effectExtent l="0" t="0" r="22860" b="17780"/>
                      <wp:wrapNone/>
                      <wp:docPr id="53" name="Flussdiagramm: Verbindungsstelle 53"/>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853E4" id="Flussdiagramm: Verbindungsstelle 53" o:spid="_x0000_s1026" type="#_x0000_t120" style="position:absolute;margin-left:3.75pt;margin-top:2.6pt;width:5.75pt;height:4.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SHkwIAAHYFAAAOAAAAZHJzL2Uyb0RvYy54bWysVEtvGyEQvlfqf0Dcm7XdOElXWUeWI1eV&#10;oiRq0uaMWfCiAkMBv/rrO7APu2lOVS/szM588+Ibrm/2RpOt8EGBrej4bESJsBxqZdcV/fa8/HBF&#10;SYjM1kyDFRU9iEBvZu/fXe9cKSbQgK6FJxjEhnLnKtrE6MqiCLwRhoUzcMKiUYI3LKLq10Xt2Q6j&#10;G11MRqOLYge+dh64CAH/3rZGOsvxpRQ8PkgZRCS6olhbzKfP5yqdxeyalWvPXKN4Vwb7hyoMUxaT&#10;DqFuWWRk49VfoYziHgLIeMbBFCCl4iL3gN2MR6+6eWqYE7kXHE5ww5jC/wvL77ePnqi6otOPlFhm&#10;8I6WehNCrRiOxZiSfBd+pWy9sesQotBaEHTFue1cKBH+5B59pwUU0xD20pv0xfbIPs/6MMxa7CPh&#10;+PNycjkZU8LRMr2aoogxiiPU+RA/CzAkCRWVGnaLhvm4AGvxUsHnabPtXYgtsAekvNqmM4BW9VJp&#10;nZVEKLHQnmwZUiHu+4QnXpg+IYvUWNtKluJBizbqVyFxVFj8JGfPJD3GZJwLGy+6RrRF7wSTWMEA&#10;HL8F1LEvpvNNMJHJOwBHbwH/zDggclawcQAbZbuBvSq5/jFkbv377tueU/srqA/IEA/t6gTHlwqv&#10;5I6F+Mg87gpuFe5/fMAj3VJFoZMoacD/eut/8kcKo5WSHe5eRcPPDfOCEv3FIrk/jc/P07Jm5Xx6&#10;OUHFn1pWpxa7MQvAO0U2YXVZTP5R96L0YF7wmZinrGhilmPuivLoe2UR2zcBHxou5vPshgvqWLyz&#10;T46n4GmqiWTP+xfmXcfLiHS+h35PWfmKkK1vQlqYbyJIldl6nGs3b1zuzP7uIUqvx6mevY7P5ew3&#10;AAAA//8DAFBLAwQUAAYACAAAACEAP0arYdsAAAAFAQAADwAAAGRycy9kb3ducmV2LnhtbEyPQUvD&#10;QBCF74L/YRnBm920TbXGbIqKIj2JseB1mx2TYHYmZDdt9Nc7PenpMbzHe9/km8l36oBDaJkMzGcJ&#10;KKSKXUu1gd3789UaVIiWnO2Y0MA3BtgU52e5zRwf6Q0PZayVlFDIrIEmxj7TOlQNehtm3COJ98mD&#10;t1HOodZusEcp951eJMm19rYlWWhsj48NVl/l6A288DIdd8v1A9fbnx6fXqmc84cxlxfT/R2oiFP8&#10;C8MJX9ChEKY9j+SC6gzcrCRoYLUAdXJv5bG9aJqCLnL9n774BQAA//8DAFBLAQItABQABgAIAAAA&#10;IQC2gziS/gAAAOEBAAATAAAAAAAAAAAAAAAAAAAAAABbQ29udGVudF9UeXBlc10ueG1sUEsBAi0A&#10;FAAGAAgAAAAhADj9If/WAAAAlAEAAAsAAAAAAAAAAAAAAAAALwEAAF9yZWxzLy5yZWxzUEsBAi0A&#10;FAAGAAgAAAAhAAEnVIeTAgAAdgUAAA4AAAAAAAAAAAAAAAAALgIAAGRycy9lMm9Eb2MueG1sUEsB&#10;Ai0AFAAGAAgAAAAhAD9Gq2HbAAAABQEAAA8AAAAAAAAAAAAAAAAA7QQAAGRycy9kb3ducmV2Lnht&#10;bFBLBQYAAAAABAAEAPMAAAD1BQAAAAA=&#10;" fillcolor="white [3201]" strokecolor="black [3213]" strokeweight="1pt">
                      <v:stroke joinstyle="miter"/>
                    </v:shape>
                  </w:pict>
                </mc:Fallback>
              </mc:AlternateContent>
            </w:r>
            <w:r w:rsidR="00AA44E0" w:rsidRPr="001C22BF">
              <w:rPr>
                <w:rFonts w:ascii="Candara Light" w:hAnsi="Candara Light"/>
                <w:sz w:val="16"/>
                <w:szCs w:val="16"/>
              </w:rPr>
              <w:t>stehend</w:t>
            </w:r>
          </w:p>
          <w:p w:rsidR="00AA44E0" w:rsidRPr="001C22BF" w:rsidRDefault="00A338ED" w:rsidP="001C22BF">
            <w:pPr>
              <w:tabs>
                <w:tab w:val="left" w:pos="851"/>
                <w:tab w:val="left" w:pos="2880"/>
                <w:tab w:val="left" w:pos="5472"/>
              </w:tabs>
              <w:spacing w:before="40" w:after="40" w:line="276" w:lineRule="auto"/>
              <w:ind w:left="360"/>
              <w:jc w:val="both"/>
              <w:rPr>
                <w:rFonts w:ascii="Candara Light" w:hAnsi="Candara Light"/>
                <w:sz w:val="16"/>
                <w:szCs w:val="16"/>
              </w:rPr>
            </w:pPr>
            <w:r>
              <w:rPr>
                <w:rFonts w:ascii="Candara Light" w:hAnsi="Candara Light"/>
                <w:noProof/>
                <w:sz w:val="16"/>
                <w:szCs w:val="16"/>
                <w:lang w:eastAsia="de-DE"/>
              </w:rPr>
              <mc:AlternateContent>
                <mc:Choice Requires="wps">
                  <w:drawing>
                    <wp:anchor distT="0" distB="0" distL="114300" distR="114300" simplePos="0" relativeHeight="251760640" behindDoc="0" locked="0" layoutInCell="1" allowOverlap="1" wp14:anchorId="4B6D3C32" wp14:editId="38AB2D85">
                      <wp:simplePos x="0" y="0"/>
                      <wp:positionH relativeFrom="column">
                        <wp:posOffset>54636</wp:posOffset>
                      </wp:positionH>
                      <wp:positionV relativeFrom="paragraph">
                        <wp:posOffset>151130</wp:posOffset>
                      </wp:positionV>
                      <wp:extent cx="72721" cy="58521"/>
                      <wp:effectExtent l="0" t="0" r="22860" b="17780"/>
                      <wp:wrapNone/>
                      <wp:docPr id="55" name="Flussdiagramm: Verbindungsstelle 55"/>
                      <wp:cNvGraphicFramePr/>
                      <a:graphic xmlns:a="http://schemas.openxmlformats.org/drawingml/2006/main">
                        <a:graphicData uri="http://schemas.microsoft.com/office/word/2010/wordprocessingShape">
                          <wps:wsp>
                            <wps:cNvSpPr/>
                            <wps:spPr>
                              <a:xfrm>
                                <a:off x="0" y="0"/>
                                <a:ext cx="72721" cy="5852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8B66F" id="Flussdiagramm: Verbindungsstelle 55" o:spid="_x0000_s1026" type="#_x0000_t120" style="position:absolute;margin-left:4.3pt;margin-top:11.9pt;width:5.75pt;height:4.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1DEkgIAAHYFAAAOAAAAZHJzL2Uyb0RvYy54bWysVEtvGyEQvlfqf0Dcm7WtOElXWUeWI1eV&#10;oiRK0uaMWfCiAkMBv/rrO7APu2lOVS/szM588+Ibrm/2RpOt8EGBrej4bESJsBxqZdcV/fay/HRF&#10;SYjM1kyDFRU9iEBvZh8/XO9cKSbQgK6FJxjEhnLnKtrE6MqiCLwRhoUzcMKiUYI3LKLq10Xt2Q6j&#10;G11MRqOLYge+dh64CAH/3rZGOsvxpRQ8PkgZRCS6olhbzKfP5yqdxeyalWvPXKN4Vwb7hyoMUxaT&#10;DqFuWWRk49VfoYziHgLIeMbBFCCl4iL3gN2MR2+6eW6YE7kXHE5ww5jC/wvL77ePnqi6otMpJZYZ&#10;vKOl3oRQK4ZjMaYk34VfKVtv7DqEKLQWBF1xbjsXSoQ/u0ffaQHFNIS99CZ9sT2yz7M+DLMW+0g4&#10;/rycXE7GlHC0TK+mKGKM4gh1PsQvAgxJQkWlht2iYT4uwFq8VPB52mx7F2IL7AEpr7bpDKBVvVRa&#10;ZyURSiy0J1uGVIj7PuGJF6ZPyCI11raSpXjQoo36JCSOCouf5OyZpMeYjHNh40XXiLbonWASKxiA&#10;4/eAOvbFdL4JJjJ5B+DoPeCfGQdEzgo2DmCjbDewNyXXP4bMrX/ffdtzan8F9QEZ4qFdneD4UuGV&#10;3LEQH5nHXcGtwv2PD3ikW6oodBIlDfhf7/1P/khhtFKyw92raPi5YV5Qor9aJPfn8fl5WtasnE8v&#10;J6j4U8vq1GI3ZgF4p8gmrC6LyT/qXpQezCs+E/OUFU3McsxdUR59ryxi+ybgQ8PFfJ7dcEEdi3f2&#10;2fEUPE01kexl/8q863gZkc730O8pK98QsvVNSAvzTQSpMluPc+3mjcud2d89ROn1ONWz1/G5nP0G&#10;AAD//wMAUEsDBBQABgAIAAAAIQAg70bR2gAAAAYBAAAPAAAAZHJzL2Rvd25yZXYueG1sTI9BS8Qw&#10;FITvgv8hPMGbm7SRpdSmi4oinsS64DXbPNti815p0t3qrzee9DjMMPNNtVv9KI44h4HJQLZRIJBa&#10;dgN1BvZvj1cFiBAtOTsyoYEvDLCrz88qWzo+0Ssem9iJVEKhtAb6GKdSytD26G3Y8ISUvA+evY1J&#10;zp10sz2lcj/KXKmt9HagtNDbCe97bD+bxRt4Yn297HVxx93z94QPL9Rk/G7M5cV6ewMi4hr/wvCL&#10;n9ChTkwHXsgFMRootiloINfpQLJzlYE4GNBagawr+R+//gEAAP//AwBQSwECLQAUAAYACAAAACEA&#10;toM4kv4AAADhAQAAEwAAAAAAAAAAAAAAAAAAAAAAW0NvbnRlbnRfVHlwZXNdLnhtbFBLAQItABQA&#10;BgAIAAAAIQA4/SH/1gAAAJQBAAALAAAAAAAAAAAAAAAAAC8BAABfcmVscy8ucmVsc1BLAQItABQA&#10;BgAIAAAAIQAgV1DEkgIAAHYFAAAOAAAAAAAAAAAAAAAAAC4CAABkcnMvZTJvRG9jLnhtbFBLAQIt&#10;ABQABgAIAAAAIQAg70bR2gAAAAYBAAAPAAAAAAAAAAAAAAAAAOwEAABkcnMvZG93bnJldi54bWxQ&#10;SwUGAAAAAAQABADzAAAA8wUAAAAA&#10;" fillcolor="white [3201]" strokecolor="black [3213]" strokeweight="1pt">
                      <v:stroke joinstyle="miter"/>
                    </v:shape>
                  </w:pict>
                </mc:Fallback>
              </mc:AlternateContent>
            </w:r>
            <w:r w:rsidR="00AA44E0" w:rsidRPr="001C22BF">
              <w:rPr>
                <w:rFonts w:ascii="Candara Light" w:hAnsi="Candara Light"/>
                <w:sz w:val="16"/>
                <w:szCs w:val="16"/>
              </w:rPr>
              <w:t>gemischt</w:t>
            </w:r>
          </w:p>
          <w:p w:rsidR="00AA44E0" w:rsidRPr="001C22BF" w:rsidRDefault="00AA44E0" w:rsidP="001C22BF">
            <w:pPr>
              <w:spacing w:line="276" w:lineRule="auto"/>
              <w:contextualSpacing/>
              <w:jc w:val="both"/>
              <w:rPr>
                <w:rFonts w:ascii="Candara Light" w:hAnsi="Candara Light"/>
                <w:sz w:val="16"/>
                <w:szCs w:val="16"/>
              </w:rPr>
            </w:pPr>
            <w:r w:rsidRPr="001C22BF">
              <w:rPr>
                <w:rFonts w:ascii="Candara Light" w:hAnsi="Candara Light"/>
                <w:sz w:val="16"/>
                <w:szCs w:val="16"/>
              </w:rPr>
              <w:t xml:space="preserve">       </w:t>
            </w:r>
            <w:r w:rsidR="00A338ED">
              <w:rPr>
                <w:rFonts w:ascii="Candara Light" w:hAnsi="Candara Light"/>
                <w:sz w:val="16"/>
                <w:szCs w:val="16"/>
              </w:rPr>
              <w:t xml:space="preserve">   </w:t>
            </w:r>
            <w:r w:rsidRPr="001C22BF">
              <w:rPr>
                <w:rFonts w:ascii="Candara Light" w:hAnsi="Candara Light"/>
                <w:sz w:val="16"/>
                <w:szCs w:val="16"/>
              </w:rPr>
              <w:t xml:space="preserve"> </w:t>
            </w:r>
            <w:proofErr w:type="spellStart"/>
            <w:r w:rsidRPr="001C22BF">
              <w:rPr>
                <w:rFonts w:ascii="Candara Light" w:hAnsi="Candara Light"/>
                <w:sz w:val="16"/>
                <w:szCs w:val="16"/>
              </w:rPr>
              <w:t>Streß</w:t>
            </w:r>
            <w:proofErr w:type="spellEnd"/>
          </w:p>
        </w:tc>
      </w:tr>
      <w:tr w:rsidR="00AA44E0" w:rsidRPr="001C22BF" w:rsidTr="00AA44E0">
        <w:trPr>
          <w:trHeight w:val="560"/>
        </w:trPr>
        <w:tc>
          <w:tcPr>
            <w:tcW w:w="3740" w:type="dxa"/>
          </w:tcPr>
          <w:p w:rsidR="002748A6" w:rsidRDefault="002748A6" w:rsidP="001C22BF">
            <w:pPr>
              <w:spacing w:line="276" w:lineRule="auto"/>
              <w:contextualSpacing/>
              <w:jc w:val="both"/>
              <w:rPr>
                <w:rFonts w:ascii="Candara Light" w:hAnsi="Candara Light"/>
                <w:sz w:val="16"/>
                <w:szCs w:val="16"/>
              </w:rPr>
            </w:pPr>
          </w:p>
          <w:p w:rsidR="00AA44E0" w:rsidRPr="001C22BF" w:rsidRDefault="00AA44E0" w:rsidP="001C22BF">
            <w:pPr>
              <w:spacing w:line="276" w:lineRule="auto"/>
              <w:contextualSpacing/>
              <w:jc w:val="both"/>
              <w:rPr>
                <w:rFonts w:ascii="Candara Light" w:hAnsi="Candara Light"/>
                <w:sz w:val="16"/>
                <w:szCs w:val="16"/>
              </w:rPr>
            </w:pPr>
            <w:r w:rsidRPr="001C22BF">
              <w:rPr>
                <w:rFonts w:ascii="Candara Light" w:hAnsi="Candara Light"/>
                <w:sz w:val="16"/>
                <w:szCs w:val="16"/>
              </w:rPr>
              <w:t>Hobbies</w:t>
            </w:r>
          </w:p>
        </w:tc>
        <w:tc>
          <w:tcPr>
            <w:tcW w:w="3740" w:type="dxa"/>
          </w:tcPr>
          <w:p w:rsidR="00AA44E0" w:rsidRDefault="00AA44E0" w:rsidP="001C22BF">
            <w:pPr>
              <w:spacing w:line="276" w:lineRule="auto"/>
              <w:contextualSpacing/>
              <w:jc w:val="both"/>
              <w:rPr>
                <w:rFonts w:ascii="Candara Light" w:hAnsi="Candara Light"/>
                <w:sz w:val="16"/>
                <w:szCs w:val="16"/>
              </w:rPr>
            </w:pPr>
          </w:p>
          <w:p w:rsidR="002748A6" w:rsidRPr="001C22BF" w:rsidRDefault="002748A6" w:rsidP="001C22BF">
            <w:pPr>
              <w:spacing w:line="276" w:lineRule="auto"/>
              <w:contextualSpacing/>
              <w:jc w:val="both"/>
              <w:rPr>
                <w:rFonts w:ascii="Candara Light" w:hAnsi="Candara Light"/>
                <w:sz w:val="16"/>
                <w:szCs w:val="16"/>
              </w:rPr>
            </w:pPr>
            <w:r>
              <w:rPr>
                <w:rFonts w:ascii="Candara Light" w:hAnsi="Candara Light"/>
                <w:sz w:val="16"/>
                <w:szCs w:val="16"/>
              </w:rPr>
              <w:t>______________________________________</w:t>
            </w:r>
          </w:p>
        </w:tc>
      </w:tr>
      <w:tr w:rsidR="00AA44E0" w:rsidRPr="001C22BF" w:rsidTr="00AA44E0">
        <w:trPr>
          <w:trHeight w:val="979"/>
        </w:trPr>
        <w:tc>
          <w:tcPr>
            <w:tcW w:w="3740" w:type="dxa"/>
          </w:tcPr>
          <w:p w:rsidR="00AA44E0" w:rsidRPr="001C22BF" w:rsidRDefault="00AA44E0" w:rsidP="001C22BF">
            <w:pPr>
              <w:spacing w:line="276" w:lineRule="auto"/>
              <w:contextualSpacing/>
              <w:jc w:val="both"/>
              <w:rPr>
                <w:rFonts w:ascii="Candara Light" w:hAnsi="Candara Light"/>
                <w:sz w:val="16"/>
                <w:szCs w:val="16"/>
              </w:rPr>
            </w:pPr>
            <w:r w:rsidRPr="001C22BF">
              <w:rPr>
                <w:rFonts w:ascii="Candara Light" w:hAnsi="Candara Light"/>
                <w:sz w:val="16"/>
                <w:szCs w:val="16"/>
              </w:rPr>
              <w:t>Sport</w:t>
            </w:r>
          </w:p>
        </w:tc>
        <w:tc>
          <w:tcPr>
            <w:tcW w:w="3740" w:type="dxa"/>
          </w:tcPr>
          <w:p w:rsidR="00AA44E0" w:rsidRPr="001C22BF" w:rsidRDefault="00AA44E0" w:rsidP="001C22BF">
            <w:pPr>
              <w:spacing w:line="276" w:lineRule="auto"/>
              <w:contextualSpacing/>
              <w:jc w:val="both"/>
              <w:rPr>
                <w:rFonts w:ascii="Candara Light" w:hAnsi="Candara Light"/>
                <w:sz w:val="16"/>
                <w:szCs w:val="16"/>
              </w:rPr>
            </w:pPr>
          </w:p>
          <w:p w:rsidR="00AA44E0" w:rsidRPr="001C22BF" w:rsidRDefault="00AA44E0" w:rsidP="001C22BF">
            <w:pPr>
              <w:spacing w:line="276" w:lineRule="auto"/>
              <w:contextualSpacing/>
              <w:jc w:val="both"/>
              <w:rPr>
                <w:rFonts w:ascii="Candara Light" w:hAnsi="Candara Light"/>
                <w:sz w:val="16"/>
                <w:szCs w:val="16"/>
              </w:rPr>
            </w:pPr>
            <w:r w:rsidRPr="001C22BF">
              <w:rPr>
                <w:rFonts w:ascii="Candara Light" w:hAnsi="Candara Light"/>
                <w:sz w:val="16"/>
                <w:szCs w:val="16"/>
              </w:rPr>
              <w:t>_______________________________________</w:t>
            </w:r>
          </w:p>
          <w:p w:rsidR="00AA44E0" w:rsidRPr="001C22BF" w:rsidRDefault="00AA44E0" w:rsidP="001C22BF">
            <w:pPr>
              <w:spacing w:line="276" w:lineRule="auto"/>
              <w:contextualSpacing/>
              <w:jc w:val="both"/>
              <w:rPr>
                <w:rFonts w:ascii="Candara Light" w:hAnsi="Candara Light"/>
                <w:sz w:val="16"/>
                <w:szCs w:val="16"/>
              </w:rPr>
            </w:pPr>
          </w:p>
          <w:p w:rsidR="00AA44E0" w:rsidRPr="001C22BF" w:rsidRDefault="00AA44E0" w:rsidP="001C22BF">
            <w:pPr>
              <w:spacing w:line="276" w:lineRule="auto"/>
              <w:contextualSpacing/>
              <w:jc w:val="both"/>
              <w:rPr>
                <w:rFonts w:ascii="Candara Light" w:hAnsi="Candara Light"/>
                <w:sz w:val="16"/>
                <w:szCs w:val="16"/>
              </w:rPr>
            </w:pPr>
            <w:r w:rsidRPr="001C22BF">
              <w:rPr>
                <w:rFonts w:ascii="Candara Light" w:hAnsi="Candara Light"/>
                <w:sz w:val="16"/>
                <w:szCs w:val="16"/>
              </w:rPr>
              <w:t>Wie oft die Woche?_______________________</w:t>
            </w:r>
          </w:p>
        </w:tc>
      </w:tr>
    </w:tbl>
    <w:p w:rsidR="00EC1AA3" w:rsidRPr="001C22BF" w:rsidRDefault="00EC1AA3" w:rsidP="001C22BF">
      <w:pPr>
        <w:spacing w:line="276" w:lineRule="auto"/>
        <w:contextualSpacing/>
        <w:jc w:val="both"/>
        <w:rPr>
          <w:rFonts w:ascii="Candara Light" w:hAnsi="Candara Light"/>
          <w:sz w:val="16"/>
          <w:szCs w:val="16"/>
        </w:rPr>
      </w:pPr>
    </w:p>
    <w:p w:rsidR="00EC1AA3" w:rsidRPr="001C22BF" w:rsidRDefault="00EC1AA3" w:rsidP="001C22BF">
      <w:pPr>
        <w:spacing w:line="276" w:lineRule="auto"/>
        <w:contextualSpacing/>
        <w:jc w:val="both"/>
        <w:rPr>
          <w:rFonts w:ascii="Candara Light" w:hAnsi="Candara Light"/>
          <w:sz w:val="16"/>
          <w:szCs w:val="16"/>
        </w:rPr>
      </w:pPr>
    </w:p>
    <w:tbl>
      <w:tblPr>
        <w:tblStyle w:val="Tabellenraster"/>
        <w:tblW w:w="0" w:type="auto"/>
        <w:tblLook w:val="04A0" w:firstRow="1" w:lastRow="0" w:firstColumn="1" w:lastColumn="0" w:noHBand="0" w:noVBand="1"/>
      </w:tblPr>
      <w:tblGrid>
        <w:gridCol w:w="3681"/>
        <w:gridCol w:w="3827"/>
      </w:tblGrid>
      <w:tr w:rsidR="00BB07D0" w:rsidRPr="001C22BF" w:rsidTr="002748A6">
        <w:trPr>
          <w:trHeight w:val="1370"/>
        </w:trPr>
        <w:tc>
          <w:tcPr>
            <w:tcW w:w="3681" w:type="dxa"/>
          </w:tcPr>
          <w:p w:rsidR="00BB07D0" w:rsidRPr="001C22BF" w:rsidRDefault="00BB07D0" w:rsidP="001C22BF">
            <w:pPr>
              <w:spacing w:before="40" w:after="40" w:line="276" w:lineRule="auto"/>
              <w:jc w:val="both"/>
              <w:rPr>
                <w:rFonts w:ascii="Candara Light" w:hAnsi="Candara Light"/>
                <w:sz w:val="16"/>
                <w:szCs w:val="16"/>
              </w:rPr>
            </w:pPr>
            <w:r w:rsidRPr="001C22BF">
              <w:rPr>
                <w:rFonts w:ascii="Candara Light" w:hAnsi="Candara Light"/>
                <w:sz w:val="16"/>
                <w:szCs w:val="16"/>
              </w:rPr>
              <w:t xml:space="preserve">Welche Arzneimittel </w:t>
            </w:r>
            <w:r w:rsidR="00084C1F" w:rsidRPr="001C22BF">
              <w:rPr>
                <w:rFonts w:ascii="Candara Light" w:hAnsi="Candara Light"/>
                <w:sz w:val="16"/>
                <w:szCs w:val="16"/>
              </w:rPr>
              <w:t>( Nahrungsergänzungsmittel</w:t>
            </w:r>
            <w:r w:rsidR="00BF1514" w:rsidRPr="001C22BF">
              <w:rPr>
                <w:rFonts w:ascii="Candara Light" w:hAnsi="Candara Light"/>
                <w:sz w:val="16"/>
                <w:szCs w:val="16"/>
              </w:rPr>
              <w:t xml:space="preserve">) </w:t>
            </w:r>
            <w:r w:rsidRPr="001C22BF">
              <w:rPr>
                <w:rFonts w:ascii="Candara Light" w:hAnsi="Candara Light"/>
                <w:sz w:val="16"/>
                <w:szCs w:val="16"/>
              </w:rPr>
              <w:t>werden z.Zt. eingenommen</w:t>
            </w:r>
          </w:p>
          <w:p w:rsidR="00BB07D0" w:rsidRPr="001C22BF" w:rsidRDefault="00BB07D0" w:rsidP="001C22BF">
            <w:pPr>
              <w:spacing w:before="40" w:after="40" w:line="276" w:lineRule="auto"/>
              <w:jc w:val="both"/>
              <w:rPr>
                <w:rFonts w:ascii="Candara Light" w:hAnsi="Candara Light"/>
                <w:sz w:val="16"/>
                <w:szCs w:val="16"/>
              </w:rPr>
            </w:pPr>
            <w:r w:rsidRPr="001C22BF">
              <w:rPr>
                <w:rFonts w:ascii="Candara Light" w:hAnsi="Candara Light"/>
                <w:sz w:val="16"/>
                <w:szCs w:val="16"/>
              </w:rPr>
              <w:t xml:space="preserve">(bitte </w:t>
            </w:r>
            <w:proofErr w:type="spellStart"/>
            <w:r w:rsidRPr="001C22BF">
              <w:rPr>
                <w:rFonts w:ascii="Candara Light" w:hAnsi="Candara Light"/>
                <w:sz w:val="16"/>
                <w:szCs w:val="16"/>
              </w:rPr>
              <w:t>Präparatnamen</w:t>
            </w:r>
            <w:proofErr w:type="spellEnd"/>
            <w:r w:rsidRPr="001C22BF">
              <w:rPr>
                <w:rFonts w:ascii="Candara Light" w:hAnsi="Candara Light"/>
                <w:sz w:val="16"/>
                <w:szCs w:val="16"/>
              </w:rPr>
              <w:t xml:space="preserve"> und wofür)</w:t>
            </w:r>
          </w:p>
          <w:p w:rsidR="00BB07D0" w:rsidRPr="001C22BF" w:rsidRDefault="00BB07D0" w:rsidP="001C22BF">
            <w:pPr>
              <w:spacing w:before="40" w:after="40" w:line="276" w:lineRule="auto"/>
              <w:jc w:val="both"/>
              <w:rPr>
                <w:rFonts w:ascii="Candara Light" w:hAnsi="Candara Light"/>
                <w:sz w:val="16"/>
                <w:szCs w:val="16"/>
              </w:rPr>
            </w:pPr>
          </w:p>
          <w:p w:rsidR="00BB07D0" w:rsidRPr="001C22BF" w:rsidRDefault="00BB07D0" w:rsidP="001C22BF">
            <w:pPr>
              <w:spacing w:before="40" w:after="40" w:line="276" w:lineRule="auto"/>
              <w:jc w:val="both"/>
              <w:rPr>
                <w:rFonts w:ascii="Candara Light" w:hAnsi="Candara Light"/>
                <w:sz w:val="16"/>
                <w:szCs w:val="16"/>
              </w:rPr>
            </w:pPr>
          </w:p>
          <w:p w:rsidR="00BB07D0" w:rsidRPr="001C22BF" w:rsidRDefault="00BB07D0" w:rsidP="001C22BF">
            <w:pPr>
              <w:spacing w:before="40" w:after="40" w:line="276" w:lineRule="auto"/>
              <w:jc w:val="both"/>
              <w:rPr>
                <w:rFonts w:ascii="Candara Light" w:hAnsi="Candara Light"/>
                <w:sz w:val="16"/>
                <w:szCs w:val="16"/>
              </w:rPr>
            </w:pPr>
          </w:p>
          <w:p w:rsidR="00BB07D0" w:rsidRPr="001C22BF" w:rsidRDefault="00BB07D0" w:rsidP="001C22BF">
            <w:pPr>
              <w:spacing w:before="40" w:after="40" w:line="276" w:lineRule="auto"/>
              <w:jc w:val="both"/>
              <w:rPr>
                <w:rFonts w:ascii="Candara Light" w:hAnsi="Candara Light"/>
                <w:sz w:val="16"/>
                <w:szCs w:val="16"/>
              </w:rPr>
            </w:pPr>
          </w:p>
          <w:p w:rsidR="00BB07D0" w:rsidRPr="001C22BF" w:rsidRDefault="00BB07D0" w:rsidP="001C22BF">
            <w:pPr>
              <w:spacing w:before="40" w:after="40" w:line="276" w:lineRule="auto"/>
              <w:jc w:val="both"/>
              <w:rPr>
                <w:rFonts w:ascii="Candara Light" w:hAnsi="Candara Light"/>
                <w:sz w:val="16"/>
                <w:szCs w:val="16"/>
              </w:rPr>
            </w:pPr>
          </w:p>
        </w:tc>
        <w:tc>
          <w:tcPr>
            <w:tcW w:w="3827" w:type="dxa"/>
          </w:tcPr>
          <w:p w:rsidR="00BB07D0" w:rsidRPr="001C22BF" w:rsidRDefault="00BB07D0" w:rsidP="001C22BF">
            <w:pPr>
              <w:spacing w:line="276" w:lineRule="auto"/>
              <w:contextualSpacing/>
              <w:jc w:val="both"/>
              <w:rPr>
                <w:rFonts w:ascii="Candara Light" w:hAnsi="Candara Light"/>
                <w:sz w:val="16"/>
                <w:szCs w:val="16"/>
              </w:rPr>
            </w:pPr>
          </w:p>
        </w:tc>
      </w:tr>
      <w:tr w:rsidR="00BB07D0" w:rsidRPr="001C22BF" w:rsidTr="002748A6">
        <w:trPr>
          <w:trHeight w:val="1298"/>
        </w:trPr>
        <w:tc>
          <w:tcPr>
            <w:tcW w:w="3681" w:type="dxa"/>
          </w:tcPr>
          <w:p w:rsidR="00BB07D0" w:rsidRPr="001C22BF" w:rsidRDefault="00BB07D0" w:rsidP="001C22BF">
            <w:pPr>
              <w:spacing w:before="40" w:after="40" w:line="276" w:lineRule="auto"/>
              <w:jc w:val="both"/>
              <w:rPr>
                <w:rFonts w:ascii="Candara Light" w:hAnsi="Candara Light"/>
                <w:sz w:val="16"/>
                <w:szCs w:val="16"/>
              </w:rPr>
            </w:pPr>
            <w:r w:rsidRPr="001C22BF">
              <w:rPr>
                <w:rFonts w:ascii="Candara Light" w:hAnsi="Candara Light"/>
                <w:sz w:val="16"/>
                <w:szCs w:val="16"/>
              </w:rPr>
              <w:t>Welche Impfungen wurden bei</w:t>
            </w:r>
          </w:p>
          <w:p w:rsidR="00BB07D0" w:rsidRPr="001C22BF" w:rsidRDefault="00BB07D0" w:rsidP="001C22BF">
            <w:pPr>
              <w:spacing w:before="40" w:after="40" w:line="276" w:lineRule="auto"/>
              <w:jc w:val="both"/>
              <w:rPr>
                <w:rFonts w:ascii="Candara Light" w:hAnsi="Candara Light"/>
                <w:sz w:val="16"/>
                <w:szCs w:val="16"/>
              </w:rPr>
            </w:pPr>
            <w:r w:rsidRPr="001C22BF">
              <w:rPr>
                <w:rFonts w:ascii="Candara Light" w:hAnsi="Candara Light"/>
                <w:sz w:val="16"/>
                <w:szCs w:val="16"/>
              </w:rPr>
              <w:t>Ihnen durchgeführt?</w:t>
            </w:r>
          </w:p>
          <w:p w:rsidR="00BB07D0" w:rsidRPr="001C22BF" w:rsidRDefault="00BB07D0" w:rsidP="001C22BF">
            <w:pPr>
              <w:spacing w:before="40" w:after="40" w:line="276" w:lineRule="auto"/>
              <w:jc w:val="both"/>
              <w:rPr>
                <w:rFonts w:ascii="Candara Light" w:hAnsi="Candara Light"/>
                <w:sz w:val="16"/>
                <w:szCs w:val="16"/>
              </w:rPr>
            </w:pPr>
          </w:p>
          <w:p w:rsidR="00BB07D0" w:rsidRPr="001C22BF" w:rsidRDefault="00BB07D0" w:rsidP="001C22BF">
            <w:pPr>
              <w:spacing w:before="40" w:after="40" w:line="276" w:lineRule="auto"/>
              <w:jc w:val="both"/>
              <w:rPr>
                <w:rFonts w:ascii="Candara Light" w:hAnsi="Candara Light"/>
                <w:sz w:val="16"/>
                <w:szCs w:val="16"/>
              </w:rPr>
            </w:pPr>
          </w:p>
          <w:p w:rsidR="00BB07D0" w:rsidRPr="001C22BF" w:rsidRDefault="00BB07D0" w:rsidP="001C22BF">
            <w:pPr>
              <w:spacing w:before="40" w:after="40" w:line="276" w:lineRule="auto"/>
              <w:jc w:val="both"/>
              <w:rPr>
                <w:rFonts w:ascii="Candara Light" w:hAnsi="Candara Light"/>
                <w:sz w:val="16"/>
                <w:szCs w:val="16"/>
              </w:rPr>
            </w:pPr>
          </w:p>
        </w:tc>
        <w:tc>
          <w:tcPr>
            <w:tcW w:w="3827" w:type="dxa"/>
          </w:tcPr>
          <w:p w:rsidR="00BB07D0" w:rsidRPr="001C22BF" w:rsidRDefault="00BB07D0" w:rsidP="001C22BF">
            <w:pPr>
              <w:spacing w:line="276" w:lineRule="auto"/>
              <w:contextualSpacing/>
              <w:jc w:val="both"/>
              <w:rPr>
                <w:rFonts w:ascii="Candara Light" w:hAnsi="Candara Light"/>
                <w:sz w:val="16"/>
                <w:szCs w:val="16"/>
              </w:rPr>
            </w:pPr>
          </w:p>
        </w:tc>
      </w:tr>
    </w:tbl>
    <w:p w:rsidR="00BB07D0" w:rsidRPr="001C22BF" w:rsidRDefault="00BB07D0" w:rsidP="001C22BF">
      <w:pPr>
        <w:spacing w:line="276" w:lineRule="auto"/>
        <w:contextualSpacing/>
        <w:jc w:val="both"/>
        <w:rPr>
          <w:rFonts w:ascii="Candara Light" w:hAnsi="Candara Light"/>
          <w:sz w:val="16"/>
          <w:szCs w:val="16"/>
        </w:rPr>
      </w:pPr>
    </w:p>
    <w:p w:rsidR="00883AC1" w:rsidRDefault="00883AC1" w:rsidP="001C22BF">
      <w:pPr>
        <w:spacing w:line="276" w:lineRule="auto"/>
        <w:contextualSpacing/>
        <w:jc w:val="both"/>
        <w:rPr>
          <w:rFonts w:ascii="Candara Light" w:hAnsi="Candara Light"/>
          <w:sz w:val="16"/>
          <w:szCs w:val="16"/>
        </w:rPr>
      </w:pPr>
    </w:p>
    <w:p w:rsidR="002748A6" w:rsidRDefault="002748A6" w:rsidP="001C22BF">
      <w:pPr>
        <w:spacing w:line="276" w:lineRule="auto"/>
        <w:contextualSpacing/>
        <w:jc w:val="both"/>
        <w:rPr>
          <w:rFonts w:ascii="Candara Light" w:hAnsi="Candara Light"/>
          <w:sz w:val="16"/>
          <w:szCs w:val="16"/>
        </w:rPr>
      </w:pPr>
    </w:p>
    <w:p w:rsidR="002748A6" w:rsidRDefault="002748A6" w:rsidP="001C22BF">
      <w:pPr>
        <w:spacing w:line="276" w:lineRule="auto"/>
        <w:contextualSpacing/>
        <w:jc w:val="both"/>
        <w:rPr>
          <w:rFonts w:ascii="Candara Light" w:hAnsi="Candara Light"/>
          <w:sz w:val="16"/>
          <w:szCs w:val="16"/>
        </w:rPr>
      </w:pPr>
    </w:p>
    <w:p w:rsidR="002748A6" w:rsidRDefault="002748A6" w:rsidP="001C22BF">
      <w:pPr>
        <w:spacing w:line="276" w:lineRule="auto"/>
        <w:contextualSpacing/>
        <w:jc w:val="both"/>
        <w:rPr>
          <w:rFonts w:ascii="Candara Light" w:hAnsi="Candara Light"/>
          <w:sz w:val="16"/>
          <w:szCs w:val="16"/>
        </w:rPr>
      </w:pPr>
    </w:p>
    <w:p w:rsidR="002748A6" w:rsidRDefault="002748A6" w:rsidP="001C22BF">
      <w:pPr>
        <w:spacing w:line="276" w:lineRule="auto"/>
        <w:contextualSpacing/>
        <w:jc w:val="both"/>
        <w:rPr>
          <w:rFonts w:ascii="Candara Light" w:hAnsi="Candara Light"/>
          <w:sz w:val="16"/>
          <w:szCs w:val="16"/>
        </w:rPr>
      </w:pPr>
    </w:p>
    <w:p w:rsidR="002748A6" w:rsidRDefault="002748A6" w:rsidP="001C22BF">
      <w:pPr>
        <w:spacing w:line="276" w:lineRule="auto"/>
        <w:contextualSpacing/>
        <w:jc w:val="both"/>
        <w:rPr>
          <w:rFonts w:ascii="Candara Light" w:hAnsi="Candara Light"/>
          <w:sz w:val="16"/>
          <w:szCs w:val="16"/>
        </w:rPr>
      </w:pPr>
    </w:p>
    <w:p w:rsidR="002748A6" w:rsidRDefault="002748A6" w:rsidP="001C22BF">
      <w:pPr>
        <w:spacing w:line="276" w:lineRule="auto"/>
        <w:contextualSpacing/>
        <w:jc w:val="both"/>
        <w:rPr>
          <w:rFonts w:ascii="Candara Light" w:hAnsi="Candara Light"/>
          <w:sz w:val="16"/>
          <w:szCs w:val="16"/>
        </w:rPr>
      </w:pPr>
    </w:p>
    <w:p w:rsidR="002748A6" w:rsidRDefault="002748A6" w:rsidP="001C22BF">
      <w:pPr>
        <w:spacing w:line="276" w:lineRule="auto"/>
        <w:contextualSpacing/>
        <w:jc w:val="both"/>
        <w:rPr>
          <w:rFonts w:ascii="Candara Light" w:hAnsi="Candara Light"/>
          <w:sz w:val="16"/>
          <w:szCs w:val="16"/>
        </w:rPr>
      </w:pPr>
    </w:p>
    <w:p w:rsidR="002748A6" w:rsidRDefault="002748A6" w:rsidP="001C22BF">
      <w:pPr>
        <w:spacing w:line="276" w:lineRule="auto"/>
        <w:contextualSpacing/>
        <w:jc w:val="both"/>
        <w:rPr>
          <w:rFonts w:ascii="Candara Light" w:hAnsi="Candara Light"/>
          <w:sz w:val="16"/>
          <w:szCs w:val="16"/>
        </w:rPr>
      </w:pPr>
    </w:p>
    <w:p w:rsidR="002748A6" w:rsidRDefault="002748A6" w:rsidP="001C22BF">
      <w:pPr>
        <w:spacing w:line="276" w:lineRule="auto"/>
        <w:contextualSpacing/>
        <w:jc w:val="both"/>
        <w:rPr>
          <w:rFonts w:ascii="Candara Light" w:hAnsi="Candara Light"/>
          <w:sz w:val="16"/>
          <w:szCs w:val="16"/>
        </w:rPr>
      </w:pPr>
    </w:p>
    <w:p w:rsidR="002748A6" w:rsidRDefault="002748A6" w:rsidP="001C22BF">
      <w:pPr>
        <w:spacing w:line="276" w:lineRule="auto"/>
        <w:contextualSpacing/>
        <w:jc w:val="both"/>
        <w:rPr>
          <w:rFonts w:ascii="Candara Light" w:hAnsi="Candara Light"/>
          <w:sz w:val="16"/>
          <w:szCs w:val="16"/>
        </w:rPr>
      </w:pPr>
    </w:p>
    <w:p w:rsidR="002748A6" w:rsidRDefault="002748A6" w:rsidP="001C22BF">
      <w:pPr>
        <w:spacing w:line="276" w:lineRule="auto"/>
        <w:contextualSpacing/>
        <w:jc w:val="both"/>
        <w:rPr>
          <w:rFonts w:ascii="Candara Light" w:hAnsi="Candara Light"/>
          <w:sz w:val="16"/>
          <w:szCs w:val="16"/>
        </w:rPr>
      </w:pPr>
    </w:p>
    <w:p w:rsidR="002748A6" w:rsidRDefault="002748A6" w:rsidP="001C22BF">
      <w:pPr>
        <w:spacing w:line="276" w:lineRule="auto"/>
        <w:contextualSpacing/>
        <w:jc w:val="both"/>
        <w:rPr>
          <w:rFonts w:ascii="Candara Light" w:hAnsi="Candara Light"/>
          <w:sz w:val="16"/>
          <w:szCs w:val="16"/>
        </w:rPr>
      </w:pPr>
    </w:p>
    <w:p w:rsidR="002748A6" w:rsidRPr="001C22BF" w:rsidRDefault="002748A6" w:rsidP="001C22BF">
      <w:pPr>
        <w:spacing w:line="276" w:lineRule="auto"/>
        <w:contextualSpacing/>
        <w:jc w:val="both"/>
        <w:rPr>
          <w:rFonts w:ascii="Candara Light" w:hAnsi="Candara Light"/>
          <w:sz w:val="16"/>
          <w:szCs w:val="16"/>
        </w:rPr>
      </w:pPr>
    </w:p>
    <w:p w:rsidR="00883AC1" w:rsidRPr="001C22BF" w:rsidRDefault="00883AC1" w:rsidP="001C22BF">
      <w:pPr>
        <w:spacing w:line="276" w:lineRule="auto"/>
        <w:contextualSpacing/>
        <w:jc w:val="both"/>
        <w:rPr>
          <w:rFonts w:ascii="Candara Light" w:hAnsi="Candara Light"/>
          <w:sz w:val="16"/>
          <w:szCs w:val="16"/>
        </w:rPr>
      </w:pPr>
    </w:p>
    <w:p w:rsidR="00883AC1" w:rsidRPr="001C22BF" w:rsidRDefault="00883AC1" w:rsidP="001C22BF">
      <w:pPr>
        <w:spacing w:line="276" w:lineRule="auto"/>
        <w:contextualSpacing/>
        <w:jc w:val="both"/>
        <w:rPr>
          <w:rFonts w:ascii="Candara Light" w:hAnsi="Candara Light"/>
          <w:sz w:val="16"/>
          <w:szCs w:val="16"/>
        </w:rPr>
      </w:pPr>
    </w:p>
    <w:p w:rsidR="00883AC1" w:rsidRPr="001C22BF" w:rsidRDefault="00883AC1" w:rsidP="001C22BF">
      <w:pPr>
        <w:tabs>
          <w:tab w:val="left" w:pos="1296"/>
          <w:tab w:val="left" w:pos="2880"/>
          <w:tab w:val="left" w:pos="5472"/>
        </w:tabs>
        <w:spacing w:line="276" w:lineRule="auto"/>
        <w:jc w:val="both"/>
        <w:rPr>
          <w:rFonts w:ascii="Candara Light" w:hAnsi="Candara Light"/>
          <w:b/>
          <w:i/>
          <w:sz w:val="16"/>
          <w:szCs w:val="16"/>
        </w:rPr>
      </w:pPr>
      <w:r w:rsidRPr="001C22BF">
        <w:rPr>
          <w:rFonts w:ascii="Candara Light" w:hAnsi="Candara Light"/>
          <w:b/>
          <w:i/>
          <w:sz w:val="16"/>
          <w:szCs w:val="16"/>
        </w:rPr>
        <w:t>Von welchen Ärzten, Zahnärzten, Heilpraktikern, Physiotherapeuten etc. sind Sie innerhalb der letzten 5 Jahre behandelt worden?</w:t>
      </w:r>
    </w:p>
    <w:p w:rsidR="00883AC1" w:rsidRPr="001C22BF" w:rsidRDefault="00883AC1" w:rsidP="001C22BF">
      <w:pPr>
        <w:tabs>
          <w:tab w:val="left" w:pos="1296"/>
          <w:tab w:val="left" w:pos="2880"/>
          <w:tab w:val="left" w:pos="5472"/>
        </w:tabs>
        <w:spacing w:line="276" w:lineRule="auto"/>
        <w:jc w:val="both"/>
        <w:rPr>
          <w:rFonts w:ascii="Candara Light" w:hAnsi="Candara Light"/>
          <w:i/>
          <w:sz w:val="16"/>
          <w:szCs w:val="16"/>
        </w:rPr>
      </w:pPr>
      <w:r w:rsidRPr="001C22BF">
        <w:rPr>
          <w:rFonts w:ascii="Candara Light" w:hAnsi="Candara Light"/>
          <w:i/>
          <w:sz w:val="16"/>
          <w:szCs w:val="16"/>
        </w:rPr>
        <w:t>(bitte unbedingt angeben: Fachrichtung, Name, Straße, Ort, ggf. Telefon)</w:t>
      </w:r>
    </w:p>
    <w:p w:rsidR="00883AC1" w:rsidRPr="001C22BF" w:rsidRDefault="00883AC1" w:rsidP="001C22BF">
      <w:pPr>
        <w:tabs>
          <w:tab w:val="right" w:pos="9504"/>
        </w:tabs>
        <w:spacing w:line="276" w:lineRule="auto"/>
        <w:ind w:right="135"/>
        <w:jc w:val="both"/>
        <w:rPr>
          <w:rFonts w:ascii="Candara Light" w:hAnsi="Candara Light"/>
          <w:sz w:val="16"/>
          <w:szCs w:val="16"/>
        </w:rPr>
      </w:pPr>
    </w:p>
    <w:p w:rsidR="00883AC1" w:rsidRPr="001C22BF" w:rsidRDefault="00883AC1" w:rsidP="001C22BF">
      <w:pPr>
        <w:tabs>
          <w:tab w:val="right" w:leader="underscore" w:pos="9504"/>
        </w:tabs>
        <w:spacing w:line="276" w:lineRule="auto"/>
        <w:jc w:val="both"/>
        <w:rPr>
          <w:rFonts w:ascii="Candara Light" w:hAnsi="Candara Light"/>
          <w:sz w:val="16"/>
          <w:szCs w:val="16"/>
        </w:rPr>
      </w:pPr>
      <w:r w:rsidRPr="001C22BF">
        <w:rPr>
          <w:rFonts w:ascii="Candara Light" w:hAnsi="Candara Light"/>
          <w:sz w:val="16"/>
          <w:szCs w:val="16"/>
        </w:rPr>
        <w:tab/>
      </w:r>
    </w:p>
    <w:p w:rsidR="00883AC1" w:rsidRPr="001C22BF" w:rsidRDefault="00883AC1" w:rsidP="001C22BF">
      <w:pPr>
        <w:tabs>
          <w:tab w:val="right" w:leader="underscore" w:pos="9504"/>
        </w:tabs>
        <w:spacing w:line="276" w:lineRule="auto"/>
        <w:jc w:val="both"/>
        <w:rPr>
          <w:rFonts w:ascii="Candara Light" w:hAnsi="Candara Light"/>
          <w:sz w:val="16"/>
          <w:szCs w:val="16"/>
        </w:rPr>
      </w:pPr>
    </w:p>
    <w:p w:rsidR="00883AC1" w:rsidRPr="001C22BF" w:rsidRDefault="00883AC1" w:rsidP="001C22BF">
      <w:pPr>
        <w:tabs>
          <w:tab w:val="right" w:leader="underscore" w:pos="9504"/>
        </w:tabs>
        <w:spacing w:line="276" w:lineRule="auto"/>
        <w:jc w:val="both"/>
        <w:rPr>
          <w:rFonts w:ascii="Candara Light" w:hAnsi="Candara Light"/>
          <w:sz w:val="16"/>
          <w:szCs w:val="16"/>
        </w:rPr>
      </w:pPr>
      <w:r w:rsidRPr="001C22BF">
        <w:rPr>
          <w:rFonts w:ascii="Candara Light" w:hAnsi="Candara Light"/>
          <w:sz w:val="16"/>
          <w:szCs w:val="16"/>
        </w:rPr>
        <w:tab/>
      </w:r>
    </w:p>
    <w:p w:rsidR="00883AC1" w:rsidRPr="001C22BF" w:rsidRDefault="00883AC1" w:rsidP="001C22BF">
      <w:pPr>
        <w:tabs>
          <w:tab w:val="right" w:leader="underscore" w:pos="9504"/>
        </w:tabs>
        <w:spacing w:line="276" w:lineRule="auto"/>
        <w:jc w:val="both"/>
        <w:rPr>
          <w:rFonts w:ascii="Candara Light" w:hAnsi="Candara Light"/>
          <w:sz w:val="16"/>
          <w:szCs w:val="16"/>
        </w:rPr>
      </w:pPr>
    </w:p>
    <w:p w:rsidR="00883AC1" w:rsidRPr="001C22BF" w:rsidRDefault="00883AC1" w:rsidP="001C22BF">
      <w:pPr>
        <w:tabs>
          <w:tab w:val="right" w:leader="underscore" w:pos="9504"/>
        </w:tabs>
        <w:spacing w:line="276" w:lineRule="auto"/>
        <w:jc w:val="both"/>
        <w:rPr>
          <w:rFonts w:ascii="Candara Light" w:hAnsi="Candara Light"/>
          <w:sz w:val="16"/>
          <w:szCs w:val="16"/>
        </w:rPr>
      </w:pPr>
      <w:r w:rsidRPr="001C22BF">
        <w:rPr>
          <w:rFonts w:ascii="Candara Light" w:hAnsi="Candara Light"/>
          <w:sz w:val="16"/>
          <w:szCs w:val="16"/>
        </w:rPr>
        <w:tab/>
      </w:r>
    </w:p>
    <w:p w:rsidR="00883AC1" w:rsidRPr="001C22BF" w:rsidRDefault="00883AC1" w:rsidP="001C22BF">
      <w:pPr>
        <w:tabs>
          <w:tab w:val="right" w:leader="underscore" w:pos="9504"/>
        </w:tabs>
        <w:spacing w:line="276" w:lineRule="auto"/>
        <w:jc w:val="both"/>
        <w:rPr>
          <w:rFonts w:ascii="Candara Light" w:hAnsi="Candara Light"/>
          <w:b/>
          <w:i/>
          <w:sz w:val="16"/>
          <w:szCs w:val="16"/>
        </w:rPr>
      </w:pPr>
    </w:p>
    <w:p w:rsidR="00883AC1" w:rsidRPr="001C22BF" w:rsidRDefault="00883AC1" w:rsidP="001C22BF">
      <w:pPr>
        <w:tabs>
          <w:tab w:val="right" w:leader="underscore" w:pos="9504"/>
        </w:tabs>
        <w:spacing w:line="276" w:lineRule="auto"/>
        <w:jc w:val="both"/>
        <w:rPr>
          <w:rFonts w:ascii="Candara Light" w:hAnsi="Candara Light"/>
          <w:b/>
          <w:i/>
          <w:sz w:val="16"/>
          <w:szCs w:val="16"/>
          <w:u w:val="single"/>
        </w:rPr>
      </w:pPr>
      <w:r w:rsidRPr="001C22BF">
        <w:rPr>
          <w:rFonts w:ascii="Candara Light" w:hAnsi="Candara Light"/>
          <w:b/>
          <w:i/>
          <w:sz w:val="16"/>
          <w:szCs w:val="16"/>
        </w:rPr>
        <w:t xml:space="preserve"> ______________________________________________________________________________</w:t>
      </w:r>
      <w:r w:rsidRPr="001C22BF">
        <w:rPr>
          <w:rFonts w:ascii="Candara Light" w:hAnsi="Candara Light"/>
          <w:b/>
          <w:i/>
          <w:sz w:val="16"/>
          <w:szCs w:val="16"/>
          <w:u w:val="single"/>
        </w:rPr>
        <w:tab/>
      </w:r>
    </w:p>
    <w:p w:rsidR="00883AC1" w:rsidRPr="001C22BF" w:rsidRDefault="00883AC1" w:rsidP="001C22BF">
      <w:pPr>
        <w:tabs>
          <w:tab w:val="right" w:leader="underscore" w:pos="9504"/>
        </w:tabs>
        <w:spacing w:line="276" w:lineRule="auto"/>
        <w:jc w:val="both"/>
        <w:rPr>
          <w:rFonts w:ascii="Candara Light" w:hAnsi="Candara Light"/>
          <w:b/>
          <w:i/>
          <w:sz w:val="16"/>
          <w:szCs w:val="16"/>
        </w:rPr>
      </w:pPr>
    </w:p>
    <w:p w:rsidR="00883AC1" w:rsidRPr="001C22BF" w:rsidRDefault="00883AC1" w:rsidP="001C22BF">
      <w:pPr>
        <w:tabs>
          <w:tab w:val="right" w:leader="underscore" w:pos="9504"/>
        </w:tabs>
        <w:spacing w:line="276" w:lineRule="auto"/>
        <w:jc w:val="both"/>
        <w:rPr>
          <w:rFonts w:ascii="Candara Light" w:hAnsi="Candara Light"/>
          <w:b/>
          <w:i/>
          <w:sz w:val="16"/>
          <w:szCs w:val="16"/>
          <w:u w:val="single"/>
        </w:rPr>
      </w:pPr>
      <w:r w:rsidRPr="001C22BF">
        <w:rPr>
          <w:rFonts w:ascii="Candara Light" w:hAnsi="Candara Light"/>
          <w:b/>
          <w:i/>
          <w:sz w:val="16"/>
          <w:szCs w:val="16"/>
        </w:rPr>
        <w:t xml:space="preserve"> _______________________________________________________________________________</w:t>
      </w:r>
      <w:r w:rsidRPr="001C22BF">
        <w:rPr>
          <w:rFonts w:ascii="Candara Light" w:hAnsi="Candara Light"/>
          <w:b/>
          <w:i/>
          <w:sz w:val="16"/>
          <w:szCs w:val="16"/>
          <w:u w:val="single"/>
        </w:rPr>
        <w:tab/>
      </w:r>
    </w:p>
    <w:p w:rsidR="00883AC1" w:rsidRPr="001C22BF" w:rsidRDefault="00883AC1" w:rsidP="001C22BF">
      <w:pPr>
        <w:tabs>
          <w:tab w:val="right" w:leader="underscore" w:pos="9504"/>
        </w:tabs>
        <w:spacing w:line="276" w:lineRule="auto"/>
        <w:jc w:val="both"/>
        <w:rPr>
          <w:rFonts w:ascii="Candara Light" w:hAnsi="Candara Light"/>
          <w:b/>
          <w:i/>
          <w:sz w:val="16"/>
          <w:szCs w:val="16"/>
        </w:rPr>
      </w:pPr>
      <w:r w:rsidRPr="001C22BF">
        <w:rPr>
          <w:rFonts w:ascii="Candara Light" w:hAnsi="Candara Light"/>
          <w:b/>
          <w:i/>
          <w:noProof/>
          <w:sz w:val="16"/>
          <w:szCs w:val="16"/>
          <w:lang w:eastAsia="de-DE"/>
        </w:rPr>
        <mc:AlternateContent>
          <mc:Choice Requires="wps">
            <w:drawing>
              <wp:anchor distT="0" distB="0" distL="114300" distR="114300" simplePos="0" relativeHeight="251659264" behindDoc="0" locked="0" layoutInCell="1" allowOverlap="1">
                <wp:simplePos x="0" y="0"/>
                <wp:positionH relativeFrom="column">
                  <wp:posOffset>1506855</wp:posOffset>
                </wp:positionH>
                <wp:positionV relativeFrom="paragraph">
                  <wp:posOffset>82550</wp:posOffset>
                </wp:positionV>
                <wp:extent cx="3303905" cy="1278255"/>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905" cy="1278255"/>
                        </a:xfrm>
                        <a:prstGeom prst="rect">
                          <a:avLst/>
                        </a:prstGeom>
                        <a:solidFill>
                          <a:srgbClr val="FFFFFF"/>
                        </a:solidFill>
                        <a:ln w="19050">
                          <a:solidFill>
                            <a:srgbClr val="FF0000"/>
                          </a:solidFill>
                          <a:miter lim="800000"/>
                          <a:headEnd/>
                          <a:tailEnd/>
                        </a:ln>
                      </wps:spPr>
                      <wps:txbx>
                        <w:txbxContent>
                          <w:p w:rsidR="00A338ED" w:rsidRPr="00883AC1" w:rsidRDefault="00A338ED" w:rsidP="00883AC1">
                            <w:pPr>
                              <w:spacing w:line="360" w:lineRule="auto"/>
                              <w:rPr>
                                <w:rFonts w:ascii="Arial" w:hAnsi="Arial" w:cs="Arial"/>
                                <w:sz w:val="16"/>
                                <w:szCs w:val="16"/>
                                <w:u w:val="single"/>
                              </w:rPr>
                            </w:pPr>
                            <w:r w:rsidRPr="00883AC1">
                              <w:rPr>
                                <w:rFonts w:ascii="Arial" w:hAnsi="Arial" w:cs="Arial"/>
                                <w:sz w:val="16"/>
                                <w:szCs w:val="16"/>
                                <w:u w:val="single"/>
                              </w:rPr>
                              <w:t xml:space="preserve">Bitte legen Sie der Anamnesemappe </w:t>
                            </w:r>
                            <w:r w:rsidRPr="00883AC1">
                              <w:rPr>
                                <w:rFonts w:ascii="Arial" w:hAnsi="Arial" w:cs="Arial"/>
                                <w:color w:val="FF0000"/>
                                <w:sz w:val="16"/>
                                <w:szCs w:val="16"/>
                                <w:u w:val="single"/>
                              </w:rPr>
                              <w:t>in Kopie</w:t>
                            </w:r>
                            <w:r w:rsidRPr="00883AC1">
                              <w:rPr>
                                <w:rFonts w:ascii="Arial" w:hAnsi="Arial" w:cs="Arial"/>
                                <w:sz w:val="16"/>
                                <w:szCs w:val="16"/>
                                <w:u w:val="single"/>
                              </w:rPr>
                              <w:t xml:space="preserve"> bei: </w:t>
                            </w:r>
                          </w:p>
                          <w:p w:rsidR="00A338ED" w:rsidRPr="00883AC1" w:rsidRDefault="00A338ED" w:rsidP="00883AC1">
                            <w:pPr>
                              <w:rPr>
                                <w:rFonts w:ascii="Arial" w:hAnsi="Arial" w:cs="Arial"/>
                                <w:sz w:val="16"/>
                                <w:szCs w:val="16"/>
                              </w:rPr>
                            </w:pPr>
                            <w:r w:rsidRPr="00883AC1">
                              <w:rPr>
                                <w:rFonts w:ascii="Arial" w:hAnsi="Arial" w:cs="Arial"/>
                                <w:sz w:val="16"/>
                                <w:szCs w:val="16"/>
                              </w:rPr>
                              <w:t>- Liste der von Ihrem Zahnarzt verwendeten Materialien</w:t>
                            </w:r>
                          </w:p>
                          <w:p w:rsidR="00A338ED" w:rsidRPr="00883AC1" w:rsidRDefault="00A338ED" w:rsidP="00883AC1">
                            <w:pPr>
                              <w:rPr>
                                <w:rFonts w:ascii="Arial" w:hAnsi="Arial" w:cs="Arial"/>
                                <w:sz w:val="16"/>
                                <w:szCs w:val="16"/>
                              </w:rPr>
                            </w:pPr>
                            <w:r w:rsidRPr="00883AC1">
                              <w:rPr>
                                <w:rFonts w:ascii="Arial" w:hAnsi="Arial" w:cs="Arial"/>
                                <w:sz w:val="16"/>
                                <w:szCs w:val="16"/>
                              </w:rPr>
                              <w:t>- Allergiepass</w:t>
                            </w:r>
                          </w:p>
                          <w:p w:rsidR="00A338ED" w:rsidRPr="00883AC1" w:rsidRDefault="00A338ED" w:rsidP="00883AC1">
                            <w:pPr>
                              <w:rPr>
                                <w:rFonts w:ascii="Arial" w:hAnsi="Arial" w:cs="Arial"/>
                                <w:sz w:val="16"/>
                                <w:szCs w:val="16"/>
                              </w:rPr>
                            </w:pPr>
                            <w:r w:rsidRPr="00883AC1">
                              <w:rPr>
                                <w:rFonts w:ascii="Arial" w:hAnsi="Arial" w:cs="Arial"/>
                                <w:sz w:val="16"/>
                                <w:szCs w:val="16"/>
                              </w:rPr>
                              <w:t>- Laborwerte der letzten 12 Monate</w:t>
                            </w:r>
                          </w:p>
                          <w:p w:rsidR="00A338ED" w:rsidRPr="00883AC1" w:rsidRDefault="00A338ED" w:rsidP="00883AC1">
                            <w:pPr>
                              <w:rPr>
                                <w:rFonts w:ascii="Arial" w:hAnsi="Arial" w:cs="Arial"/>
                                <w:sz w:val="16"/>
                                <w:szCs w:val="16"/>
                              </w:rPr>
                            </w:pPr>
                            <w:r w:rsidRPr="00883AC1">
                              <w:rPr>
                                <w:rFonts w:ascii="Arial" w:hAnsi="Arial" w:cs="Arial"/>
                                <w:sz w:val="16"/>
                                <w:szCs w:val="16"/>
                              </w:rPr>
                              <w:t>- Röntgenbilder Ihrer Zähne (im Original)</w:t>
                            </w:r>
                          </w:p>
                          <w:p w:rsidR="00A338ED" w:rsidRPr="00883AC1" w:rsidRDefault="00A338ED" w:rsidP="00883AC1">
                            <w:pPr>
                              <w:rPr>
                                <w:rFonts w:ascii="Arial" w:hAnsi="Arial" w:cs="Arial"/>
                                <w:sz w:val="16"/>
                                <w:szCs w:val="16"/>
                              </w:rPr>
                            </w:pPr>
                            <w:r w:rsidRPr="00883AC1">
                              <w:rPr>
                                <w:rFonts w:ascii="Arial" w:hAnsi="Arial" w:cs="Arial"/>
                                <w:sz w:val="16"/>
                                <w:szCs w:val="16"/>
                              </w:rPr>
                              <w:t xml:space="preserve">  sonstige Auswertungen bildgebender Verfahren </w:t>
                            </w:r>
                          </w:p>
                          <w:p w:rsidR="00A338ED" w:rsidRPr="0037038D" w:rsidRDefault="00A338ED" w:rsidP="00883AC1">
                            <w:pPr>
                              <w:rPr>
                                <w:rFonts w:ascii="Arial" w:hAnsi="Arial" w:cs="Arial"/>
                              </w:rPr>
                            </w:pPr>
                            <w:r>
                              <w:rPr>
                                <w:rFonts w:ascii="Arial" w:hAnsi="Arial" w:cs="Arial"/>
                              </w:rPr>
                              <w:t>- sonstige ärztliche Diagnosen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5" o:spid="_x0000_s1027" type="#_x0000_t202" style="position:absolute;left:0;text-align:left;margin-left:118.65pt;margin-top:6.5pt;width:260.15pt;height:10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0JLgIAAFkEAAAOAAAAZHJzL2Uyb0RvYy54bWysVNtu2zAMfR+wfxD0vti5rakRp+jSZRjQ&#10;XYB2HyDLsi1MEjVJiZ19/Sg5TYNu2MMwPwiiRB0eHpJe3wxakYNwXoIp6XSSUyIMh1qatqTfHndv&#10;VpT4wEzNFBhR0qPw9Gbz+tW6t4WYQQeqFo4giPFFb0vahWCLLPO8E5r5CVhh8LIBp1lA07VZ7ViP&#10;6Fplszx/m/XgauuAC+/x9G68pJuE3zSChy9N40UgqqTILaTVpbWKa7ZZs6J1zHaSn2iwf2ChmTQY&#10;9Ax1xwIjeyd/g9KSO/DQhAkHnUHTSC5SDpjNNH+RzUPHrEi5oDjenmXy/w+Wfz58dUTWJV1SYpjG&#10;Ej2KITRC1WQZ1emtL9DpwaJbGN7BgFVOmXp7D/y7Jwa2HTOtuHUO+k6wGtlN48vs4umI4yNI1X+C&#10;GsOwfYAENDROR+lQDILoWKXjuTJIhXA8nM/z+XWOFDneTWdXq9kysctY8fTcOh8+CNAkbkrqsPQJ&#10;nh3ufYh0WPHkEqN5ULLeSaWS4dpqqxw5MGyTXfpSBi/clCE9hkci+SjBXzBy/P6EoWXAhldSl3QV&#10;fU4tGIV7b+rUjoFJNe6RszInJaN4o4xhqIZUsiRzVLmC+ojSOhj7G+cRNx24n5T02Nsl9T/2zAlK&#10;1EeD5bmeLhZxGJKxWF7N0HCXN9XlDTMcoUoaKBm32zAO0N462XYYaWwIA7dY0kYmsZ9Znehj/6Ya&#10;nGYtDsilnbye/wibXwAAAP//AwBQSwMEFAAGAAgAAAAhADYVMg7fAAAACgEAAA8AAABkcnMvZG93&#10;bnJldi54bWxMj8FOwzAQRO9I/IO1SNyo0waaEOJUFdADlyJauDvxkgTsdRS7beDrWU5wXM3T7Jty&#10;NTkrjjiG3pOC+SwBgdR401Or4HW/ucpBhKjJaOsJFXxhgFV1flbqwvgTveBxF1vBJRQKraCLcSik&#10;DE2HToeZH5A4e/ej05HPsZVm1Ccud1YukmQpne6JP3R6wPsOm8/dwSl4aOrbD/vt3fj8tM2368dN&#10;vpdvSl1eTOs7EBGn+AfDrz6rQ8VOtT+QCcIqWKRZyigHKW9iILvJliBqTubXKciqlP8nVD8AAAD/&#10;/wMAUEsBAi0AFAAGAAgAAAAhALaDOJL+AAAA4QEAABMAAAAAAAAAAAAAAAAAAAAAAFtDb250ZW50&#10;X1R5cGVzXS54bWxQSwECLQAUAAYACAAAACEAOP0h/9YAAACUAQAACwAAAAAAAAAAAAAAAAAvAQAA&#10;X3JlbHMvLnJlbHNQSwECLQAUAAYACAAAACEAdxMdCS4CAABZBAAADgAAAAAAAAAAAAAAAAAuAgAA&#10;ZHJzL2Uyb0RvYy54bWxQSwECLQAUAAYACAAAACEANhUyDt8AAAAKAQAADwAAAAAAAAAAAAAAAACI&#10;BAAAZHJzL2Rvd25yZXYueG1sUEsFBgAAAAAEAAQA8wAAAJQFAAAAAA==&#10;" strokecolor="red" strokeweight="1.5pt">
                <v:textbox>
                  <w:txbxContent>
                    <w:p w:rsidR="00A338ED" w:rsidRPr="00883AC1" w:rsidRDefault="00A338ED" w:rsidP="00883AC1">
                      <w:pPr>
                        <w:spacing w:line="360" w:lineRule="auto"/>
                        <w:rPr>
                          <w:rFonts w:ascii="Arial" w:hAnsi="Arial" w:cs="Arial"/>
                          <w:sz w:val="16"/>
                          <w:szCs w:val="16"/>
                          <w:u w:val="single"/>
                        </w:rPr>
                      </w:pPr>
                      <w:r w:rsidRPr="00883AC1">
                        <w:rPr>
                          <w:rFonts w:ascii="Arial" w:hAnsi="Arial" w:cs="Arial"/>
                          <w:sz w:val="16"/>
                          <w:szCs w:val="16"/>
                          <w:u w:val="single"/>
                        </w:rPr>
                        <w:t xml:space="preserve">Bitte legen Sie der Anamnesemappe </w:t>
                      </w:r>
                      <w:r w:rsidRPr="00883AC1">
                        <w:rPr>
                          <w:rFonts w:ascii="Arial" w:hAnsi="Arial" w:cs="Arial"/>
                          <w:color w:val="FF0000"/>
                          <w:sz w:val="16"/>
                          <w:szCs w:val="16"/>
                          <w:u w:val="single"/>
                        </w:rPr>
                        <w:t>in Kopie</w:t>
                      </w:r>
                      <w:r w:rsidRPr="00883AC1">
                        <w:rPr>
                          <w:rFonts w:ascii="Arial" w:hAnsi="Arial" w:cs="Arial"/>
                          <w:sz w:val="16"/>
                          <w:szCs w:val="16"/>
                          <w:u w:val="single"/>
                        </w:rPr>
                        <w:t xml:space="preserve"> bei: </w:t>
                      </w:r>
                    </w:p>
                    <w:p w:rsidR="00A338ED" w:rsidRPr="00883AC1" w:rsidRDefault="00A338ED" w:rsidP="00883AC1">
                      <w:pPr>
                        <w:rPr>
                          <w:rFonts w:ascii="Arial" w:hAnsi="Arial" w:cs="Arial"/>
                          <w:sz w:val="16"/>
                          <w:szCs w:val="16"/>
                        </w:rPr>
                      </w:pPr>
                      <w:r w:rsidRPr="00883AC1">
                        <w:rPr>
                          <w:rFonts w:ascii="Arial" w:hAnsi="Arial" w:cs="Arial"/>
                          <w:sz w:val="16"/>
                          <w:szCs w:val="16"/>
                        </w:rPr>
                        <w:t>- Liste der von Ihrem Zahnarzt verwendeten Materialien</w:t>
                      </w:r>
                    </w:p>
                    <w:p w:rsidR="00A338ED" w:rsidRPr="00883AC1" w:rsidRDefault="00A338ED" w:rsidP="00883AC1">
                      <w:pPr>
                        <w:rPr>
                          <w:rFonts w:ascii="Arial" w:hAnsi="Arial" w:cs="Arial"/>
                          <w:sz w:val="16"/>
                          <w:szCs w:val="16"/>
                        </w:rPr>
                      </w:pPr>
                      <w:r w:rsidRPr="00883AC1">
                        <w:rPr>
                          <w:rFonts w:ascii="Arial" w:hAnsi="Arial" w:cs="Arial"/>
                          <w:sz w:val="16"/>
                          <w:szCs w:val="16"/>
                        </w:rPr>
                        <w:t>- Allergiepass</w:t>
                      </w:r>
                    </w:p>
                    <w:p w:rsidR="00A338ED" w:rsidRPr="00883AC1" w:rsidRDefault="00A338ED" w:rsidP="00883AC1">
                      <w:pPr>
                        <w:rPr>
                          <w:rFonts w:ascii="Arial" w:hAnsi="Arial" w:cs="Arial"/>
                          <w:sz w:val="16"/>
                          <w:szCs w:val="16"/>
                        </w:rPr>
                      </w:pPr>
                      <w:r w:rsidRPr="00883AC1">
                        <w:rPr>
                          <w:rFonts w:ascii="Arial" w:hAnsi="Arial" w:cs="Arial"/>
                          <w:sz w:val="16"/>
                          <w:szCs w:val="16"/>
                        </w:rPr>
                        <w:t>- Laborwerte der letzten 12 Monate</w:t>
                      </w:r>
                    </w:p>
                    <w:p w:rsidR="00A338ED" w:rsidRPr="00883AC1" w:rsidRDefault="00A338ED" w:rsidP="00883AC1">
                      <w:pPr>
                        <w:rPr>
                          <w:rFonts w:ascii="Arial" w:hAnsi="Arial" w:cs="Arial"/>
                          <w:sz w:val="16"/>
                          <w:szCs w:val="16"/>
                        </w:rPr>
                      </w:pPr>
                      <w:r w:rsidRPr="00883AC1">
                        <w:rPr>
                          <w:rFonts w:ascii="Arial" w:hAnsi="Arial" w:cs="Arial"/>
                          <w:sz w:val="16"/>
                          <w:szCs w:val="16"/>
                        </w:rPr>
                        <w:t>- Röntgenbilder Ihrer Zähne (im Original)</w:t>
                      </w:r>
                    </w:p>
                    <w:p w:rsidR="00A338ED" w:rsidRPr="00883AC1" w:rsidRDefault="00A338ED" w:rsidP="00883AC1">
                      <w:pPr>
                        <w:rPr>
                          <w:rFonts w:ascii="Arial" w:hAnsi="Arial" w:cs="Arial"/>
                          <w:sz w:val="16"/>
                          <w:szCs w:val="16"/>
                        </w:rPr>
                      </w:pPr>
                      <w:r w:rsidRPr="00883AC1">
                        <w:rPr>
                          <w:rFonts w:ascii="Arial" w:hAnsi="Arial" w:cs="Arial"/>
                          <w:sz w:val="16"/>
                          <w:szCs w:val="16"/>
                        </w:rPr>
                        <w:t xml:space="preserve">  sonstige Auswertungen bildgebender Verfahren </w:t>
                      </w:r>
                    </w:p>
                    <w:p w:rsidR="00A338ED" w:rsidRPr="0037038D" w:rsidRDefault="00A338ED" w:rsidP="00883AC1">
                      <w:pPr>
                        <w:rPr>
                          <w:rFonts w:ascii="Arial" w:hAnsi="Arial" w:cs="Arial"/>
                        </w:rPr>
                      </w:pPr>
                      <w:r>
                        <w:rPr>
                          <w:rFonts w:ascii="Arial" w:hAnsi="Arial" w:cs="Arial"/>
                        </w:rPr>
                        <w:t>- sonstige ärztliche Diagnosen</w:t>
                      </w:r>
                    </w:p>
                  </w:txbxContent>
                </v:textbox>
              </v:shape>
            </w:pict>
          </mc:Fallback>
        </mc:AlternateContent>
      </w:r>
    </w:p>
    <w:p w:rsidR="00883AC1" w:rsidRPr="001C22BF" w:rsidRDefault="00883AC1" w:rsidP="001C22BF">
      <w:pPr>
        <w:tabs>
          <w:tab w:val="right" w:leader="underscore" w:pos="9504"/>
        </w:tabs>
        <w:spacing w:line="276" w:lineRule="auto"/>
        <w:jc w:val="both"/>
        <w:rPr>
          <w:rFonts w:ascii="Candara Light" w:hAnsi="Candara Light"/>
          <w:b/>
          <w:i/>
          <w:sz w:val="16"/>
          <w:szCs w:val="16"/>
        </w:rPr>
      </w:pPr>
    </w:p>
    <w:p w:rsidR="00883AC1" w:rsidRPr="001C22BF" w:rsidRDefault="00883AC1" w:rsidP="001C22BF">
      <w:pPr>
        <w:tabs>
          <w:tab w:val="right" w:leader="underscore" w:pos="9504"/>
        </w:tabs>
        <w:spacing w:line="276" w:lineRule="auto"/>
        <w:jc w:val="both"/>
        <w:rPr>
          <w:rFonts w:ascii="Candara Light" w:hAnsi="Candara Light"/>
          <w:b/>
          <w:i/>
          <w:sz w:val="16"/>
          <w:szCs w:val="16"/>
        </w:rPr>
      </w:pPr>
    </w:p>
    <w:p w:rsidR="00883AC1" w:rsidRPr="001C22BF" w:rsidRDefault="00883AC1" w:rsidP="001C22BF">
      <w:pPr>
        <w:tabs>
          <w:tab w:val="right" w:leader="underscore" w:pos="9504"/>
        </w:tabs>
        <w:spacing w:line="276" w:lineRule="auto"/>
        <w:jc w:val="both"/>
        <w:rPr>
          <w:rFonts w:ascii="Candara Light" w:hAnsi="Candara Light"/>
          <w:b/>
          <w:i/>
          <w:sz w:val="16"/>
          <w:szCs w:val="16"/>
        </w:rPr>
      </w:pPr>
    </w:p>
    <w:p w:rsidR="00883AC1" w:rsidRPr="001C22BF" w:rsidRDefault="00883AC1" w:rsidP="001C22BF">
      <w:pPr>
        <w:tabs>
          <w:tab w:val="right" w:leader="underscore" w:pos="9504"/>
        </w:tabs>
        <w:spacing w:line="276" w:lineRule="auto"/>
        <w:jc w:val="both"/>
        <w:rPr>
          <w:rFonts w:ascii="Candara Light" w:hAnsi="Candara Light"/>
          <w:b/>
          <w:i/>
          <w:sz w:val="16"/>
          <w:szCs w:val="16"/>
        </w:rPr>
      </w:pPr>
    </w:p>
    <w:p w:rsidR="00883AC1" w:rsidRPr="001C22BF" w:rsidRDefault="00883AC1" w:rsidP="001C22BF">
      <w:pPr>
        <w:tabs>
          <w:tab w:val="right" w:leader="underscore" w:pos="9504"/>
        </w:tabs>
        <w:spacing w:line="276" w:lineRule="auto"/>
        <w:jc w:val="both"/>
        <w:rPr>
          <w:rFonts w:ascii="Candara Light" w:hAnsi="Candara Light"/>
          <w:b/>
          <w:i/>
          <w:sz w:val="16"/>
          <w:szCs w:val="16"/>
        </w:rPr>
      </w:pPr>
    </w:p>
    <w:p w:rsidR="00883AC1" w:rsidRPr="001C22BF" w:rsidRDefault="00883AC1" w:rsidP="001C22BF">
      <w:pPr>
        <w:tabs>
          <w:tab w:val="right" w:leader="underscore" w:pos="9504"/>
        </w:tabs>
        <w:spacing w:line="276" w:lineRule="auto"/>
        <w:jc w:val="both"/>
        <w:rPr>
          <w:rFonts w:ascii="Candara Light" w:hAnsi="Candara Light"/>
          <w:b/>
          <w:i/>
          <w:sz w:val="16"/>
          <w:szCs w:val="16"/>
        </w:rPr>
      </w:pPr>
    </w:p>
    <w:p w:rsidR="00883AC1" w:rsidRPr="001C22BF" w:rsidRDefault="00883AC1" w:rsidP="001C22BF">
      <w:pPr>
        <w:tabs>
          <w:tab w:val="right" w:leader="underscore" w:pos="9504"/>
        </w:tabs>
        <w:spacing w:line="276" w:lineRule="auto"/>
        <w:jc w:val="both"/>
        <w:rPr>
          <w:rFonts w:ascii="Candara Light" w:hAnsi="Candara Light"/>
          <w:b/>
          <w:i/>
          <w:sz w:val="16"/>
          <w:szCs w:val="16"/>
        </w:rPr>
      </w:pPr>
    </w:p>
    <w:p w:rsidR="00883AC1" w:rsidRPr="001C22BF" w:rsidRDefault="00883AC1" w:rsidP="001C22BF">
      <w:pPr>
        <w:tabs>
          <w:tab w:val="right" w:leader="underscore" w:pos="9504"/>
        </w:tabs>
        <w:spacing w:line="276" w:lineRule="auto"/>
        <w:jc w:val="both"/>
        <w:rPr>
          <w:rFonts w:ascii="Candara Light" w:hAnsi="Candara Light"/>
          <w:b/>
          <w:i/>
          <w:sz w:val="16"/>
          <w:szCs w:val="16"/>
        </w:rPr>
      </w:pPr>
      <w:r w:rsidRPr="001C22BF">
        <w:rPr>
          <w:rFonts w:ascii="Candara Light" w:hAnsi="Candara Light"/>
          <w:b/>
          <w:i/>
          <w:sz w:val="16"/>
          <w:szCs w:val="16"/>
        </w:rPr>
        <w:t>Für diese Unterlagen besteht Urheberschutz.</w:t>
      </w:r>
    </w:p>
    <w:p w:rsidR="00883AC1" w:rsidRPr="001C22BF" w:rsidRDefault="00883AC1" w:rsidP="001C22BF">
      <w:pPr>
        <w:tabs>
          <w:tab w:val="right" w:leader="underscore" w:pos="9504"/>
        </w:tabs>
        <w:spacing w:line="276" w:lineRule="auto"/>
        <w:jc w:val="both"/>
        <w:rPr>
          <w:rFonts w:ascii="Candara Light" w:hAnsi="Candara Light"/>
          <w:b/>
          <w:i/>
          <w:sz w:val="16"/>
          <w:szCs w:val="16"/>
        </w:rPr>
      </w:pPr>
      <w:r w:rsidRPr="001C22BF">
        <w:rPr>
          <w:rFonts w:ascii="Candara Light" w:hAnsi="Candara Light"/>
          <w:b/>
          <w:i/>
          <w:sz w:val="16"/>
          <w:szCs w:val="16"/>
        </w:rPr>
        <w:t>Sie dürfen nur für den angegebenen Zweck verwendet werden.</w:t>
      </w:r>
    </w:p>
    <w:p w:rsidR="00883AC1" w:rsidRPr="001C22BF" w:rsidRDefault="00883AC1" w:rsidP="001C22BF">
      <w:pPr>
        <w:tabs>
          <w:tab w:val="right" w:leader="underscore" w:pos="9504"/>
        </w:tabs>
        <w:spacing w:line="276" w:lineRule="auto"/>
        <w:jc w:val="both"/>
        <w:rPr>
          <w:rFonts w:ascii="Candara Light" w:hAnsi="Candara Light"/>
          <w:b/>
          <w:i/>
          <w:sz w:val="16"/>
          <w:szCs w:val="16"/>
        </w:rPr>
      </w:pPr>
    </w:p>
    <w:p w:rsidR="00883AC1" w:rsidRPr="001C22BF" w:rsidRDefault="00883AC1" w:rsidP="001C22BF">
      <w:pPr>
        <w:spacing w:line="276" w:lineRule="auto"/>
        <w:contextualSpacing/>
        <w:jc w:val="both"/>
        <w:rPr>
          <w:rFonts w:ascii="Candara Light" w:hAnsi="Candara Light"/>
          <w:sz w:val="16"/>
          <w:szCs w:val="16"/>
        </w:rPr>
      </w:pPr>
    </w:p>
    <w:p w:rsidR="001C22BF" w:rsidRPr="001C22BF" w:rsidRDefault="001C22BF">
      <w:pPr>
        <w:spacing w:line="276" w:lineRule="auto"/>
        <w:contextualSpacing/>
        <w:jc w:val="both"/>
        <w:rPr>
          <w:rFonts w:ascii="Candara Light" w:hAnsi="Candara Light"/>
          <w:sz w:val="16"/>
          <w:szCs w:val="16"/>
        </w:rPr>
      </w:pPr>
    </w:p>
    <w:sectPr w:rsidR="001C22BF" w:rsidRPr="001C22BF" w:rsidSect="003D3AA1">
      <w:headerReference w:type="default" r:id="rId13"/>
      <w:footerReference w:type="default" r:id="rId14"/>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AE0" w:rsidRDefault="00A00AE0" w:rsidP="00A82E97">
      <w:pPr>
        <w:spacing w:after="0" w:line="240" w:lineRule="auto"/>
      </w:pPr>
      <w:r>
        <w:separator/>
      </w:r>
    </w:p>
  </w:endnote>
  <w:endnote w:type="continuationSeparator" w:id="0">
    <w:p w:rsidR="00A00AE0" w:rsidRDefault="00A00AE0" w:rsidP="00A8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ndara Light" w:hAnsi="Candara Light"/>
        <w:sz w:val="16"/>
        <w:szCs w:val="16"/>
      </w:rPr>
      <w:id w:val="1660801811"/>
      <w:docPartObj>
        <w:docPartGallery w:val="Page Numbers (Bottom of Page)"/>
        <w:docPartUnique/>
      </w:docPartObj>
    </w:sdtPr>
    <w:sdtEndPr/>
    <w:sdtContent>
      <w:sdt>
        <w:sdtPr>
          <w:rPr>
            <w:rFonts w:ascii="Candara Light" w:hAnsi="Candara Light"/>
            <w:sz w:val="16"/>
            <w:szCs w:val="16"/>
          </w:rPr>
          <w:id w:val="-1769616900"/>
          <w:docPartObj>
            <w:docPartGallery w:val="Page Numbers (Top of Page)"/>
            <w:docPartUnique/>
          </w:docPartObj>
        </w:sdtPr>
        <w:sdtEndPr/>
        <w:sdtContent>
          <w:p w:rsidR="00A338ED" w:rsidRPr="008E3CEB" w:rsidRDefault="00A338ED">
            <w:pPr>
              <w:pStyle w:val="Fuzeile"/>
              <w:jc w:val="right"/>
              <w:rPr>
                <w:rFonts w:ascii="Candara Light" w:hAnsi="Candara Light"/>
                <w:sz w:val="16"/>
                <w:szCs w:val="16"/>
              </w:rPr>
            </w:pPr>
            <w:r w:rsidRPr="008E3CEB">
              <w:rPr>
                <w:rFonts w:ascii="Candara Light" w:hAnsi="Candara Light"/>
                <w:sz w:val="16"/>
                <w:szCs w:val="16"/>
              </w:rPr>
              <w:t xml:space="preserve">Seite </w:t>
            </w:r>
            <w:r w:rsidRPr="008E3CEB">
              <w:rPr>
                <w:rFonts w:ascii="Candara Light" w:hAnsi="Candara Light"/>
                <w:b/>
                <w:bCs/>
                <w:sz w:val="16"/>
                <w:szCs w:val="16"/>
              </w:rPr>
              <w:fldChar w:fldCharType="begin"/>
            </w:r>
            <w:r w:rsidRPr="008E3CEB">
              <w:rPr>
                <w:rFonts w:ascii="Candara Light" w:hAnsi="Candara Light"/>
                <w:b/>
                <w:bCs/>
                <w:sz w:val="16"/>
                <w:szCs w:val="16"/>
              </w:rPr>
              <w:instrText>PAGE</w:instrText>
            </w:r>
            <w:r w:rsidRPr="008E3CEB">
              <w:rPr>
                <w:rFonts w:ascii="Candara Light" w:hAnsi="Candara Light"/>
                <w:b/>
                <w:bCs/>
                <w:sz w:val="16"/>
                <w:szCs w:val="16"/>
              </w:rPr>
              <w:fldChar w:fldCharType="separate"/>
            </w:r>
            <w:r w:rsidR="00CF174F">
              <w:rPr>
                <w:rFonts w:ascii="Candara Light" w:hAnsi="Candara Light"/>
                <w:b/>
                <w:bCs/>
                <w:noProof/>
                <w:sz w:val="16"/>
                <w:szCs w:val="16"/>
              </w:rPr>
              <w:t>11</w:t>
            </w:r>
            <w:r w:rsidRPr="008E3CEB">
              <w:rPr>
                <w:rFonts w:ascii="Candara Light" w:hAnsi="Candara Light"/>
                <w:b/>
                <w:bCs/>
                <w:sz w:val="16"/>
                <w:szCs w:val="16"/>
              </w:rPr>
              <w:fldChar w:fldCharType="end"/>
            </w:r>
            <w:r w:rsidRPr="008E3CEB">
              <w:rPr>
                <w:rFonts w:ascii="Candara Light" w:hAnsi="Candara Light"/>
                <w:sz w:val="16"/>
                <w:szCs w:val="16"/>
              </w:rPr>
              <w:t xml:space="preserve"> von </w:t>
            </w:r>
            <w:r w:rsidRPr="008E3CEB">
              <w:rPr>
                <w:rFonts w:ascii="Candara Light" w:hAnsi="Candara Light"/>
                <w:b/>
                <w:bCs/>
                <w:sz w:val="16"/>
                <w:szCs w:val="16"/>
              </w:rPr>
              <w:fldChar w:fldCharType="begin"/>
            </w:r>
            <w:r w:rsidRPr="008E3CEB">
              <w:rPr>
                <w:rFonts w:ascii="Candara Light" w:hAnsi="Candara Light"/>
                <w:b/>
                <w:bCs/>
                <w:sz w:val="16"/>
                <w:szCs w:val="16"/>
              </w:rPr>
              <w:instrText>NUMPAGES</w:instrText>
            </w:r>
            <w:r w:rsidRPr="008E3CEB">
              <w:rPr>
                <w:rFonts w:ascii="Candara Light" w:hAnsi="Candara Light"/>
                <w:b/>
                <w:bCs/>
                <w:sz w:val="16"/>
                <w:szCs w:val="16"/>
              </w:rPr>
              <w:fldChar w:fldCharType="separate"/>
            </w:r>
            <w:r w:rsidR="00CF174F">
              <w:rPr>
                <w:rFonts w:ascii="Candara Light" w:hAnsi="Candara Light"/>
                <w:b/>
                <w:bCs/>
                <w:noProof/>
                <w:sz w:val="16"/>
                <w:szCs w:val="16"/>
              </w:rPr>
              <w:t>11</w:t>
            </w:r>
            <w:r w:rsidRPr="008E3CEB">
              <w:rPr>
                <w:rFonts w:ascii="Candara Light" w:hAnsi="Candara Light"/>
                <w:b/>
                <w:bCs/>
                <w:sz w:val="16"/>
                <w:szCs w:val="16"/>
              </w:rPr>
              <w:fldChar w:fldCharType="end"/>
            </w:r>
          </w:p>
        </w:sdtContent>
      </w:sdt>
    </w:sdtContent>
  </w:sdt>
  <w:p w:rsidR="00A338ED" w:rsidRPr="008E3CEB" w:rsidRDefault="00A338ED">
    <w:pPr>
      <w:pStyle w:val="Fuzeile"/>
      <w:rPr>
        <w:rFonts w:ascii="Candara Light" w:hAnsi="Candara Light"/>
        <w:sz w:val="16"/>
        <w:szCs w:val="16"/>
      </w:rPr>
    </w:pPr>
  </w:p>
  <w:p w:rsidR="00A338ED" w:rsidRDefault="00A338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AE0" w:rsidRDefault="00A00AE0" w:rsidP="00A82E97">
      <w:pPr>
        <w:spacing w:after="0" w:line="240" w:lineRule="auto"/>
      </w:pPr>
      <w:r>
        <w:separator/>
      </w:r>
    </w:p>
  </w:footnote>
  <w:footnote w:type="continuationSeparator" w:id="0">
    <w:p w:rsidR="00A00AE0" w:rsidRDefault="00A00AE0" w:rsidP="00A82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8ED" w:rsidRPr="008E3CEB" w:rsidRDefault="00A338ED">
    <w:pPr>
      <w:pStyle w:val="Kopfzeile"/>
      <w:rPr>
        <w:rFonts w:ascii="Candara Light" w:hAnsi="Candara Light"/>
        <w:b/>
        <w:color w:val="7ABC32"/>
        <w:sz w:val="16"/>
        <w:szCs w:val="16"/>
      </w:rPr>
    </w:pPr>
    <w:proofErr w:type="spellStart"/>
    <w:r w:rsidRPr="008E3CEB">
      <w:rPr>
        <w:rFonts w:ascii="Candara Light" w:hAnsi="Candara Light"/>
        <w:b/>
        <w:color w:val="7ABC32"/>
        <w:sz w:val="16"/>
        <w:szCs w:val="16"/>
      </w:rPr>
      <w:t>Dr.Heide</w:t>
    </w:r>
    <w:proofErr w:type="spellEnd"/>
    <w:r w:rsidRPr="008E3CEB">
      <w:rPr>
        <w:rFonts w:ascii="Candara Light" w:hAnsi="Candara Light"/>
        <w:b/>
        <w:color w:val="7ABC32"/>
        <w:sz w:val="16"/>
        <w:szCs w:val="16"/>
      </w:rPr>
      <w:t xml:space="preserve"> </w:t>
    </w:r>
    <w:proofErr w:type="spellStart"/>
    <w:r w:rsidRPr="008E3CEB">
      <w:rPr>
        <w:rFonts w:ascii="Candara Light" w:hAnsi="Candara Light"/>
        <w:b/>
        <w:color w:val="7ABC32"/>
        <w:sz w:val="16"/>
        <w:szCs w:val="16"/>
      </w:rPr>
      <w:t>Bölter</w:t>
    </w:r>
    <w:proofErr w:type="spellEnd"/>
    <w:r w:rsidRPr="008E3CEB">
      <w:rPr>
        <w:rFonts w:ascii="Candara Light" w:hAnsi="Candara Light"/>
        <w:b/>
        <w:color w:val="7ABC32"/>
        <w:sz w:val="16"/>
        <w:szCs w:val="16"/>
      </w:rPr>
      <w:t xml:space="preserve">            Zur Himmelspforte 2                18055 Rostock                 Tel. 0381 – 377 783 55             </w:t>
    </w:r>
    <w:proofErr w:type="spellStart"/>
    <w:r w:rsidRPr="008E3CEB">
      <w:rPr>
        <w:rFonts w:ascii="Candara Light" w:hAnsi="Candara Light"/>
        <w:b/>
        <w:color w:val="7ABC32"/>
        <w:sz w:val="16"/>
        <w:szCs w:val="16"/>
      </w:rPr>
      <w:t>info@zahnarztpraxis</w:t>
    </w:r>
    <w:proofErr w:type="spellEnd"/>
    <w:r w:rsidRPr="008E3CEB">
      <w:rPr>
        <w:rFonts w:ascii="Candara Light" w:hAnsi="Candara Light"/>
        <w:b/>
        <w:color w:val="7ABC32"/>
        <w:sz w:val="16"/>
        <w:szCs w:val="16"/>
      </w:rPr>
      <w:t xml:space="preserve"> –boelter.de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C5C54"/>
    <w:multiLevelType w:val="singleLevel"/>
    <w:tmpl w:val="1868A3D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A503686"/>
    <w:multiLevelType w:val="singleLevel"/>
    <w:tmpl w:val="1868A3D6"/>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C42376"/>
    <w:multiLevelType w:val="singleLevel"/>
    <w:tmpl w:val="1868A3D6"/>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FCA12D1"/>
    <w:multiLevelType w:val="singleLevel"/>
    <w:tmpl w:val="1868A3D6"/>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A0114DA"/>
    <w:multiLevelType w:val="singleLevel"/>
    <w:tmpl w:val="1868A3D6"/>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B486C22"/>
    <w:multiLevelType w:val="singleLevel"/>
    <w:tmpl w:val="1868A3D6"/>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16C"/>
    <w:rsid w:val="00084C1F"/>
    <w:rsid w:val="00170175"/>
    <w:rsid w:val="0019117D"/>
    <w:rsid w:val="001C22BF"/>
    <w:rsid w:val="001C50A4"/>
    <w:rsid w:val="002748A6"/>
    <w:rsid w:val="00355C4E"/>
    <w:rsid w:val="0036319E"/>
    <w:rsid w:val="003D3AA1"/>
    <w:rsid w:val="00493B2E"/>
    <w:rsid w:val="004D44CB"/>
    <w:rsid w:val="005224C7"/>
    <w:rsid w:val="00530E9A"/>
    <w:rsid w:val="0060619D"/>
    <w:rsid w:val="00635ACB"/>
    <w:rsid w:val="006739B8"/>
    <w:rsid w:val="00684E92"/>
    <w:rsid w:val="006D67C9"/>
    <w:rsid w:val="007C616C"/>
    <w:rsid w:val="008028BD"/>
    <w:rsid w:val="00820394"/>
    <w:rsid w:val="00883AC1"/>
    <w:rsid w:val="008D1281"/>
    <w:rsid w:val="008E3CEB"/>
    <w:rsid w:val="00932E3E"/>
    <w:rsid w:val="009658D0"/>
    <w:rsid w:val="00982595"/>
    <w:rsid w:val="009A02C8"/>
    <w:rsid w:val="009A3C51"/>
    <w:rsid w:val="00A00AE0"/>
    <w:rsid w:val="00A338ED"/>
    <w:rsid w:val="00A82E97"/>
    <w:rsid w:val="00AA44E0"/>
    <w:rsid w:val="00BB07D0"/>
    <w:rsid w:val="00BF1514"/>
    <w:rsid w:val="00C27A5B"/>
    <w:rsid w:val="00CA495E"/>
    <w:rsid w:val="00CF174F"/>
    <w:rsid w:val="00D05E01"/>
    <w:rsid w:val="00D14D38"/>
    <w:rsid w:val="00D73786"/>
    <w:rsid w:val="00DD00EB"/>
    <w:rsid w:val="00E235B8"/>
    <w:rsid w:val="00EC1A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38E6C3-C60F-4937-B43A-70A34A3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C50A4"/>
    <w:rPr>
      <w:color w:val="0000FF"/>
      <w:u w:val="single"/>
    </w:rPr>
  </w:style>
  <w:style w:type="table" w:styleId="Tabellenraster">
    <w:name w:val="Table Grid"/>
    <w:basedOn w:val="NormaleTabelle"/>
    <w:uiPriority w:val="39"/>
    <w:rsid w:val="00493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82E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2E97"/>
  </w:style>
  <w:style w:type="paragraph" w:styleId="Fuzeile">
    <w:name w:val="footer"/>
    <w:basedOn w:val="Standard"/>
    <w:link w:val="FuzeileZchn"/>
    <w:uiPriority w:val="99"/>
    <w:unhideWhenUsed/>
    <w:rsid w:val="00A82E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2E97"/>
  </w:style>
  <w:style w:type="paragraph" w:styleId="KeinLeerraum">
    <w:name w:val="No Spacing"/>
    <w:link w:val="KeinLeerraumZchn"/>
    <w:uiPriority w:val="1"/>
    <w:qFormat/>
    <w:rsid w:val="003D3AA1"/>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3D3AA1"/>
    <w:rPr>
      <w:rFonts w:eastAsiaTheme="minorEastAsia"/>
      <w:lang w:eastAsia="de-DE"/>
    </w:rPr>
  </w:style>
  <w:style w:type="character" w:styleId="IntensiveHervorhebung">
    <w:name w:val="Intense Emphasis"/>
    <w:basedOn w:val="Absatz-Standardschriftart"/>
    <w:uiPriority w:val="21"/>
    <w:qFormat/>
    <w:rsid w:val="003D3AA1"/>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ktionelle-myodiagnostik.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F04B9E36354B8DB572516A1B562024"/>
        <w:category>
          <w:name w:val="Allgemein"/>
          <w:gallery w:val="placeholder"/>
        </w:category>
        <w:types>
          <w:type w:val="bbPlcHdr"/>
        </w:types>
        <w:behaviors>
          <w:behavior w:val="content"/>
        </w:behaviors>
        <w:guid w:val="{40D619BD-44BE-4C64-92E7-A72D939FC044}"/>
      </w:docPartPr>
      <w:docPartBody>
        <w:p w:rsidR="00000000" w:rsidRDefault="008E5FBB" w:rsidP="008E5FBB">
          <w:pPr>
            <w:pStyle w:val="98F04B9E36354B8DB572516A1B562024"/>
          </w:pPr>
          <w:r>
            <w:rPr>
              <w:rFonts w:asciiTheme="majorHAnsi" w:eastAsiaTheme="majorEastAsia" w:hAnsiTheme="majorHAnsi" w:cstheme="majorBidi"/>
              <w:caps/>
              <w:color w:val="5B9BD5" w:themeColor="accent1"/>
              <w:sz w:val="80"/>
              <w:szCs w:val="8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3B"/>
    <w:rsid w:val="00746A92"/>
    <w:rsid w:val="00793945"/>
    <w:rsid w:val="008E5FBB"/>
    <w:rsid w:val="00C62CF0"/>
    <w:rsid w:val="00CE1A90"/>
    <w:rsid w:val="00D12816"/>
    <w:rsid w:val="00DA4ECB"/>
    <w:rsid w:val="00E2753B"/>
    <w:rsid w:val="00FB23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8E2A015632A46E49984F4E9AEEFB2C3">
    <w:name w:val="48E2A015632A46E49984F4E9AEEFB2C3"/>
    <w:rsid w:val="00E2753B"/>
  </w:style>
  <w:style w:type="paragraph" w:customStyle="1" w:styleId="56301DD8C4694168B2F361B7A1B84332">
    <w:name w:val="56301DD8C4694168B2F361B7A1B84332"/>
    <w:rsid w:val="00793945"/>
  </w:style>
  <w:style w:type="paragraph" w:customStyle="1" w:styleId="25F2D6E778EB471FA87FEB7E978C74F4">
    <w:name w:val="25F2D6E778EB471FA87FEB7E978C74F4"/>
    <w:rsid w:val="00793945"/>
  </w:style>
  <w:style w:type="paragraph" w:customStyle="1" w:styleId="98F04B9E36354B8DB572516A1B562024">
    <w:name w:val="98F04B9E36354B8DB572516A1B562024"/>
    <w:rsid w:val="008E5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Dr.Heide Bölter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2378</Words>
  <Characters>14987</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ANAMNESEBOGEN FÜR EINE GANZHEITLICHE  UNTERSUCHUNG</vt:lpstr>
    </vt:vector>
  </TitlesOfParts>
  <Company/>
  <LinksUpToDate>false</LinksUpToDate>
  <CharactersWithSpaces>17331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ANAMNESEBOGEN FÜR EINE GANZHEITLICHE  UNTERSUCHUNG</dc:title>
  <dc:subject/>
  <dc:creator>boelter</dc:creator>
  <cp:keywords/>
  <dc:description/>
  <cp:lastModifiedBy>boelter</cp:lastModifiedBy>
  <cp:revision>18</cp:revision>
  <cp:lastPrinted>2025-03-22T21:30:00Z</cp:lastPrinted>
  <dcterms:created xsi:type="dcterms:W3CDTF">2025-03-01T15:55:00Z</dcterms:created>
  <dcterms:modified xsi:type="dcterms:W3CDTF">2025-03-22T21:31:00Z</dcterms:modified>
</cp:coreProperties>
</file>